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A7" w:rsidRPr="0017634E" w:rsidRDefault="00877E8E" w:rsidP="00383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34E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</w:t>
      </w:r>
      <w:r w:rsidR="006E36A7" w:rsidRPr="0017634E">
        <w:rPr>
          <w:rFonts w:ascii="Times New Roman" w:hAnsi="Times New Roman" w:cs="Times New Roman"/>
          <w:b/>
          <w:sz w:val="28"/>
          <w:szCs w:val="28"/>
        </w:rPr>
        <w:t xml:space="preserve">организации комплексной работы с семьями и детьми в рамках программы «Город детей </w:t>
      </w:r>
      <w:proofErr w:type="gramStart"/>
      <w:r w:rsidR="006E36A7" w:rsidRPr="0017634E">
        <w:rPr>
          <w:rFonts w:ascii="Times New Roman" w:hAnsi="Times New Roman" w:cs="Times New Roman"/>
          <w:b/>
          <w:sz w:val="28"/>
          <w:szCs w:val="28"/>
        </w:rPr>
        <w:t>-г</w:t>
      </w:r>
      <w:proofErr w:type="gramEnd"/>
      <w:r w:rsidR="006E36A7" w:rsidRPr="0017634E">
        <w:rPr>
          <w:rFonts w:ascii="Times New Roman" w:hAnsi="Times New Roman" w:cs="Times New Roman"/>
          <w:b/>
          <w:sz w:val="28"/>
          <w:szCs w:val="28"/>
        </w:rPr>
        <w:t>ород семей»</w:t>
      </w:r>
    </w:p>
    <w:p w:rsidR="00C72213" w:rsidRPr="0017634E" w:rsidRDefault="006E36A7" w:rsidP="00383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34E">
        <w:rPr>
          <w:rFonts w:ascii="Times New Roman" w:hAnsi="Times New Roman" w:cs="Times New Roman"/>
          <w:b/>
          <w:sz w:val="28"/>
          <w:szCs w:val="28"/>
        </w:rPr>
        <w:t>МБДОУ детского сада №4</w:t>
      </w:r>
      <w:r w:rsidR="005C4DB8" w:rsidRPr="0017634E">
        <w:rPr>
          <w:rFonts w:ascii="Times New Roman" w:hAnsi="Times New Roman" w:cs="Times New Roman"/>
          <w:b/>
          <w:sz w:val="28"/>
          <w:szCs w:val="28"/>
        </w:rPr>
        <w:t>«</w:t>
      </w:r>
      <w:r w:rsidRPr="0017634E">
        <w:rPr>
          <w:rFonts w:ascii="Times New Roman" w:hAnsi="Times New Roman" w:cs="Times New Roman"/>
          <w:b/>
          <w:sz w:val="28"/>
          <w:szCs w:val="28"/>
        </w:rPr>
        <w:t>Сказка</w:t>
      </w:r>
      <w:r w:rsidR="007439F3" w:rsidRPr="0017634E">
        <w:rPr>
          <w:rFonts w:ascii="Times New Roman" w:hAnsi="Times New Roman" w:cs="Times New Roman"/>
          <w:b/>
          <w:sz w:val="28"/>
          <w:szCs w:val="28"/>
        </w:rPr>
        <w:t>» города Сельцо Брянской области</w:t>
      </w:r>
    </w:p>
    <w:p w:rsidR="00005A4B" w:rsidRPr="0017634E" w:rsidRDefault="008C111A" w:rsidP="00383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2018-2019</w:t>
      </w:r>
      <w:r w:rsidR="006E36A7" w:rsidRPr="00176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A4B" w:rsidRPr="0017634E">
        <w:rPr>
          <w:rFonts w:ascii="Times New Roman" w:hAnsi="Times New Roman" w:cs="Times New Roman"/>
          <w:b/>
          <w:sz w:val="28"/>
          <w:szCs w:val="28"/>
        </w:rPr>
        <w:t>год</w:t>
      </w:r>
      <w:r w:rsidR="0017634E">
        <w:rPr>
          <w:rFonts w:ascii="Times New Roman" w:hAnsi="Times New Roman" w:cs="Times New Roman"/>
          <w:b/>
          <w:sz w:val="28"/>
          <w:szCs w:val="28"/>
        </w:rPr>
        <w:t>.</w:t>
      </w:r>
    </w:p>
    <w:p w:rsidR="00C72213" w:rsidRDefault="00C72213" w:rsidP="003834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3414" w:rsidRDefault="00383414" w:rsidP="00FA4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3414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A4F33">
        <w:rPr>
          <w:rFonts w:ascii="Times New Roman" w:hAnsi="Times New Roman" w:cs="Times New Roman"/>
          <w:sz w:val="28"/>
          <w:szCs w:val="28"/>
        </w:rPr>
        <w:t>укрепление семейных ценностей, поддержка семей с семьями, попавшими в трудную жизненную ситуацию, профилактика детского неблагополучия и повышение ответственности родителей за  воспитание детей; формирование среды, дружественной детям.</w:t>
      </w:r>
    </w:p>
    <w:p w:rsidR="00383414" w:rsidRPr="00E269BF" w:rsidRDefault="00383414" w:rsidP="00383414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269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</w:p>
    <w:p w:rsidR="00383414" w:rsidRPr="00383414" w:rsidRDefault="00383414" w:rsidP="00383414">
      <w:pPr>
        <w:pStyle w:val="a4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3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Создать социально-психологические условия для развития у родителей факторов родительской компетентности.</w:t>
      </w:r>
    </w:p>
    <w:p w:rsidR="00383414" w:rsidRPr="00383414" w:rsidRDefault="00383414" w:rsidP="00383414">
      <w:pPr>
        <w:pStyle w:val="a4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3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Оказать психолого-педагогическую поддержку родителей и </w:t>
      </w:r>
      <w:r w:rsidR="002D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 в преодолении трудной жизненной ситуации.</w:t>
      </w:r>
    </w:p>
    <w:p w:rsidR="00383414" w:rsidRPr="00383414" w:rsidRDefault="00383414" w:rsidP="00383414">
      <w:pPr>
        <w:pStyle w:val="a4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3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Обеспечить психолого-педагогическое просвещение </w:t>
      </w:r>
      <w:r w:rsidR="00FA4F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замещающих семей </w:t>
      </w:r>
      <w:r w:rsidR="00850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родителей, неполных семей.</w:t>
      </w:r>
    </w:p>
    <w:p w:rsidR="00383414" w:rsidRPr="00383414" w:rsidRDefault="00383414" w:rsidP="00383414">
      <w:pPr>
        <w:pStyle w:val="a4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34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Создать условия для обмена опытом молодых родителей по взаимодействию с детьми раннего возраста и для выстраивания своей сети социальных контактов.</w:t>
      </w:r>
    </w:p>
    <w:p w:rsidR="00383414" w:rsidRDefault="00FA4F33" w:rsidP="00FA4F33">
      <w:pPr>
        <w:pStyle w:val="a4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Пропаганда ответственного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родительства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посредством информационно профилактической работы, организации семейных клубов, проведения  мероприятий по вовлечению родителей в педагогический процесс.</w:t>
      </w:r>
    </w:p>
    <w:p w:rsidR="00FA4F33" w:rsidRPr="00383414" w:rsidRDefault="008502B9" w:rsidP="00FA4F33">
      <w:pPr>
        <w:pStyle w:val="a4"/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Взаимодействие с организациями города с целью реализации мероприятий, проектов, работы семейных клубов в рамках комплексной работы.</w:t>
      </w:r>
    </w:p>
    <w:p w:rsidR="00383414" w:rsidRPr="00383414" w:rsidRDefault="00383414" w:rsidP="00383414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34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Контингент участников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родители, педагоги </w:t>
      </w:r>
      <w:r w:rsidR="002D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МБДОУ, приглашенные специ</w:t>
      </w:r>
      <w:r w:rsidR="00B33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алисты (психолог, медики</w:t>
      </w:r>
      <w:proofErr w:type="gramStart"/>
      <w:r w:rsidR="00B339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D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8C11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8C11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организации города, </w:t>
      </w:r>
      <w:r w:rsidR="008502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дети.</w:t>
      </w:r>
    </w:p>
    <w:p w:rsidR="00984D3E" w:rsidRDefault="00383414" w:rsidP="00984D3E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83414">
        <w:rPr>
          <w:rStyle w:val="aa"/>
          <w:color w:val="000000" w:themeColor="text1"/>
          <w:sz w:val="28"/>
          <w:szCs w:val="28"/>
          <w:u w:val="single"/>
        </w:rPr>
        <w:t>Ожидаемые результаты:</w:t>
      </w:r>
      <w:r w:rsidR="00984D3E" w:rsidRPr="00984D3E">
        <w:rPr>
          <w:color w:val="000000"/>
          <w:sz w:val="27"/>
          <w:szCs w:val="27"/>
        </w:rPr>
        <w:t xml:space="preserve"> </w:t>
      </w:r>
    </w:p>
    <w:p w:rsidR="00984D3E" w:rsidRPr="0050613F" w:rsidRDefault="00984D3E" w:rsidP="00984D3E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1.С</w:t>
      </w:r>
      <w:r w:rsidRPr="00984D3E">
        <w:rPr>
          <w:color w:val="000000"/>
          <w:sz w:val="28"/>
          <w:szCs w:val="28"/>
        </w:rPr>
        <w:t xml:space="preserve">оздание активно действующей, работоспособной системы поддержки </w:t>
      </w:r>
      <w:r>
        <w:rPr>
          <w:color w:val="000000"/>
          <w:sz w:val="28"/>
          <w:szCs w:val="28"/>
        </w:rPr>
        <w:t xml:space="preserve">  </w:t>
      </w:r>
      <w:r w:rsidRPr="0050613F">
        <w:rPr>
          <w:color w:val="000000"/>
          <w:sz w:val="28"/>
          <w:szCs w:val="28"/>
        </w:rPr>
        <w:t>семейного воспитания;</w:t>
      </w:r>
    </w:p>
    <w:p w:rsidR="00383414" w:rsidRPr="0050613F" w:rsidRDefault="00984D3E" w:rsidP="00984D3E">
      <w:pPr>
        <w:pStyle w:val="a9"/>
        <w:shd w:val="clear" w:color="auto" w:fill="FFFFFF"/>
        <w:spacing w:before="0" w:beforeAutospacing="0" w:after="0" w:afterAutospacing="0"/>
        <w:ind w:left="-360"/>
        <w:rPr>
          <w:rStyle w:val="aa"/>
          <w:b w:val="0"/>
          <w:bCs w:val="0"/>
          <w:color w:val="000000"/>
          <w:sz w:val="28"/>
          <w:szCs w:val="28"/>
        </w:rPr>
      </w:pPr>
      <w:r w:rsidRPr="0050613F">
        <w:rPr>
          <w:color w:val="000000"/>
          <w:sz w:val="28"/>
          <w:szCs w:val="28"/>
        </w:rPr>
        <w:t xml:space="preserve">      2.Укрепление института семьи, возрождение и сохранение лучших традиций                     семейного воспитания</w:t>
      </w:r>
    </w:p>
    <w:p w:rsidR="00383414" w:rsidRPr="0050613F" w:rsidRDefault="00984D3E" w:rsidP="00984D3E">
      <w:pPr>
        <w:pStyle w:val="a9"/>
        <w:shd w:val="clear" w:color="auto" w:fill="FFFFFF" w:themeFill="background1"/>
        <w:spacing w:before="153" w:beforeAutospacing="0" w:after="31" w:afterAutospacing="0"/>
        <w:rPr>
          <w:color w:val="000000" w:themeColor="text1"/>
          <w:sz w:val="28"/>
          <w:szCs w:val="28"/>
        </w:rPr>
      </w:pPr>
      <w:r w:rsidRPr="0050613F">
        <w:rPr>
          <w:rStyle w:val="aa"/>
          <w:b w:val="0"/>
          <w:color w:val="000000" w:themeColor="text1"/>
          <w:sz w:val="28"/>
          <w:szCs w:val="28"/>
        </w:rPr>
        <w:t>3</w:t>
      </w:r>
      <w:r w:rsidR="00383414" w:rsidRPr="0050613F">
        <w:rPr>
          <w:rStyle w:val="aa"/>
          <w:color w:val="000000" w:themeColor="text1"/>
          <w:sz w:val="28"/>
          <w:szCs w:val="28"/>
        </w:rPr>
        <w:t>.</w:t>
      </w:r>
      <w:r w:rsidR="00383414" w:rsidRPr="0050613F">
        <w:rPr>
          <w:color w:val="000000" w:themeColor="text1"/>
          <w:sz w:val="28"/>
          <w:szCs w:val="28"/>
        </w:rPr>
        <w:t xml:space="preserve"> Преодоление социальной изоляции </w:t>
      </w:r>
      <w:proofErr w:type="gramStart"/>
      <w:r w:rsidR="00383414" w:rsidRPr="0050613F">
        <w:rPr>
          <w:color w:val="000000" w:themeColor="text1"/>
          <w:sz w:val="28"/>
          <w:szCs w:val="28"/>
        </w:rPr>
        <w:t>в первые</w:t>
      </w:r>
      <w:proofErr w:type="gramEnd"/>
      <w:r w:rsidR="00383414" w:rsidRPr="0050613F">
        <w:rPr>
          <w:color w:val="000000" w:themeColor="text1"/>
          <w:sz w:val="28"/>
          <w:szCs w:val="28"/>
        </w:rPr>
        <w:t xml:space="preserve"> годы жизни ребенка. Лёгкая адаптация ребенка к условиям детского сада. Повышение уровня психолого-педагогической компетентности родителей. Снижение уровня проблем в семье, связанных с детско-родительскими отношениями.</w:t>
      </w:r>
    </w:p>
    <w:p w:rsidR="00383414" w:rsidRPr="0050613F" w:rsidRDefault="00984D3E" w:rsidP="00984D3E">
      <w:pPr>
        <w:pStyle w:val="a9"/>
        <w:shd w:val="clear" w:color="auto" w:fill="FFFFFF" w:themeFill="background1"/>
        <w:spacing w:before="153" w:beforeAutospacing="0" w:after="31" w:afterAutospacing="0"/>
        <w:rPr>
          <w:color w:val="000000" w:themeColor="text1"/>
          <w:sz w:val="28"/>
          <w:szCs w:val="28"/>
        </w:rPr>
      </w:pPr>
      <w:r w:rsidRPr="0050613F">
        <w:rPr>
          <w:color w:val="000000" w:themeColor="text1"/>
          <w:sz w:val="28"/>
          <w:szCs w:val="28"/>
        </w:rPr>
        <w:t>4</w:t>
      </w:r>
      <w:r w:rsidR="00383414" w:rsidRPr="0050613F">
        <w:rPr>
          <w:color w:val="000000" w:themeColor="text1"/>
          <w:sz w:val="28"/>
          <w:szCs w:val="28"/>
        </w:rPr>
        <w:t>.Сотрудни</w:t>
      </w:r>
      <w:r w:rsidR="002D728D" w:rsidRPr="0050613F">
        <w:rPr>
          <w:color w:val="000000" w:themeColor="text1"/>
          <w:sz w:val="28"/>
          <w:szCs w:val="28"/>
        </w:rPr>
        <w:t xml:space="preserve">чество родителей в рамках запланированных мероприятий </w:t>
      </w:r>
      <w:r w:rsidR="00383414" w:rsidRPr="0050613F">
        <w:rPr>
          <w:color w:val="000000" w:themeColor="text1"/>
          <w:sz w:val="28"/>
          <w:szCs w:val="28"/>
        </w:rPr>
        <w:t>приведет к дальнейшему развитию общения между ними, что в дальнейшем поможет: расширению их круг знакомств, стимулированию внутренних резервов личности на преодоление трудных жизненных ситуаций.</w:t>
      </w:r>
    </w:p>
    <w:p w:rsidR="00383414" w:rsidRPr="0050613F" w:rsidRDefault="00984D3E" w:rsidP="00984D3E">
      <w:pPr>
        <w:pStyle w:val="a9"/>
        <w:shd w:val="clear" w:color="auto" w:fill="FFFFFF" w:themeFill="background1"/>
        <w:spacing w:before="153" w:beforeAutospacing="0" w:after="31" w:afterAutospacing="0"/>
        <w:rPr>
          <w:color w:val="000000" w:themeColor="text1"/>
          <w:sz w:val="28"/>
          <w:szCs w:val="28"/>
        </w:rPr>
      </w:pPr>
      <w:r w:rsidRPr="0050613F">
        <w:rPr>
          <w:color w:val="000000" w:themeColor="text1"/>
          <w:sz w:val="28"/>
          <w:szCs w:val="28"/>
        </w:rPr>
        <w:lastRenderedPageBreak/>
        <w:t>5</w:t>
      </w:r>
      <w:r w:rsidR="00383414" w:rsidRPr="0050613F">
        <w:rPr>
          <w:color w:val="000000" w:themeColor="text1"/>
          <w:sz w:val="28"/>
          <w:szCs w:val="28"/>
        </w:rPr>
        <w:t>.</w:t>
      </w:r>
      <w:r w:rsidRPr="0050613F">
        <w:rPr>
          <w:color w:val="000000"/>
          <w:sz w:val="28"/>
          <w:szCs w:val="28"/>
          <w:shd w:val="clear" w:color="auto" w:fill="FFFFFF"/>
        </w:rPr>
        <w:t xml:space="preserve"> Взаимодействие со службами </w:t>
      </w:r>
      <w:r w:rsidR="002654D1" w:rsidRPr="0050613F">
        <w:rPr>
          <w:color w:val="000000"/>
          <w:sz w:val="28"/>
          <w:szCs w:val="28"/>
          <w:shd w:val="clear" w:color="auto" w:fill="FFFFFF"/>
        </w:rPr>
        <w:t>и организациями города поможет семьям «группы риска»</w:t>
      </w:r>
    </w:p>
    <w:p w:rsidR="00383414" w:rsidRPr="0050613F" w:rsidRDefault="00984D3E" w:rsidP="00984D3E">
      <w:pPr>
        <w:pStyle w:val="a9"/>
        <w:shd w:val="clear" w:color="auto" w:fill="FFFFFF" w:themeFill="background1"/>
        <w:spacing w:before="153" w:beforeAutospacing="0" w:after="31" w:afterAutospacing="0"/>
        <w:rPr>
          <w:color w:val="000000" w:themeColor="text1"/>
          <w:sz w:val="28"/>
          <w:szCs w:val="28"/>
        </w:rPr>
      </w:pPr>
      <w:r w:rsidRPr="0050613F">
        <w:rPr>
          <w:color w:val="000000" w:themeColor="text1"/>
          <w:sz w:val="28"/>
          <w:szCs w:val="28"/>
        </w:rPr>
        <w:t>6</w:t>
      </w:r>
      <w:r w:rsidR="00383414" w:rsidRPr="0050613F">
        <w:rPr>
          <w:color w:val="000000" w:themeColor="text1"/>
          <w:sz w:val="28"/>
          <w:szCs w:val="28"/>
        </w:rPr>
        <w:t>.Создание у родителей положительного настроя на дальнейшее сотрудничество с педагогами через презентацию положительного образа детского сада.</w:t>
      </w:r>
    </w:p>
    <w:p w:rsidR="00984D3E" w:rsidRDefault="00984D3E" w:rsidP="00984D3E">
      <w:pPr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39256B" w:rsidRPr="002D728D" w:rsidRDefault="00383414" w:rsidP="00383414">
      <w:pPr>
        <w:pStyle w:val="a9"/>
        <w:shd w:val="clear" w:color="auto" w:fill="FFFFFF" w:themeFill="background1"/>
        <w:spacing w:before="153" w:beforeAutospacing="0" w:after="31" w:afterAutospacing="0"/>
        <w:jc w:val="both"/>
        <w:rPr>
          <w:rStyle w:val="aa"/>
          <w:sz w:val="28"/>
          <w:szCs w:val="28"/>
          <w:u w:val="single"/>
        </w:rPr>
      </w:pPr>
      <w:r w:rsidRPr="002D728D">
        <w:rPr>
          <w:rStyle w:val="aa"/>
          <w:sz w:val="28"/>
          <w:szCs w:val="28"/>
          <w:u w:val="single"/>
        </w:rPr>
        <w:t>Методы и приемы: </w:t>
      </w:r>
    </w:p>
    <w:p w:rsidR="00383414" w:rsidRPr="00383414" w:rsidRDefault="00383414" w:rsidP="00383414">
      <w:pPr>
        <w:pStyle w:val="a9"/>
        <w:shd w:val="clear" w:color="auto" w:fill="FFFFFF" w:themeFill="background1"/>
        <w:spacing w:before="153" w:beforeAutospacing="0" w:after="31" w:afterAutospacing="0"/>
        <w:jc w:val="both"/>
        <w:rPr>
          <w:color w:val="000000" w:themeColor="text1"/>
          <w:sz w:val="28"/>
          <w:szCs w:val="28"/>
        </w:rPr>
      </w:pPr>
      <w:r w:rsidRPr="00383414">
        <w:rPr>
          <w:color w:val="000000" w:themeColor="text1"/>
          <w:sz w:val="28"/>
          <w:szCs w:val="28"/>
        </w:rPr>
        <w:t>сбор информации</w:t>
      </w:r>
      <w:r>
        <w:rPr>
          <w:color w:val="000000" w:themeColor="text1"/>
          <w:sz w:val="28"/>
          <w:szCs w:val="28"/>
        </w:rPr>
        <w:t>, анкетирование</w:t>
      </w:r>
      <w:r w:rsidRPr="00383414">
        <w:rPr>
          <w:color w:val="000000" w:themeColor="text1"/>
          <w:sz w:val="28"/>
          <w:szCs w:val="28"/>
        </w:rPr>
        <w:t>, создание социального паспорта семь</w:t>
      </w:r>
      <w:r>
        <w:rPr>
          <w:color w:val="000000" w:themeColor="text1"/>
          <w:sz w:val="28"/>
          <w:szCs w:val="28"/>
        </w:rPr>
        <w:t>и</w:t>
      </w:r>
      <w:r w:rsidRPr="00383414">
        <w:rPr>
          <w:color w:val="000000" w:themeColor="text1"/>
          <w:sz w:val="28"/>
          <w:szCs w:val="28"/>
        </w:rPr>
        <w:t>, консультирование, взаимообмен положительным опытом решения трудных жизненных ситуаций и проблем, связанных с воспитанием детей, совместная деятельность воспитывающих взрослых с детьми</w:t>
      </w:r>
      <w:r w:rsidR="0039256B">
        <w:rPr>
          <w:color w:val="000000" w:themeColor="text1"/>
          <w:sz w:val="28"/>
          <w:szCs w:val="28"/>
        </w:rPr>
        <w:t>, информационно-профилактическая работа, мероприятия направленные на совместную деятельность детей и родителей.</w:t>
      </w:r>
    </w:p>
    <w:p w:rsidR="00383414" w:rsidRDefault="00383414" w:rsidP="00C72213">
      <w:pPr>
        <w:spacing w:after="0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B339C8" w:rsidRPr="008502B9" w:rsidRDefault="00B339C8" w:rsidP="00B339C8">
      <w:pPr>
        <w:shd w:val="clear" w:color="auto" w:fill="FFFFFF"/>
        <w:spacing w:after="0" w:line="508" w:lineRule="atLeast"/>
        <w:textAlignment w:val="baseline"/>
        <w:rPr>
          <w:rFonts w:ascii="FlexySans" w:eastAsia="Times New Roman" w:hAnsi="FlexySans" w:cs="Times New Roman"/>
          <w:color w:val="000000" w:themeColor="text1"/>
          <w:sz w:val="28"/>
          <w:szCs w:val="28"/>
          <w:lang w:eastAsia="ru-RU"/>
        </w:rPr>
      </w:pPr>
      <w:r w:rsidRPr="008502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</w:t>
      </w:r>
      <w:r w:rsidRPr="008502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Принцип  организации и проведения</w:t>
      </w:r>
    </w:p>
    <w:p w:rsidR="00B339C8" w:rsidRPr="008502B9" w:rsidRDefault="00B339C8" w:rsidP="008502B9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 w:themeColor="text1"/>
          <w:sz w:val="28"/>
          <w:szCs w:val="28"/>
          <w:lang w:eastAsia="ru-RU"/>
        </w:rPr>
      </w:pPr>
      <w:r w:rsidRPr="008502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  Принцип </w:t>
      </w:r>
      <w:proofErr w:type="spellStart"/>
      <w:r w:rsidRPr="008502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диалогизации</w:t>
      </w:r>
      <w:proofErr w:type="spellEnd"/>
      <w:r w:rsidRPr="008502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взаимодействия, т.е. межличностного общения, основанного на взаимном уважении и полном доверии участников.</w:t>
      </w:r>
    </w:p>
    <w:p w:rsidR="00B339C8" w:rsidRPr="008502B9" w:rsidRDefault="00B339C8" w:rsidP="008502B9">
      <w:pPr>
        <w:shd w:val="clear" w:color="auto" w:fill="FFFFFF"/>
        <w:spacing w:after="0" w:line="240" w:lineRule="auto"/>
        <w:textAlignment w:val="baseline"/>
        <w:rPr>
          <w:rFonts w:ascii="FlexySans" w:eastAsia="Times New Roman" w:hAnsi="FlexySans" w:cs="Times New Roman"/>
          <w:color w:val="000000" w:themeColor="text1"/>
          <w:sz w:val="28"/>
          <w:szCs w:val="28"/>
          <w:lang w:eastAsia="ru-RU"/>
        </w:rPr>
      </w:pPr>
      <w:r w:rsidRPr="008502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383414" w:rsidRDefault="00383414" w:rsidP="00C722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6BEE" w:rsidRPr="00676BEE" w:rsidRDefault="00676BEE" w:rsidP="00C722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567"/>
        <w:gridCol w:w="139"/>
        <w:gridCol w:w="2303"/>
        <w:gridCol w:w="392"/>
        <w:gridCol w:w="3539"/>
        <w:gridCol w:w="146"/>
        <w:gridCol w:w="1841"/>
        <w:gridCol w:w="429"/>
        <w:gridCol w:w="1843"/>
      </w:tblGrid>
      <w:tr w:rsidR="006E36A7" w:rsidRPr="00C72213" w:rsidTr="00D80BF5">
        <w:tc>
          <w:tcPr>
            <w:tcW w:w="706" w:type="dxa"/>
            <w:gridSpan w:val="2"/>
          </w:tcPr>
          <w:p w:rsidR="006E36A7" w:rsidRDefault="006E36A7" w:rsidP="004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36A7" w:rsidRPr="00C72213" w:rsidRDefault="006E36A7" w:rsidP="004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722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722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722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5" w:type="dxa"/>
            <w:gridSpan w:val="2"/>
          </w:tcPr>
          <w:p w:rsidR="006E36A7" w:rsidRPr="00C72213" w:rsidRDefault="006E36A7" w:rsidP="004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1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5" w:type="dxa"/>
            <w:gridSpan w:val="2"/>
          </w:tcPr>
          <w:p w:rsidR="006E36A7" w:rsidRPr="00C72213" w:rsidRDefault="007B4158" w:rsidP="0098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6E36A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270" w:type="dxa"/>
            <w:gridSpan w:val="2"/>
          </w:tcPr>
          <w:p w:rsidR="006E36A7" w:rsidRDefault="006E36A7" w:rsidP="004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13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  <w:p w:rsidR="006E36A7" w:rsidRPr="00C72213" w:rsidRDefault="006E36A7" w:rsidP="00422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728D" w:rsidRDefault="006E36A7" w:rsidP="0098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1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="002D72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36A7" w:rsidRPr="00C72213" w:rsidRDefault="002D728D" w:rsidP="002D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860DD" w:rsidRPr="00C72213" w:rsidTr="008502B9">
        <w:trPr>
          <w:trHeight w:val="531"/>
        </w:trPr>
        <w:tc>
          <w:tcPr>
            <w:tcW w:w="11199" w:type="dxa"/>
            <w:gridSpan w:val="9"/>
          </w:tcPr>
          <w:p w:rsidR="008860DD" w:rsidRDefault="008860DD" w:rsidP="00886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0DD" w:rsidRPr="008860DD" w:rsidRDefault="008860DD" w:rsidP="008860D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60DD">
              <w:rPr>
                <w:rFonts w:ascii="Times New Roman" w:hAnsi="Times New Roman"/>
                <w:b/>
                <w:sz w:val="24"/>
                <w:szCs w:val="24"/>
              </w:rPr>
              <w:t>Информационно-профилактическая работа</w:t>
            </w:r>
          </w:p>
        </w:tc>
      </w:tr>
      <w:tr w:rsidR="008860DD" w:rsidRPr="00C72213" w:rsidTr="00D80BF5">
        <w:trPr>
          <w:trHeight w:val="2758"/>
        </w:trPr>
        <w:tc>
          <w:tcPr>
            <w:tcW w:w="706" w:type="dxa"/>
            <w:gridSpan w:val="2"/>
          </w:tcPr>
          <w:p w:rsidR="008860DD" w:rsidRDefault="008860DD" w:rsidP="00886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8860DD" w:rsidRPr="007B4158" w:rsidRDefault="008860DD" w:rsidP="006E36A7">
            <w:pPr>
              <w:rPr>
                <w:rFonts w:ascii="Times New Roman" w:hAnsi="Times New Roman"/>
                <w:sz w:val="28"/>
                <w:szCs w:val="28"/>
              </w:rPr>
            </w:pPr>
            <w:r w:rsidRPr="007B4158">
              <w:rPr>
                <w:rFonts w:ascii="Times New Roman" w:hAnsi="Times New Roman"/>
                <w:sz w:val="28"/>
                <w:szCs w:val="28"/>
              </w:rPr>
              <w:t>Заполнение социальных паспортов семьи организация учета и формирование реестра данных семей, находящихся в социально опасном положении.</w:t>
            </w:r>
          </w:p>
        </w:tc>
        <w:tc>
          <w:tcPr>
            <w:tcW w:w="3539" w:type="dxa"/>
          </w:tcPr>
          <w:p w:rsidR="008860DD" w:rsidRPr="007B4158" w:rsidRDefault="008860DD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>Выявление воспитательных возможностей семей и выбор стратегических решений по организации конструктивного взаимодействия детского сада и семьи в процессе воспитания детей.</w:t>
            </w:r>
          </w:p>
        </w:tc>
        <w:tc>
          <w:tcPr>
            <w:tcW w:w="2416" w:type="dxa"/>
            <w:gridSpan w:val="3"/>
          </w:tcPr>
          <w:p w:rsidR="008860DD" w:rsidRPr="007B4158" w:rsidRDefault="008860DD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>Заполнение социальных паспортов</w:t>
            </w:r>
          </w:p>
        </w:tc>
        <w:tc>
          <w:tcPr>
            <w:tcW w:w="1843" w:type="dxa"/>
          </w:tcPr>
          <w:p w:rsidR="008860DD" w:rsidRPr="00BE758C" w:rsidRDefault="00D21588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D728D" w:rsidRPr="00BE758C" w:rsidRDefault="002D728D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58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E758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E758C">
              <w:rPr>
                <w:rFonts w:ascii="Times New Roman" w:hAnsi="Times New Roman" w:cs="Times New Roman"/>
                <w:sz w:val="28"/>
                <w:szCs w:val="28"/>
              </w:rPr>
              <w:t>ос-ль</w:t>
            </w:r>
            <w:proofErr w:type="spellEnd"/>
          </w:p>
          <w:p w:rsidR="002D728D" w:rsidRPr="007B4158" w:rsidRDefault="00BE758C" w:rsidP="009814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E758C">
              <w:rPr>
                <w:rFonts w:ascii="Times New Roman" w:hAnsi="Times New Roman" w:cs="Times New Roman"/>
                <w:sz w:val="28"/>
                <w:szCs w:val="28"/>
              </w:rPr>
              <w:t>Ковалева Е.В.</w:t>
            </w:r>
          </w:p>
        </w:tc>
      </w:tr>
      <w:tr w:rsidR="001F11F7" w:rsidRPr="00C72213" w:rsidTr="00D80BF5">
        <w:trPr>
          <w:trHeight w:val="1237"/>
        </w:trPr>
        <w:tc>
          <w:tcPr>
            <w:tcW w:w="706" w:type="dxa"/>
            <w:gridSpan w:val="2"/>
          </w:tcPr>
          <w:p w:rsidR="001F11F7" w:rsidRPr="00EB0327" w:rsidRDefault="00D615CE" w:rsidP="00EB0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7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5" w:type="dxa"/>
            <w:gridSpan w:val="2"/>
          </w:tcPr>
          <w:p w:rsidR="001F11F7" w:rsidRPr="00D615CE" w:rsidRDefault="00D615CE" w:rsidP="00D87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15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Оформление стенда </w:t>
            </w:r>
            <w:r w:rsidRPr="00D615C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«</w:t>
            </w:r>
            <w:r w:rsidRPr="00D615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Детский сад и семья - </w:t>
            </w:r>
            <w:proofErr w:type="gramStart"/>
            <w:r w:rsidRPr="00D615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едины</w:t>
            </w:r>
            <w:proofErr w:type="gramEnd"/>
            <w:r w:rsidRPr="00D615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539" w:type="dxa"/>
          </w:tcPr>
          <w:p w:rsidR="00D615CE" w:rsidRDefault="00D615CE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5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Распространение педагогических знаний среди родителей. Активизация родительского внимания к вопросам воспитания, жизни ребенка в детском саду</w:t>
            </w:r>
            <w:r>
              <w:rPr>
                <w:color w:val="555555"/>
                <w:sz w:val="32"/>
                <w:szCs w:val="32"/>
                <w:shd w:val="clear" w:color="auto" w:fill="FFFFFF"/>
              </w:rPr>
              <w:t>.</w:t>
            </w:r>
          </w:p>
          <w:p w:rsidR="00D615CE" w:rsidRDefault="00D615CE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5CE" w:rsidRDefault="00D615CE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1F7" w:rsidRPr="007B4158" w:rsidRDefault="001F11F7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gridSpan w:val="3"/>
          </w:tcPr>
          <w:p w:rsidR="00D615CE" w:rsidRDefault="00D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Стенд</w:t>
            </w:r>
          </w:p>
          <w:p w:rsidR="00D615CE" w:rsidRDefault="00D6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5CE" w:rsidRDefault="00D6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1F7" w:rsidRPr="007B4158" w:rsidRDefault="001F1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1588" w:rsidRDefault="00D21588" w:rsidP="00D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615CE" w:rsidRPr="00BE758C" w:rsidRDefault="00D615CE" w:rsidP="00D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58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E758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E758C">
              <w:rPr>
                <w:rFonts w:ascii="Times New Roman" w:hAnsi="Times New Roman" w:cs="Times New Roman"/>
                <w:sz w:val="28"/>
                <w:szCs w:val="28"/>
              </w:rPr>
              <w:t>ос-ль</w:t>
            </w:r>
            <w:proofErr w:type="spellEnd"/>
          </w:p>
          <w:p w:rsidR="00D615CE" w:rsidRDefault="00D615CE" w:rsidP="00D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8C">
              <w:rPr>
                <w:rFonts w:ascii="Times New Roman" w:hAnsi="Times New Roman" w:cs="Times New Roman"/>
                <w:sz w:val="28"/>
                <w:szCs w:val="28"/>
              </w:rPr>
              <w:t>Ковалева Е.В.</w:t>
            </w:r>
          </w:p>
          <w:p w:rsidR="00D615CE" w:rsidRDefault="00D615CE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615CE" w:rsidRDefault="00D615CE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9BF" w:rsidRPr="007B4158" w:rsidRDefault="00E269BF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5CE" w:rsidRPr="00C72213" w:rsidTr="00D80BF5">
        <w:trPr>
          <w:trHeight w:val="2321"/>
        </w:trPr>
        <w:tc>
          <w:tcPr>
            <w:tcW w:w="706" w:type="dxa"/>
            <w:gridSpan w:val="2"/>
          </w:tcPr>
          <w:p w:rsidR="00D615CE" w:rsidRDefault="00D615CE" w:rsidP="00EB0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5" w:type="dxa"/>
            <w:gridSpan w:val="2"/>
          </w:tcPr>
          <w:p w:rsidR="00D615CE" w:rsidRPr="00D615CE" w:rsidRDefault="00D615CE" w:rsidP="00D872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 волнует Вас, родитель</w:t>
            </w:r>
            <w:r w:rsidR="00D2158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?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539" w:type="dxa"/>
          </w:tcPr>
          <w:p w:rsidR="00D615CE" w:rsidRDefault="00D615CE" w:rsidP="00D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проблемных вопросов в воспитании детей, с целью оказания </w:t>
            </w:r>
            <w:r w:rsidR="00D21588">
              <w:rPr>
                <w:rFonts w:ascii="Times New Roman" w:hAnsi="Times New Roman" w:cs="Times New Roman"/>
                <w:sz w:val="28"/>
                <w:szCs w:val="28"/>
              </w:rPr>
              <w:t>консультативной помощи.</w:t>
            </w:r>
          </w:p>
        </w:tc>
        <w:tc>
          <w:tcPr>
            <w:tcW w:w="2416" w:type="dxa"/>
            <w:gridSpan w:val="3"/>
          </w:tcPr>
          <w:p w:rsidR="00D615CE" w:rsidRPr="007B4158" w:rsidRDefault="00D6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D615CE" w:rsidRDefault="00D615CE" w:rsidP="00D615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615CE" w:rsidRDefault="00D615CE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21588" w:rsidRPr="00BE758C" w:rsidRDefault="00D21588" w:rsidP="00D21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58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E758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E758C">
              <w:rPr>
                <w:rFonts w:ascii="Times New Roman" w:hAnsi="Times New Roman" w:cs="Times New Roman"/>
                <w:sz w:val="28"/>
                <w:szCs w:val="28"/>
              </w:rPr>
              <w:t>ос-ль</w:t>
            </w:r>
            <w:proofErr w:type="spellEnd"/>
          </w:p>
          <w:p w:rsidR="00D21588" w:rsidRDefault="00D21588" w:rsidP="00D21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8C">
              <w:rPr>
                <w:rFonts w:ascii="Times New Roman" w:hAnsi="Times New Roman" w:cs="Times New Roman"/>
                <w:sz w:val="28"/>
                <w:szCs w:val="28"/>
              </w:rPr>
              <w:t>Ковалева Е.В.</w:t>
            </w:r>
          </w:p>
          <w:p w:rsidR="00D615CE" w:rsidRDefault="00D21588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5061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1F11F7" w:rsidRPr="00C72213" w:rsidTr="00D80BF5">
        <w:tc>
          <w:tcPr>
            <w:tcW w:w="706" w:type="dxa"/>
            <w:gridSpan w:val="2"/>
          </w:tcPr>
          <w:p w:rsidR="001F11F7" w:rsidRPr="00C72213" w:rsidRDefault="00EB0327" w:rsidP="008F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7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5" w:type="dxa"/>
            <w:gridSpan w:val="2"/>
          </w:tcPr>
          <w:p w:rsidR="001F11F7" w:rsidRPr="007B4158" w:rsidRDefault="0047696F" w:rsidP="0047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/>
                <w:sz w:val="28"/>
                <w:szCs w:val="28"/>
              </w:rPr>
              <w:t>Проведение родительских собраний в группах по вопросам воспитания и развития детей дошкольного возраста.</w:t>
            </w:r>
          </w:p>
        </w:tc>
        <w:tc>
          <w:tcPr>
            <w:tcW w:w="3539" w:type="dxa"/>
          </w:tcPr>
          <w:p w:rsidR="001F11F7" w:rsidRPr="007B4158" w:rsidRDefault="001F11F7" w:rsidP="009814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индивидуальных особенностей семей.</w:t>
            </w:r>
          </w:p>
          <w:p w:rsidR="001F11F7" w:rsidRPr="007B4158" w:rsidRDefault="001F11F7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социально-демографического паспорта семей.</w:t>
            </w:r>
          </w:p>
        </w:tc>
        <w:tc>
          <w:tcPr>
            <w:tcW w:w="2416" w:type="dxa"/>
            <w:gridSpan w:val="3"/>
          </w:tcPr>
          <w:p w:rsidR="001F11F7" w:rsidRPr="007B4158" w:rsidRDefault="007B4158" w:rsidP="007B4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Круглые столы,</w:t>
            </w:r>
            <w:r w:rsidR="00605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05516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обрание-беседа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5516">
              <w:rPr>
                <w:rFonts w:ascii="Times New Roman" w:hAnsi="Times New Roman" w:cs="Times New Roman"/>
                <w:sz w:val="28"/>
                <w:szCs w:val="28"/>
              </w:rPr>
              <w:t xml:space="preserve"> устный журнал, гостиная</w:t>
            </w:r>
          </w:p>
        </w:tc>
        <w:tc>
          <w:tcPr>
            <w:tcW w:w="1843" w:type="dxa"/>
          </w:tcPr>
          <w:p w:rsidR="001F11F7" w:rsidRPr="007B4158" w:rsidRDefault="001F11F7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4F34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F11F7" w:rsidRDefault="004F344F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F11F7" w:rsidRPr="007B4158">
              <w:rPr>
                <w:rFonts w:ascii="Times New Roman" w:hAnsi="Times New Roman" w:cs="Times New Roman"/>
                <w:sz w:val="28"/>
                <w:szCs w:val="28"/>
              </w:rPr>
              <w:t xml:space="preserve">оябрь </w:t>
            </w:r>
          </w:p>
          <w:p w:rsidR="002D728D" w:rsidRPr="007B4158" w:rsidRDefault="002D728D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</w:tr>
      <w:tr w:rsidR="001F11F7" w:rsidRPr="00C72213" w:rsidTr="00D80BF5">
        <w:tc>
          <w:tcPr>
            <w:tcW w:w="706" w:type="dxa"/>
            <w:gridSpan w:val="2"/>
          </w:tcPr>
          <w:p w:rsidR="001F11F7" w:rsidRPr="00C72213" w:rsidRDefault="00EB0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A7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5" w:type="dxa"/>
            <w:gridSpan w:val="2"/>
          </w:tcPr>
          <w:p w:rsidR="001F11F7" w:rsidRPr="007B4158" w:rsidRDefault="0047696F" w:rsidP="002B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/>
                <w:sz w:val="28"/>
                <w:szCs w:val="28"/>
              </w:rPr>
              <w:t>Проведение общего родительского собрания и концерта посвященного Дню м</w:t>
            </w:r>
            <w:r w:rsidR="00D21588">
              <w:rPr>
                <w:rFonts w:ascii="Times New Roman" w:hAnsi="Times New Roman"/>
                <w:sz w:val="28"/>
                <w:szCs w:val="28"/>
              </w:rPr>
              <w:t>атери «Как прекрасно слово МАМА</w:t>
            </w:r>
            <w:r w:rsidRPr="007B4158">
              <w:rPr>
                <w:rFonts w:ascii="Times New Roman" w:hAnsi="Times New Roman"/>
                <w:sz w:val="28"/>
                <w:szCs w:val="28"/>
              </w:rPr>
              <w:t>!».</w:t>
            </w:r>
          </w:p>
        </w:tc>
        <w:tc>
          <w:tcPr>
            <w:tcW w:w="3539" w:type="dxa"/>
          </w:tcPr>
          <w:p w:rsidR="00932F5C" w:rsidRPr="00932F5C" w:rsidRDefault="00605516" w:rsidP="00932F5C">
            <w:pPr>
              <w:pStyle w:val="a9"/>
              <w:shd w:val="clear" w:color="auto" w:fill="FFFFFF" w:themeFill="background1"/>
              <w:spacing w:before="90" w:beforeAutospacing="0" w:after="90" w:afterAutospacing="0"/>
              <w:rPr>
                <w:color w:val="000000" w:themeColor="text1"/>
                <w:sz w:val="28"/>
                <w:szCs w:val="28"/>
              </w:rPr>
            </w:pPr>
            <w:r w:rsidRPr="00605516">
              <w:rPr>
                <w:color w:val="000000" w:themeColor="text1"/>
                <w:sz w:val="28"/>
                <w:szCs w:val="28"/>
              </w:rPr>
              <w:t xml:space="preserve">Расположить родителей друг к </w:t>
            </w:r>
            <w:proofErr w:type="spellStart"/>
            <w:r w:rsidRPr="00605516">
              <w:rPr>
                <w:color w:val="000000" w:themeColor="text1"/>
                <w:sz w:val="28"/>
                <w:szCs w:val="28"/>
              </w:rPr>
              <w:t>другу</w:t>
            </w:r>
            <w:proofErr w:type="gramStart"/>
            <w:r w:rsidRPr="00605516">
              <w:rPr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05516">
              <w:rPr>
                <w:color w:val="000000" w:themeColor="text1"/>
                <w:sz w:val="28"/>
                <w:szCs w:val="28"/>
              </w:rPr>
              <w:t>ознакомить</w:t>
            </w:r>
            <w:proofErr w:type="spellEnd"/>
            <w:r w:rsidRPr="00605516">
              <w:rPr>
                <w:color w:val="000000" w:themeColor="text1"/>
                <w:sz w:val="28"/>
                <w:szCs w:val="28"/>
              </w:rPr>
              <w:t xml:space="preserve"> родителей  с ос</w:t>
            </w:r>
            <w:r>
              <w:rPr>
                <w:color w:val="000000" w:themeColor="text1"/>
                <w:sz w:val="28"/>
                <w:szCs w:val="28"/>
              </w:rPr>
              <w:t xml:space="preserve">обенностями работы педагогов МБДОУ. </w:t>
            </w:r>
            <w:r w:rsidRPr="00605516">
              <w:rPr>
                <w:color w:val="000000" w:themeColor="text1"/>
                <w:sz w:val="28"/>
                <w:szCs w:val="28"/>
              </w:rPr>
              <w:t xml:space="preserve">Вооружить практическими советами и рекомендациями в развитии и воспитании детей по приоритетным направлениям </w:t>
            </w:r>
            <w:r>
              <w:rPr>
                <w:color w:val="000000" w:themeColor="text1"/>
                <w:sz w:val="28"/>
                <w:szCs w:val="28"/>
              </w:rPr>
              <w:t>МБ</w:t>
            </w:r>
            <w:r w:rsidRPr="00605516">
              <w:rPr>
                <w:color w:val="000000" w:themeColor="text1"/>
                <w:sz w:val="28"/>
                <w:szCs w:val="28"/>
              </w:rPr>
              <w:t>ДОУ.</w:t>
            </w:r>
          </w:p>
        </w:tc>
        <w:tc>
          <w:tcPr>
            <w:tcW w:w="2416" w:type="dxa"/>
            <w:gridSpan w:val="3"/>
          </w:tcPr>
          <w:p w:rsidR="001F11F7" w:rsidRPr="007B4158" w:rsidRDefault="0060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Собрание-презентация, концерт</w:t>
            </w:r>
          </w:p>
        </w:tc>
        <w:tc>
          <w:tcPr>
            <w:tcW w:w="1843" w:type="dxa"/>
          </w:tcPr>
          <w:p w:rsidR="001F11F7" w:rsidRDefault="00605516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D728D" w:rsidRDefault="002D728D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E758C" w:rsidRDefault="00BE758C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Л.Н.Шлянцева</w:t>
            </w:r>
            <w:proofErr w:type="spellEnd"/>
          </w:p>
          <w:p w:rsidR="00965774" w:rsidRPr="00BE758C" w:rsidRDefault="00965774" w:rsidP="0096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58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E758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E758C">
              <w:rPr>
                <w:rFonts w:ascii="Times New Roman" w:hAnsi="Times New Roman" w:cs="Times New Roman"/>
                <w:sz w:val="28"/>
                <w:szCs w:val="28"/>
              </w:rPr>
              <w:t>ос-ль</w:t>
            </w:r>
            <w:proofErr w:type="spellEnd"/>
          </w:p>
          <w:p w:rsidR="00965774" w:rsidRDefault="00965774" w:rsidP="0096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8C">
              <w:rPr>
                <w:rFonts w:ascii="Times New Roman" w:hAnsi="Times New Roman" w:cs="Times New Roman"/>
                <w:sz w:val="28"/>
                <w:szCs w:val="28"/>
              </w:rPr>
              <w:t>Ковалева Е.В.</w:t>
            </w:r>
          </w:p>
          <w:p w:rsidR="00965774" w:rsidRDefault="00965774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965774" w:rsidRDefault="00965774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  <w:p w:rsidR="00965774" w:rsidRPr="007B4158" w:rsidRDefault="00965774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И.Л.</w:t>
            </w:r>
          </w:p>
        </w:tc>
      </w:tr>
      <w:tr w:rsidR="001F11F7" w:rsidRPr="00C72213" w:rsidTr="00D80BF5">
        <w:trPr>
          <w:trHeight w:val="557"/>
        </w:trPr>
        <w:tc>
          <w:tcPr>
            <w:tcW w:w="706" w:type="dxa"/>
            <w:gridSpan w:val="2"/>
          </w:tcPr>
          <w:p w:rsidR="001F11F7" w:rsidRPr="00C72213" w:rsidRDefault="00EB0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7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5" w:type="dxa"/>
            <w:gridSpan w:val="2"/>
          </w:tcPr>
          <w:p w:rsidR="001F11F7" w:rsidRPr="007B4158" w:rsidRDefault="000F5250" w:rsidP="00476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</w:t>
            </w:r>
            <w:r w:rsidR="000306D9">
              <w:rPr>
                <w:rFonts w:ascii="Times New Roman" w:hAnsi="Times New Roman"/>
                <w:sz w:val="28"/>
                <w:szCs w:val="28"/>
              </w:rPr>
              <w:t>«Все начинается с любви</w:t>
            </w:r>
            <w:r w:rsidRPr="002952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39" w:type="dxa"/>
          </w:tcPr>
          <w:p w:rsidR="00932F5C" w:rsidRPr="000F5250" w:rsidRDefault="000F5250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 w:rsidRPr="000F52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Повысить уровень компетентности родителей в вопросах эмоционального благополучия ребенка. Дать практические советы по созданию в дома комфортной, спокойной психологической обстановки для малыша. Помочь родителям наладить правильное общение со своим ребенком, уметь выявлять и устранять детские </w:t>
            </w:r>
            <w:r w:rsidRPr="000F525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страхи.</w:t>
            </w:r>
          </w:p>
        </w:tc>
        <w:tc>
          <w:tcPr>
            <w:tcW w:w="2416" w:type="dxa"/>
            <w:gridSpan w:val="3"/>
          </w:tcPr>
          <w:p w:rsidR="001F11F7" w:rsidRDefault="000F5250" w:rsidP="00932F5C">
            <w:pPr>
              <w:rPr>
                <w:rFonts w:ascii="Times New Roman" w:hAnsi="Times New Roman"/>
                <w:sz w:val="24"/>
                <w:szCs w:val="24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психолога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</w:p>
          <w:p w:rsidR="00932F5C" w:rsidRPr="007B4158" w:rsidRDefault="00932F5C" w:rsidP="0093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ППМСП</w:t>
            </w:r>
          </w:p>
        </w:tc>
        <w:tc>
          <w:tcPr>
            <w:tcW w:w="1843" w:type="dxa"/>
          </w:tcPr>
          <w:p w:rsidR="001F11F7" w:rsidRDefault="000306D9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D728D" w:rsidRDefault="002D728D" w:rsidP="002B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r w:rsidR="00932F5C">
              <w:rPr>
                <w:rFonts w:ascii="Times New Roman" w:hAnsi="Times New Roman" w:cs="Times New Roman"/>
                <w:sz w:val="28"/>
                <w:szCs w:val="28"/>
              </w:rPr>
              <w:t>центра ППМСП</w:t>
            </w:r>
          </w:p>
          <w:p w:rsidR="00BE758C" w:rsidRPr="007B4158" w:rsidRDefault="00BE758C" w:rsidP="002B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Е.Н.</w:t>
            </w:r>
          </w:p>
        </w:tc>
      </w:tr>
      <w:tr w:rsidR="00932F5C" w:rsidRPr="00C72213" w:rsidTr="00D80BF5">
        <w:trPr>
          <w:trHeight w:val="1050"/>
        </w:trPr>
        <w:tc>
          <w:tcPr>
            <w:tcW w:w="706" w:type="dxa"/>
            <w:gridSpan w:val="2"/>
          </w:tcPr>
          <w:p w:rsidR="00932F5C" w:rsidRDefault="00932F5C" w:rsidP="0093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695" w:type="dxa"/>
            <w:gridSpan w:val="2"/>
          </w:tcPr>
          <w:p w:rsidR="00932F5C" w:rsidRPr="007B4158" w:rsidRDefault="00932F5C" w:rsidP="004769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Патронат посещения семей по</w:t>
            </w:r>
            <w:r w:rsidR="00212993">
              <w:rPr>
                <w:rFonts w:ascii="Times New Roman" w:hAnsi="Times New Roman"/>
                <w:sz w:val="28"/>
                <w:szCs w:val="28"/>
              </w:rPr>
              <w:t>павших в трудную жизненную ситуацию.</w:t>
            </w:r>
          </w:p>
        </w:tc>
        <w:tc>
          <w:tcPr>
            <w:tcW w:w="3539" w:type="dxa"/>
          </w:tcPr>
          <w:p w:rsidR="00932F5C" w:rsidRDefault="00212993" w:rsidP="009814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Выявить уровень  условий воспитания детей дошкольного возраста.</w:t>
            </w:r>
          </w:p>
          <w:p w:rsidR="00932F5C" w:rsidRDefault="00932F5C" w:rsidP="009814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32F5C" w:rsidRDefault="00932F5C" w:rsidP="009814A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2416" w:type="dxa"/>
            <w:gridSpan w:val="3"/>
          </w:tcPr>
          <w:p w:rsidR="00932F5C" w:rsidRPr="007B4158" w:rsidRDefault="00212993" w:rsidP="0093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семей на дому.</w:t>
            </w:r>
          </w:p>
        </w:tc>
        <w:tc>
          <w:tcPr>
            <w:tcW w:w="1843" w:type="dxa"/>
          </w:tcPr>
          <w:p w:rsidR="00932F5C" w:rsidRDefault="00E269BF" w:rsidP="002B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21299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0306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306D9" w:rsidRPr="007B4158" w:rsidRDefault="000306D9" w:rsidP="002B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Мареева Н.А.</w:t>
            </w:r>
          </w:p>
        </w:tc>
      </w:tr>
      <w:tr w:rsidR="001F11F7" w:rsidRPr="00C72213" w:rsidTr="00D80BF5">
        <w:tc>
          <w:tcPr>
            <w:tcW w:w="706" w:type="dxa"/>
            <w:gridSpan w:val="2"/>
          </w:tcPr>
          <w:p w:rsidR="001F11F7" w:rsidRPr="00C72213" w:rsidRDefault="0093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5" w:type="dxa"/>
            <w:gridSpan w:val="2"/>
          </w:tcPr>
          <w:p w:rsidR="001F11F7" w:rsidRPr="007B4158" w:rsidRDefault="000306D9" w:rsidP="000F5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 «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Я-любимый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я-хороший</w:t>
            </w:r>
            <w:proofErr w:type="spellEnd"/>
            <w:r w:rsidR="00EB0327" w:rsidRPr="007B4158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3539" w:type="dxa"/>
          </w:tcPr>
          <w:p w:rsidR="001F11F7" w:rsidRPr="000306D9" w:rsidRDefault="000306D9" w:rsidP="000306D9">
            <w:pPr>
              <w:pStyle w:val="a9"/>
              <w:spacing w:before="0" w:beforeAutospacing="0" w:after="15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/>
                <w:color w:val="515450"/>
                <w:sz w:val="27"/>
                <w:szCs w:val="27"/>
              </w:rPr>
              <w:t> </w:t>
            </w:r>
            <w:r>
              <w:rPr>
                <w:color w:val="000000" w:themeColor="text1"/>
                <w:sz w:val="28"/>
                <w:szCs w:val="28"/>
              </w:rPr>
              <w:t>П</w:t>
            </w:r>
            <w:r w:rsidRPr="000306D9">
              <w:rPr>
                <w:color w:val="000000" w:themeColor="text1"/>
                <w:sz w:val="28"/>
                <w:szCs w:val="28"/>
              </w:rPr>
              <w:t>овышение самооценки родителей и определение круга проблем во взаимоотношениях детей и родителей; нахождение способов разрешения конфликтов.</w:t>
            </w:r>
          </w:p>
        </w:tc>
        <w:tc>
          <w:tcPr>
            <w:tcW w:w="2416" w:type="dxa"/>
            <w:gridSpan w:val="3"/>
          </w:tcPr>
          <w:p w:rsidR="001F11F7" w:rsidRDefault="00EB0327" w:rsidP="002B7992">
            <w:pPr>
              <w:rPr>
                <w:rFonts w:ascii="Times New Roman" w:hAnsi="Times New Roman"/>
                <w:sz w:val="24"/>
                <w:szCs w:val="24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>Консультация психолога</w:t>
            </w:r>
            <w:r w:rsidR="000F5250"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</w:p>
          <w:p w:rsidR="002B7992" w:rsidRPr="007B4158" w:rsidRDefault="002B7992" w:rsidP="002B7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F11F7" w:rsidRDefault="000306D9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2D728D" w:rsidRDefault="002D728D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r w:rsidR="002B7992">
              <w:rPr>
                <w:rFonts w:ascii="Times New Roman" w:hAnsi="Times New Roman" w:cs="Times New Roman"/>
                <w:sz w:val="28"/>
                <w:szCs w:val="28"/>
              </w:rPr>
              <w:t>центра ППМ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B79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BE758C" w:rsidRPr="007B4158" w:rsidRDefault="00BE758C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Е.Н.</w:t>
            </w:r>
          </w:p>
        </w:tc>
      </w:tr>
      <w:tr w:rsidR="009F09F3" w:rsidRPr="00C72213" w:rsidTr="00D80BF5">
        <w:tc>
          <w:tcPr>
            <w:tcW w:w="706" w:type="dxa"/>
            <w:gridSpan w:val="2"/>
          </w:tcPr>
          <w:p w:rsidR="009F09F3" w:rsidRPr="00965774" w:rsidRDefault="0093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5" w:type="dxa"/>
            <w:gridSpan w:val="2"/>
          </w:tcPr>
          <w:p w:rsidR="009F09F3" w:rsidRPr="00965774" w:rsidRDefault="0029521B" w:rsidP="009A4CA6">
            <w:pPr>
              <w:rPr>
                <w:rFonts w:ascii="Times New Roman" w:hAnsi="Times New Roman"/>
                <w:sz w:val="28"/>
                <w:szCs w:val="28"/>
              </w:rPr>
            </w:pPr>
            <w:r w:rsidRPr="00965774">
              <w:rPr>
                <w:rFonts w:ascii="Times New Roman" w:hAnsi="Times New Roman"/>
                <w:sz w:val="28"/>
                <w:szCs w:val="28"/>
              </w:rPr>
              <w:t>Профилактическая работа</w:t>
            </w:r>
            <w:r w:rsidR="009F09F3" w:rsidRPr="00965774">
              <w:rPr>
                <w:rFonts w:ascii="Times New Roman" w:hAnsi="Times New Roman"/>
                <w:sz w:val="28"/>
                <w:szCs w:val="28"/>
              </w:rPr>
              <w:t xml:space="preserve"> среди родителей:</w:t>
            </w:r>
            <w:r w:rsidRPr="00965774">
              <w:rPr>
                <w:rFonts w:ascii="Times New Roman" w:hAnsi="Times New Roman"/>
                <w:sz w:val="28"/>
                <w:szCs w:val="28"/>
              </w:rPr>
              <w:t xml:space="preserve"> семинар-практикум для род</w:t>
            </w:r>
            <w:r w:rsidR="00965774" w:rsidRPr="00965774">
              <w:rPr>
                <w:rFonts w:ascii="Times New Roman" w:hAnsi="Times New Roman"/>
                <w:sz w:val="28"/>
                <w:szCs w:val="28"/>
              </w:rPr>
              <w:t>ителей «Знаю ли я своего ребенка</w:t>
            </w:r>
            <w:r w:rsidRPr="00965774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="00965774" w:rsidRPr="00965774">
              <w:rPr>
                <w:rFonts w:ascii="Times New Roman" w:hAnsi="Times New Roman"/>
                <w:sz w:val="28"/>
                <w:szCs w:val="28"/>
              </w:rPr>
              <w:t>консультация «Воспитание примера</w:t>
            </w:r>
            <w:r w:rsidRPr="00965774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Start"/>
            <w:r w:rsidRPr="00965774">
              <w:rPr>
                <w:rFonts w:ascii="Times New Roman" w:hAnsi="Times New Roman"/>
                <w:sz w:val="28"/>
                <w:szCs w:val="28"/>
              </w:rPr>
              <w:t>,</w:t>
            </w:r>
            <w:r w:rsidR="00965774" w:rsidRPr="00965774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965774" w:rsidRPr="00965774">
              <w:rPr>
                <w:rFonts w:ascii="Times New Roman" w:hAnsi="Times New Roman"/>
                <w:sz w:val="28"/>
                <w:szCs w:val="28"/>
              </w:rPr>
              <w:t>руглый стол «Ребенок-зеркало семьи</w:t>
            </w:r>
            <w:r w:rsidR="009A4CA6" w:rsidRPr="00965774">
              <w:rPr>
                <w:rFonts w:ascii="Times New Roman" w:hAnsi="Times New Roman"/>
                <w:sz w:val="28"/>
                <w:szCs w:val="28"/>
              </w:rPr>
              <w:t>»  и др.</w:t>
            </w:r>
          </w:p>
        </w:tc>
        <w:tc>
          <w:tcPr>
            <w:tcW w:w="3539" w:type="dxa"/>
          </w:tcPr>
          <w:p w:rsidR="009F09F3" w:rsidRPr="007B4158" w:rsidRDefault="009A4CA6" w:rsidP="008F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социально-профилактических мероприятий по оказанию помощи семьям ив решении возникших проблем</w:t>
            </w:r>
          </w:p>
        </w:tc>
        <w:tc>
          <w:tcPr>
            <w:tcW w:w="2416" w:type="dxa"/>
            <w:gridSpan w:val="3"/>
          </w:tcPr>
          <w:p w:rsidR="009F09F3" w:rsidRPr="007B4158" w:rsidRDefault="009A4CA6" w:rsidP="00BF7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Консультативные мероприятия</w:t>
            </w:r>
          </w:p>
        </w:tc>
        <w:tc>
          <w:tcPr>
            <w:tcW w:w="1843" w:type="dxa"/>
          </w:tcPr>
          <w:p w:rsidR="002D728D" w:rsidRDefault="009F09F3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BE758C" w:rsidRDefault="002B7992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  <w:p w:rsidR="009F09F3" w:rsidRPr="007B4158" w:rsidRDefault="009F09F3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F3" w:rsidRPr="00C72213" w:rsidTr="00D80BF5">
        <w:tc>
          <w:tcPr>
            <w:tcW w:w="706" w:type="dxa"/>
            <w:gridSpan w:val="2"/>
          </w:tcPr>
          <w:p w:rsidR="009F09F3" w:rsidRPr="00C72213" w:rsidRDefault="0093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5" w:type="dxa"/>
            <w:gridSpan w:val="2"/>
          </w:tcPr>
          <w:p w:rsidR="009F09F3" w:rsidRPr="0050613F" w:rsidRDefault="009F09F3" w:rsidP="005061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4158">
              <w:rPr>
                <w:rFonts w:ascii="Times New Roman" w:hAnsi="Times New Roman"/>
                <w:sz w:val="28"/>
                <w:szCs w:val="28"/>
              </w:rPr>
              <w:t>Оформление папок-передвижек на темы:</w:t>
            </w:r>
            <w:r w:rsidR="00965774">
              <w:rPr>
                <w:rFonts w:ascii="Times New Roman" w:hAnsi="Times New Roman"/>
                <w:sz w:val="28"/>
                <w:szCs w:val="28"/>
              </w:rPr>
              <w:t xml:space="preserve"> «10 правил воспитания»</w:t>
            </w:r>
            <w:proofErr w:type="gramStart"/>
            <w:r w:rsidR="00965774">
              <w:rPr>
                <w:rFonts w:ascii="Times New Roman" w:hAnsi="Times New Roman"/>
                <w:sz w:val="28"/>
                <w:szCs w:val="28"/>
              </w:rPr>
              <w:t>,«</w:t>
            </w:r>
            <w:proofErr w:type="gramEnd"/>
            <w:r w:rsidR="00965774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spellStart"/>
            <w:r w:rsidR="00965774">
              <w:rPr>
                <w:rFonts w:ascii="Times New Roman" w:hAnsi="Times New Roman"/>
                <w:sz w:val="28"/>
                <w:szCs w:val="28"/>
              </w:rPr>
              <w:t>гиперактивности</w:t>
            </w:r>
            <w:proofErr w:type="spellEnd"/>
            <w:r w:rsidR="0096577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965774">
              <w:rPr>
                <w:rFonts w:ascii="Times New Roman" w:hAnsi="Times New Roman"/>
                <w:sz w:val="28"/>
                <w:szCs w:val="28"/>
              </w:rPr>
              <w:t>гиперопеке</w:t>
            </w:r>
            <w:proofErr w:type="spellEnd"/>
            <w:r w:rsidR="00965774">
              <w:rPr>
                <w:rFonts w:ascii="Times New Roman" w:hAnsi="Times New Roman"/>
                <w:sz w:val="28"/>
                <w:szCs w:val="28"/>
              </w:rPr>
              <w:t xml:space="preserve">», «Как помочь ребенку преодолеть возрастной кризис», </w:t>
            </w:r>
            <w:r w:rsidR="002952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5774">
              <w:rPr>
                <w:rFonts w:ascii="Times New Roman" w:hAnsi="Times New Roman"/>
                <w:sz w:val="28"/>
                <w:szCs w:val="28"/>
              </w:rPr>
              <w:t>«Детская застенчивость</w:t>
            </w:r>
            <w:r w:rsidR="002952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39" w:type="dxa"/>
          </w:tcPr>
          <w:p w:rsidR="009F09F3" w:rsidRPr="007B4158" w:rsidRDefault="0029521B" w:rsidP="00B7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Педагогическое просвещение «социально» неблагополучных семей </w:t>
            </w:r>
            <w:r w:rsidR="00B76934" w:rsidRPr="00B7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вопросам воспитания и образования детей дошкольного возраста</w:t>
            </w:r>
            <w:r w:rsidR="009A4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предупреждение жестокого обращения с детьми.</w:t>
            </w:r>
          </w:p>
        </w:tc>
        <w:tc>
          <w:tcPr>
            <w:tcW w:w="2416" w:type="dxa"/>
            <w:gridSpan w:val="3"/>
          </w:tcPr>
          <w:p w:rsidR="009F09F3" w:rsidRPr="007B4158" w:rsidRDefault="00B76934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наглядной агитации</w:t>
            </w:r>
          </w:p>
        </w:tc>
        <w:tc>
          <w:tcPr>
            <w:tcW w:w="1843" w:type="dxa"/>
          </w:tcPr>
          <w:p w:rsidR="009F09F3" w:rsidRDefault="00B76934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B7992" w:rsidRPr="007B4158" w:rsidRDefault="002B7992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</w:tr>
      <w:tr w:rsidR="009F09F3" w:rsidRPr="00C72213" w:rsidTr="00D80BF5">
        <w:tc>
          <w:tcPr>
            <w:tcW w:w="706" w:type="dxa"/>
            <w:gridSpan w:val="2"/>
          </w:tcPr>
          <w:p w:rsidR="009F09F3" w:rsidRPr="00C72213" w:rsidRDefault="009F0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2F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gridSpan w:val="2"/>
          </w:tcPr>
          <w:p w:rsidR="009F09F3" w:rsidRPr="007B4158" w:rsidRDefault="009F09F3" w:rsidP="009F0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/>
                <w:sz w:val="28"/>
                <w:szCs w:val="28"/>
              </w:rPr>
              <w:t>Совместная деятельность с родительским комитетом по оказанию  неблагополучным семьям посильной помощи.</w:t>
            </w:r>
          </w:p>
        </w:tc>
        <w:tc>
          <w:tcPr>
            <w:tcW w:w="3539" w:type="dxa"/>
          </w:tcPr>
          <w:p w:rsidR="009F09F3" w:rsidRPr="007B4158" w:rsidRDefault="00B76934" w:rsidP="00B7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неблагополучным семьям.</w:t>
            </w:r>
          </w:p>
        </w:tc>
        <w:tc>
          <w:tcPr>
            <w:tcW w:w="2416" w:type="dxa"/>
            <w:gridSpan w:val="3"/>
          </w:tcPr>
          <w:p w:rsidR="009F09F3" w:rsidRPr="007B4158" w:rsidRDefault="0093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</w:t>
            </w:r>
            <w:r w:rsidR="009A4CA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 на помощь неблагополучным семьям</w:t>
            </w:r>
          </w:p>
        </w:tc>
        <w:tc>
          <w:tcPr>
            <w:tcW w:w="1843" w:type="dxa"/>
          </w:tcPr>
          <w:p w:rsidR="009F09F3" w:rsidRDefault="009F09F3" w:rsidP="00B7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B76934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  <w:r w:rsidR="002B79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7992" w:rsidRPr="007B4158" w:rsidRDefault="002B7992" w:rsidP="00B7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</w:tr>
      <w:tr w:rsidR="009F09F3" w:rsidRPr="00C72213" w:rsidTr="00D80BF5">
        <w:tc>
          <w:tcPr>
            <w:tcW w:w="706" w:type="dxa"/>
            <w:gridSpan w:val="2"/>
          </w:tcPr>
          <w:p w:rsidR="009F09F3" w:rsidRPr="00C72213" w:rsidRDefault="009F0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32F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5" w:type="dxa"/>
            <w:gridSpan w:val="2"/>
          </w:tcPr>
          <w:p w:rsidR="009F09F3" w:rsidRPr="007B4158" w:rsidRDefault="009F09F3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/>
                <w:sz w:val="28"/>
                <w:szCs w:val="28"/>
              </w:rPr>
              <w:t xml:space="preserve">Просветительская работа на официальном сайте МБДОУ </w:t>
            </w:r>
            <w:proofErr w:type="spellStart"/>
            <w:r w:rsidRPr="007B415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7B4158">
              <w:rPr>
                <w:rFonts w:ascii="Times New Roman" w:hAnsi="Times New Roman"/>
                <w:sz w:val="28"/>
                <w:szCs w:val="28"/>
              </w:rPr>
              <w:t>/с КВ №4 «Сказка». Пу</w:t>
            </w:r>
            <w:r w:rsidR="00B76934">
              <w:rPr>
                <w:rFonts w:ascii="Times New Roman" w:hAnsi="Times New Roman"/>
                <w:sz w:val="28"/>
                <w:szCs w:val="28"/>
              </w:rPr>
              <w:t>бликации в средствах массовой инфор</w:t>
            </w:r>
            <w:r w:rsidR="005A7E80">
              <w:rPr>
                <w:rFonts w:ascii="Times New Roman" w:hAnsi="Times New Roman"/>
                <w:sz w:val="28"/>
                <w:szCs w:val="28"/>
              </w:rPr>
              <w:t>мации: «</w:t>
            </w:r>
            <w:proofErr w:type="spellStart"/>
            <w:r w:rsidR="005A7E80">
              <w:rPr>
                <w:rFonts w:ascii="Times New Roman" w:hAnsi="Times New Roman"/>
                <w:sz w:val="28"/>
                <w:szCs w:val="28"/>
              </w:rPr>
              <w:t>Сельцовский</w:t>
            </w:r>
            <w:proofErr w:type="spellEnd"/>
            <w:r w:rsidR="005A7E80">
              <w:rPr>
                <w:rFonts w:ascii="Times New Roman" w:hAnsi="Times New Roman"/>
                <w:sz w:val="28"/>
                <w:szCs w:val="28"/>
              </w:rPr>
              <w:t xml:space="preserve"> вестник», «У</w:t>
            </w:r>
            <w:r w:rsidR="00B76934">
              <w:rPr>
                <w:rFonts w:ascii="Times New Roman" w:hAnsi="Times New Roman"/>
                <w:sz w:val="28"/>
                <w:szCs w:val="28"/>
              </w:rPr>
              <w:t>чительская газета»</w:t>
            </w:r>
          </w:p>
        </w:tc>
        <w:tc>
          <w:tcPr>
            <w:tcW w:w="3539" w:type="dxa"/>
          </w:tcPr>
          <w:p w:rsidR="009F09F3" w:rsidRPr="007B4158" w:rsidRDefault="009F09F3" w:rsidP="008F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>Размещение памяток, листовок, рекомендаций тематической направленности, согласно</w:t>
            </w:r>
            <w:r w:rsidR="004F344F">
              <w:rPr>
                <w:rFonts w:ascii="Times New Roman" w:hAnsi="Times New Roman" w:cs="Times New Roman"/>
                <w:sz w:val="28"/>
                <w:szCs w:val="28"/>
              </w:rPr>
              <w:t xml:space="preserve"> годовому планированию </w:t>
            </w: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 п</w:t>
            </w:r>
            <w:r w:rsidR="00B76934">
              <w:rPr>
                <w:rFonts w:ascii="Times New Roman" w:hAnsi="Times New Roman" w:cs="Times New Roman"/>
                <w:sz w:val="28"/>
                <w:szCs w:val="28"/>
              </w:rPr>
              <w:t xml:space="preserve">о усвоению материалов программы, статей и </w:t>
            </w:r>
            <w:proofErr w:type="spellStart"/>
            <w:r w:rsidR="00B76934">
              <w:rPr>
                <w:rFonts w:ascii="Times New Roman" w:hAnsi="Times New Roman" w:cs="Times New Roman"/>
                <w:sz w:val="28"/>
                <w:szCs w:val="28"/>
              </w:rPr>
              <w:t>фотоотчётов</w:t>
            </w:r>
            <w:proofErr w:type="spellEnd"/>
            <w:r w:rsidR="00B76934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проведенных мероприятиях.</w:t>
            </w:r>
          </w:p>
        </w:tc>
        <w:tc>
          <w:tcPr>
            <w:tcW w:w="2416" w:type="dxa"/>
            <w:gridSpan w:val="3"/>
          </w:tcPr>
          <w:p w:rsidR="009F09F3" w:rsidRPr="007B4158" w:rsidRDefault="00B76934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  <w:tc>
          <w:tcPr>
            <w:tcW w:w="1843" w:type="dxa"/>
          </w:tcPr>
          <w:p w:rsidR="009F09F3" w:rsidRDefault="00605516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B7992" w:rsidRPr="007B4158" w:rsidRDefault="002B7992" w:rsidP="002B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F09F3" w:rsidRPr="00C72213" w:rsidTr="00D80BF5">
        <w:tc>
          <w:tcPr>
            <w:tcW w:w="706" w:type="dxa"/>
            <w:gridSpan w:val="2"/>
          </w:tcPr>
          <w:p w:rsidR="009F09F3" w:rsidRPr="00C72213" w:rsidRDefault="0093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A7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5" w:type="dxa"/>
            <w:gridSpan w:val="2"/>
          </w:tcPr>
          <w:p w:rsidR="009F09F3" w:rsidRPr="007B4158" w:rsidRDefault="00605516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Обновление </w:t>
            </w:r>
            <w:r w:rsidRPr="00E23AF1">
              <w:rPr>
                <w:rFonts w:ascii="Times New Roman" w:hAnsi="Times New Roman"/>
                <w:sz w:val="28"/>
                <w:szCs w:val="28"/>
              </w:rPr>
              <w:t>информационного уголка для родителей с телефонами и адресами социальных служб города Сельцо</w:t>
            </w:r>
            <w:r w:rsidR="005A7E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9" w:type="dxa"/>
          </w:tcPr>
          <w:p w:rsidR="00B76934" w:rsidRPr="00B76934" w:rsidRDefault="00B76934" w:rsidP="00B76934">
            <w:pPr>
              <w:shd w:val="clear" w:color="auto" w:fill="FFFFFF"/>
              <w:spacing w:line="33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B7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педагогического просвещения родителей по вопросам воспитания и образования детей дошкольного возраста.</w:t>
            </w:r>
          </w:p>
          <w:p w:rsidR="009F09F3" w:rsidRPr="007B4158" w:rsidRDefault="009F09F3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gridSpan w:val="3"/>
          </w:tcPr>
          <w:p w:rsidR="00B76934" w:rsidRDefault="00B76934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стендов,</w:t>
            </w:r>
          </w:p>
          <w:p w:rsidR="009F09F3" w:rsidRPr="007B4158" w:rsidRDefault="00B76934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уголков.</w:t>
            </w:r>
          </w:p>
        </w:tc>
        <w:tc>
          <w:tcPr>
            <w:tcW w:w="1843" w:type="dxa"/>
          </w:tcPr>
          <w:p w:rsidR="009F09F3" w:rsidRDefault="00605516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  <w:p w:rsidR="002B7992" w:rsidRPr="007B4158" w:rsidRDefault="002B7992" w:rsidP="002B7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F5250" w:rsidRPr="00C72213" w:rsidTr="00D80BF5">
        <w:trPr>
          <w:trHeight w:val="1559"/>
        </w:trPr>
        <w:tc>
          <w:tcPr>
            <w:tcW w:w="706" w:type="dxa"/>
            <w:gridSpan w:val="2"/>
          </w:tcPr>
          <w:p w:rsidR="000F5250" w:rsidRDefault="005A7E80" w:rsidP="0093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2F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5" w:type="dxa"/>
            <w:gridSpan w:val="2"/>
          </w:tcPr>
          <w:p w:rsidR="000F5250" w:rsidRPr="00E23AF1" w:rsidRDefault="000F5250" w:rsidP="009814AE">
            <w:pPr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Публикации материалов по вопросам семьи и воспитания на страничках газеты детского сада «Дружная семейка».</w:t>
            </w:r>
          </w:p>
        </w:tc>
        <w:tc>
          <w:tcPr>
            <w:tcW w:w="3539" w:type="dxa"/>
          </w:tcPr>
          <w:p w:rsidR="00B76934" w:rsidRPr="00B76934" w:rsidRDefault="00B76934" w:rsidP="00B76934">
            <w:pPr>
              <w:shd w:val="clear" w:color="auto" w:fill="FFFFFF"/>
              <w:spacing w:line="33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Просвещение</w:t>
            </w:r>
            <w:r w:rsidRPr="00B7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родителей по вопросам воспитания и образования детей дошкольного возраста.</w:t>
            </w:r>
          </w:p>
          <w:p w:rsidR="000F5250" w:rsidRPr="007B4158" w:rsidRDefault="000F5250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gridSpan w:val="3"/>
          </w:tcPr>
          <w:p w:rsidR="000F5250" w:rsidRPr="007B4158" w:rsidRDefault="005A7E80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газеты, размещение на сайте МБДОУ</w:t>
            </w:r>
          </w:p>
        </w:tc>
        <w:tc>
          <w:tcPr>
            <w:tcW w:w="1843" w:type="dxa"/>
          </w:tcPr>
          <w:p w:rsidR="000F5250" w:rsidRDefault="005A7E80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  <w:p w:rsidR="002B7992" w:rsidRPr="007B4158" w:rsidRDefault="002B7992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</w:tr>
      <w:tr w:rsidR="000F5250" w:rsidRPr="00C72213" w:rsidTr="00D80BF5">
        <w:trPr>
          <w:trHeight w:val="3693"/>
        </w:trPr>
        <w:tc>
          <w:tcPr>
            <w:tcW w:w="706" w:type="dxa"/>
            <w:gridSpan w:val="2"/>
          </w:tcPr>
          <w:p w:rsidR="000F5250" w:rsidRPr="00C72213" w:rsidRDefault="005A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2F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5" w:type="dxa"/>
            <w:gridSpan w:val="2"/>
          </w:tcPr>
          <w:p w:rsidR="00913297" w:rsidRPr="007B4158" w:rsidRDefault="000F5250" w:rsidP="009657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 xml:space="preserve">Итоговое общее родительское собрание. </w:t>
            </w:r>
            <w:r w:rsidR="00965774">
              <w:rPr>
                <w:rFonts w:ascii="Times New Roman" w:hAnsi="Times New Roman"/>
                <w:sz w:val="28"/>
                <w:szCs w:val="28"/>
              </w:rPr>
              <w:t>«Вот и стали мы на год взрослее….»</w:t>
            </w:r>
          </w:p>
        </w:tc>
        <w:tc>
          <w:tcPr>
            <w:tcW w:w="3539" w:type="dxa"/>
          </w:tcPr>
          <w:p w:rsidR="00B76934" w:rsidRPr="007B4158" w:rsidRDefault="00B76934" w:rsidP="00B76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результатами психолого-педагогической диагностики готовности к обучению в школе </w:t>
            </w:r>
            <w:r w:rsidR="00965774">
              <w:rPr>
                <w:rFonts w:ascii="Times New Roman" w:hAnsi="Times New Roman" w:cs="Times New Roman"/>
                <w:sz w:val="28"/>
                <w:szCs w:val="28"/>
              </w:rPr>
              <w:t xml:space="preserve">Подвести итоги воспитательно-образовательной работы в ДОУ за 2018-2019 </w:t>
            </w:r>
            <w:proofErr w:type="spellStart"/>
            <w:r w:rsidR="0096577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96577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96577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  <w:p w:rsidR="000F5250" w:rsidRPr="007B4158" w:rsidRDefault="000F5250" w:rsidP="009814A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6" w:type="dxa"/>
            <w:gridSpan w:val="3"/>
          </w:tcPr>
          <w:p w:rsidR="000F5250" w:rsidRPr="007A6C60" w:rsidRDefault="007A6C60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843" w:type="dxa"/>
          </w:tcPr>
          <w:p w:rsidR="000F5250" w:rsidRDefault="007A6C60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2B7992" w:rsidRDefault="002B7992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центра ППМСП</w:t>
            </w:r>
          </w:p>
          <w:p w:rsidR="00965774" w:rsidRDefault="00BE758C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Е.Н</w:t>
            </w:r>
          </w:p>
          <w:p w:rsidR="00965774" w:rsidRDefault="00965774" w:rsidP="0096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65774" w:rsidRDefault="00965774" w:rsidP="0096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Л.Н.Шлянцева</w:t>
            </w:r>
            <w:proofErr w:type="spellEnd"/>
          </w:p>
          <w:p w:rsidR="00965774" w:rsidRPr="00BE758C" w:rsidRDefault="00965774" w:rsidP="0096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58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E758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E758C">
              <w:rPr>
                <w:rFonts w:ascii="Times New Roman" w:hAnsi="Times New Roman" w:cs="Times New Roman"/>
                <w:sz w:val="28"/>
                <w:szCs w:val="28"/>
              </w:rPr>
              <w:t>ос-ль</w:t>
            </w:r>
            <w:proofErr w:type="spellEnd"/>
          </w:p>
          <w:p w:rsidR="00BE758C" w:rsidRPr="007A6C60" w:rsidRDefault="00965774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8C">
              <w:rPr>
                <w:rFonts w:ascii="Times New Roman" w:hAnsi="Times New Roman" w:cs="Times New Roman"/>
                <w:sz w:val="28"/>
                <w:szCs w:val="28"/>
              </w:rPr>
              <w:t>Ковалева Е.В.</w:t>
            </w:r>
          </w:p>
        </w:tc>
      </w:tr>
      <w:tr w:rsidR="00B76934" w:rsidRPr="00C72213" w:rsidTr="00D80BF5">
        <w:trPr>
          <w:trHeight w:val="864"/>
        </w:trPr>
        <w:tc>
          <w:tcPr>
            <w:tcW w:w="706" w:type="dxa"/>
            <w:gridSpan w:val="2"/>
          </w:tcPr>
          <w:p w:rsidR="00B76934" w:rsidRPr="00C72213" w:rsidRDefault="005A7E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29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5" w:type="dxa"/>
            <w:gridSpan w:val="2"/>
          </w:tcPr>
          <w:p w:rsidR="00B76934" w:rsidRDefault="00965774" w:rsidP="00981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«Недели </w:t>
            </w:r>
            <w:r w:rsidR="00B76934" w:rsidRPr="00E23AF1">
              <w:rPr>
                <w:rFonts w:ascii="Times New Roman" w:hAnsi="Times New Roman"/>
                <w:sz w:val="28"/>
                <w:szCs w:val="28"/>
              </w:rPr>
              <w:t xml:space="preserve"> открытых дверей».</w:t>
            </w:r>
          </w:p>
          <w:p w:rsidR="00B76934" w:rsidRDefault="00B76934" w:rsidP="009814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6934" w:rsidRDefault="00B76934" w:rsidP="009814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6934" w:rsidRDefault="00B76934" w:rsidP="009814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6934" w:rsidRPr="00E23AF1" w:rsidRDefault="00B76934" w:rsidP="009814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932F5C" w:rsidRPr="00B76934" w:rsidRDefault="00B76934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9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Создание единого образовательного пространства   «Образовательное учреждение  и  семья», установление  доверительных  отношений  между </w:t>
            </w:r>
            <w:r w:rsidRPr="00B769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 родителями  и  педагогами, определение задач  совместного  воспитания детей и их реализация.</w:t>
            </w:r>
          </w:p>
        </w:tc>
        <w:tc>
          <w:tcPr>
            <w:tcW w:w="2416" w:type="dxa"/>
            <w:gridSpan w:val="3"/>
          </w:tcPr>
          <w:p w:rsidR="00B76934" w:rsidRPr="007A6C60" w:rsidRDefault="00965774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«Недели </w:t>
            </w:r>
            <w:r w:rsidR="007A6C60" w:rsidRPr="007A6C60">
              <w:rPr>
                <w:rFonts w:ascii="Times New Roman" w:hAnsi="Times New Roman" w:cs="Times New Roman"/>
                <w:sz w:val="28"/>
                <w:szCs w:val="28"/>
              </w:rPr>
              <w:t>открытых дверей»</w:t>
            </w:r>
          </w:p>
        </w:tc>
        <w:tc>
          <w:tcPr>
            <w:tcW w:w="1843" w:type="dxa"/>
          </w:tcPr>
          <w:p w:rsidR="00B76934" w:rsidRDefault="007A6C60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C60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BE758C" w:rsidRPr="007A6C60" w:rsidRDefault="00BE758C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Л.Н.Шлянцева</w:t>
            </w:r>
            <w:proofErr w:type="spellEnd"/>
          </w:p>
        </w:tc>
      </w:tr>
      <w:tr w:rsidR="00965774" w:rsidRPr="00C72213" w:rsidTr="00D80BF5">
        <w:trPr>
          <w:trHeight w:val="3305"/>
        </w:trPr>
        <w:tc>
          <w:tcPr>
            <w:tcW w:w="706" w:type="dxa"/>
            <w:gridSpan w:val="2"/>
          </w:tcPr>
          <w:p w:rsidR="00965774" w:rsidRDefault="00965774" w:rsidP="0096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695" w:type="dxa"/>
            <w:gridSpan w:val="2"/>
          </w:tcPr>
          <w:p w:rsidR="00965774" w:rsidRPr="00965774" w:rsidRDefault="00965774" w:rsidP="00981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 «Неполная семья. Какая она</w:t>
            </w:r>
            <w:r w:rsidRPr="00965774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539" w:type="dxa"/>
          </w:tcPr>
          <w:p w:rsidR="00965774" w:rsidRPr="00965774" w:rsidRDefault="00965774" w:rsidP="009814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a"/>
                <w:rFonts w:ascii="Arial" w:hAnsi="Arial" w:cs="Arial"/>
                <w:color w:val="000000"/>
                <w:sz w:val="31"/>
                <w:szCs w:val="31"/>
                <w:shd w:val="clear" w:color="auto" w:fill="FFFFFF"/>
              </w:rPr>
              <w:t> </w:t>
            </w:r>
            <w:r w:rsidRPr="009657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Сформировать представление у родителей воспитанников об особенностях воспитания ребенка в неполной семье.</w:t>
            </w:r>
          </w:p>
        </w:tc>
        <w:tc>
          <w:tcPr>
            <w:tcW w:w="2416" w:type="dxa"/>
            <w:gridSpan w:val="3"/>
          </w:tcPr>
          <w:p w:rsidR="00965774" w:rsidRDefault="00965774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1843" w:type="dxa"/>
          </w:tcPr>
          <w:p w:rsidR="00965774" w:rsidRPr="00BE758C" w:rsidRDefault="00965774" w:rsidP="0096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58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E758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E758C">
              <w:rPr>
                <w:rFonts w:ascii="Times New Roman" w:hAnsi="Times New Roman" w:cs="Times New Roman"/>
                <w:sz w:val="28"/>
                <w:szCs w:val="28"/>
              </w:rPr>
              <w:t>ос-ль</w:t>
            </w:r>
            <w:proofErr w:type="spellEnd"/>
          </w:p>
          <w:p w:rsidR="00965774" w:rsidRDefault="00965774" w:rsidP="0096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8C">
              <w:rPr>
                <w:rFonts w:ascii="Times New Roman" w:hAnsi="Times New Roman" w:cs="Times New Roman"/>
                <w:sz w:val="28"/>
                <w:szCs w:val="28"/>
              </w:rPr>
              <w:t>Ковалева Е.В.</w:t>
            </w:r>
          </w:p>
          <w:p w:rsidR="00965774" w:rsidRPr="007A6C60" w:rsidRDefault="00965774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F5C" w:rsidRPr="00C72213" w:rsidTr="00D80BF5">
        <w:trPr>
          <w:trHeight w:val="1914"/>
        </w:trPr>
        <w:tc>
          <w:tcPr>
            <w:tcW w:w="706" w:type="dxa"/>
            <w:gridSpan w:val="2"/>
          </w:tcPr>
          <w:p w:rsidR="00932F5C" w:rsidRDefault="00965774" w:rsidP="0093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5" w:type="dxa"/>
            <w:gridSpan w:val="2"/>
          </w:tcPr>
          <w:p w:rsidR="000306D9" w:rsidRPr="00E23AF1" w:rsidRDefault="00212993" w:rsidP="00981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Патронат посещения семей попавших в трудную жизненную ситуацию.</w:t>
            </w:r>
          </w:p>
        </w:tc>
        <w:tc>
          <w:tcPr>
            <w:tcW w:w="3539" w:type="dxa"/>
          </w:tcPr>
          <w:p w:rsidR="00212993" w:rsidRDefault="00212993" w:rsidP="0021299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Выявить изменения в условиях воспитания детей дошкольного возраста.</w:t>
            </w:r>
          </w:p>
          <w:p w:rsidR="00932F5C" w:rsidRDefault="00932F5C" w:rsidP="009814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32F5C" w:rsidRPr="00B76934" w:rsidRDefault="00932F5C" w:rsidP="009814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6" w:type="dxa"/>
            <w:gridSpan w:val="3"/>
          </w:tcPr>
          <w:p w:rsidR="00932F5C" w:rsidRPr="007A6C60" w:rsidRDefault="00212993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семей на дому.</w:t>
            </w:r>
          </w:p>
        </w:tc>
        <w:tc>
          <w:tcPr>
            <w:tcW w:w="1843" w:type="dxa"/>
          </w:tcPr>
          <w:p w:rsidR="00932F5C" w:rsidRDefault="00212993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12993" w:rsidRPr="007A6C60" w:rsidRDefault="00212993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306D9" w:rsidRPr="00C72213" w:rsidTr="00D80BF5">
        <w:trPr>
          <w:trHeight w:val="1289"/>
        </w:trPr>
        <w:tc>
          <w:tcPr>
            <w:tcW w:w="706" w:type="dxa"/>
            <w:gridSpan w:val="2"/>
          </w:tcPr>
          <w:p w:rsidR="000306D9" w:rsidRDefault="00965774" w:rsidP="00932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5" w:type="dxa"/>
            <w:gridSpan w:val="2"/>
          </w:tcPr>
          <w:p w:rsidR="000306D9" w:rsidRDefault="000306D9" w:rsidP="00981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 «Привыкаем легко»</w:t>
            </w:r>
          </w:p>
          <w:p w:rsidR="000306D9" w:rsidRDefault="000306D9" w:rsidP="009814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6D9" w:rsidRDefault="000306D9" w:rsidP="009814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6D9" w:rsidRDefault="000306D9" w:rsidP="009814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0306D9" w:rsidRPr="00965774" w:rsidRDefault="000306D9" w:rsidP="002129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32"/>
                <w:szCs w:val="32"/>
                <w:shd w:val="clear" w:color="auto" w:fill="FFFFFF"/>
              </w:rPr>
              <w:t> </w:t>
            </w:r>
            <w:r w:rsidR="009657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Pr="009657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овышение компетентности родителей по подготовке ребенка к детскому саду, а также в период адаптации.</w:t>
            </w:r>
          </w:p>
        </w:tc>
        <w:tc>
          <w:tcPr>
            <w:tcW w:w="2416" w:type="dxa"/>
            <w:gridSpan w:val="3"/>
          </w:tcPr>
          <w:p w:rsidR="000306D9" w:rsidRDefault="00965774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1843" w:type="dxa"/>
          </w:tcPr>
          <w:p w:rsidR="00965774" w:rsidRDefault="00965774" w:rsidP="0096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центра ППМСП</w:t>
            </w:r>
          </w:p>
          <w:p w:rsidR="000306D9" w:rsidRDefault="00965774" w:rsidP="00965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Е.Н.</w:t>
            </w:r>
          </w:p>
        </w:tc>
      </w:tr>
      <w:tr w:rsidR="009F09F3" w:rsidRPr="00C72213" w:rsidTr="00D80BF5">
        <w:tc>
          <w:tcPr>
            <w:tcW w:w="706" w:type="dxa"/>
            <w:gridSpan w:val="2"/>
          </w:tcPr>
          <w:p w:rsidR="009F09F3" w:rsidRPr="00C72213" w:rsidRDefault="009F0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2"/>
          </w:tcPr>
          <w:p w:rsidR="009F09F3" w:rsidRPr="007B4158" w:rsidRDefault="009F09F3" w:rsidP="00472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gridSpan w:val="4"/>
          </w:tcPr>
          <w:p w:rsidR="009F09F3" w:rsidRPr="007B4158" w:rsidRDefault="008860DD" w:rsidP="006763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b/>
                <w:sz w:val="28"/>
                <w:szCs w:val="28"/>
              </w:rPr>
              <w:t>Семейные</w:t>
            </w:r>
            <w:r w:rsidR="009F09F3" w:rsidRPr="007B4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клуб</w:t>
            </w:r>
            <w:r w:rsidRPr="007B4158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1843" w:type="dxa"/>
          </w:tcPr>
          <w:p w:rsidR="009F09F3" w:rsidRPr="007B4158" w:rsidRDefault="009F09F3" w:rsidP="0098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09F3" w:rsidRPr="00C72213" w:rsidTr="00D80BF5">
        <w:trPr>
          <w:trHeight w:val="1591"/>
        </w:trPr>
        <w:tc>
          <w:tcPr>
            <w:tcW w:w="706" w:type="dxa"/>
            <w:gridSpan w:val="2"/>
          </w:tcPr>
          <w:p w:rsidR="009F09F3" w:rsidRPr="00C72213" w:rsidRDefault="009F0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7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5" w:type="dxa"/>
            <w:gridSpan w:val="2"/>
          </w:tcPr>
          <w:p w:rsidR="009F09F3" w:rsidRPr="007B4158" w:rsidRDefault="008860DD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>«Планета детс</w:t>
            </w:r>
            <w:r w:rsidR="009814AE">
              <w:rPr>
                <w:rFonts w:ascii="Times New Roman" w:hAnsi="Times New Roman" w:cs="Times New Roman"/>
                <w:sz w:val="28"/>
                <w:szCs w:val="28"/>
              </w:rPr>
              <w:t xml:space="preserve">тва» (план работы </w:t>
            </w:r>
            <w:proofErr w:type="gramStart"/>
            <w:r w:rsidR="009814A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9814AE">
              <w:rPr>
                <w:rFonts w:ascii="Times New Roman" w:hAnsi="Times New Roman" w:cs="Times New Roman"/>
                <w:sz w:val="28"/>
                <w:szCs w:val="28"/>
              </w:rPr>
              <w:t>. приложение 1</w:t>
            </w: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39" w:type="dxa"/>
          </w:tcPr>
          <w:p w:rsidR="009F09F3" w:rsidRPr="007B4158" w:rsidRDefault="008860DD" w:rsidP="008860D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41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Наладить сотрудничество детского сада и семьи, активизировать педагогический потенциал родителей, привлечь их к воспитанию и развитию детей, помочь им в этом, поделиться опытом и приобрести новый, сделать встречи с  родителями   интересными и полезными.</w:t>
            </w:r>
          </w:p>
        </w:tc>
        <w:tc>
          <w:tcPr>
            <w:tcW w:w="2416" w:type="dxa"/>
            <w:gridSpan w:val="3"/>
          </w:tcPr>
          <w:p w:rsidR="007B4158" w:rsidRPr="007B4158" w:rsidRDefault="007B4158" w:rsidP="007B4158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</w:t>
            </w:r>
            <w:proofErr w:type="gramStart"/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>нкетирование,совместные</w:t>
            </w:r>
            <w:proofErr w:type="spellEnd"/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детско-родительские встречи, участие в подготовке </w:t>
            </w:r>
            <w:proofErr w:type="spellStart"/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выставок,конкурсов,подготовка</w:t>
            </w:r>
            <w:proofErr w:type="spellEnd"/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репортажей из жизни клуб, </w:t>
            </w:r>
            <w:proofErr w:type="spellStart"/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консультация,тренинги,наглядная</w:t>
            </w:r>
            <w:proofErr w:type="spellEnd"/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пропаганда, буклеты-памятки.</w:t>
            </w:r>
          </w:p>
          <w:p w:rsidR="009F09F3" w:rsidRPr="007B4158" w:rsidRDefault="009F09F3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F09F3" w:rsidRDefault="008860DD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A7FC2" w:rsidRDefault="00EA7FC2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A7FC2" w:rsidRPr="007B4158" w:rsidRDefault="00EA7FC2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Мареева Н.А</w:t>
            </w:r>
          </w:p>
          <w:p w:rsidR="009F09F3" w:rsidRPr="007B4158" w:rsidRDefault="009F09F3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F3" w:rsidRPr="00C72213" w:rsidTr="00D80BF5">
        <w:tc>
          <w:tcPr>
            <w:tcW w:w="706" w:type="dxa"/>
            <w:gridSpan w:val="2"/>
          </w:tcPr>
          <w:p w:rsidR="009F09F3" w:rsidRPr="00C72213" w:rsidRDefault="009F0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7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5" w:type="dxa"/>
            <w:gridSpan w:val="2"/>
          </w:tcPr>
          <w:p w:rsidR="009F09F3" w:rsidRPr="007B4158" w:rsidRDefault="008860DD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B4158">
              <w:rPr>
                <w:rFonts w:ascii="Times New Roman" w:hAnsi="Times New Roman" w:cs="Times New Roman"/>
                <w:sz w:val="28"/>
                <w:szCs w:val="28"/>
              </w:rPr>
              <w:t>Эколенок</w:t>
            </w:r>
            <w:proofErr w:type="spellEnd"/>
            <w:r w:rsidR="009F09F3" w:rsidRPr="007B41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60DD" w:rsidRPr="007B4158" w:rsidRDefault="009814AE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(план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  <w:r w:rsidR="008860DD" w:rsidRPr="007B41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39" w:type="dxa"/>
          </w:tcPr>
          <w:p w:rsidR="009F09F3" w:rsidRPr="007B4158" w:rsidRDefault="008860DD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системы экологического </w:t>
            </w:r>
            <w:r w:rsidRPr="007B4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 для детей и взрослых через организацию пространства ДОУ и семьи</w:t>
            </w:r>
          </w:p>
        </w:tc>
        <w:tc>
          <w:tcPr>
            <w:tcW w:w="2416" w:type="dxa"/>
            <w:gridSpan w:val="3"/>
          </w:tcPr>
          <w:p w:rsidR="007B4158" w:rsidRPr="007B4158" w:rsidRDefault="007B4158" w:rsidP="007B4158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Изучение </w:t>
            </w:r>
            <w:proofErr w:type="spellStart"/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</w:t>
            </w:r>
            <w:proofErr w:type="gramStart"/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>,э</w:t>
            </w:r>
            <w:proofErr w:type="gramEnd"/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>коконкурс</w:t>
            </w:r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ы,разработка</w:t>
            </w:r>
            <w:proofErr w:type="spellEnd"/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образовательных </w:t>
            </w:r>
            <w:proofErr w:type="spellStart"/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терренкуров,квесты</w:t>
            </w:r>
            <w:proofErr w:type="spellEnd"/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анкетирование,совместные</w:t>
            </w:r>
            <w:proofErr w:type="spellEnd"/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детско-родительские встречи, участие в подготовке </w:t>
            </w:r>
            <w:proofErr w:type="spellStart"/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выставок,конкурсов,подготовка</w:t>
            </w:r>
            <w:proofErr w:type="spellEnd"/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репортажей из жизни клуб, </w:t>
            </w:r>
            <w:proofErr w:type="spellStart"/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консультация,тренинги,наглядная</w:t>
            </w:r>
            <w:proofErr w:type="spellEnd"/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пропаганда, буклеты-памятки.</w:t>
            </w:r>
          </w:p>
          <w:p w:rsidR="009F09F3" w:rsidRPr="007B4158" w:rsidRDefault="009F09F3" w:rsidP="00D3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860DD" w:rsidRPr="007B4158" w:rsidRDefault="008860DD" w:rsidP="00886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9F09F3" w:rsidRDefault="00EA7FC2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</w:t>
            </w:r>
          </w:p>
          <w:p w:rsidR="00EA7FC2" w:rsidRPr="007B4158" w:rsidRDefault="00EA7FC2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965774" w:rsidRPr="00C72213" w:rsidTr="008C111A">
        <w:trPr>
          <w:trHeight w:val="711"/>
        </w:trPr>
        <w:tc>
          <w:tcPr>
            <w:tcW w:w="11199" w:type="dxa"/>
            <w:gridSpan w:val="9"/>
          </w:tcPr>
          <w:p w:rsidR="00965774" w:rsidRPr="007B4158" w:rsidRDefault="00965774" w:rsidP="00965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74" w:rsidRPr="00965774" w:rsidRDefault="00965774" w:rsidP="009657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774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ПРОЕКТНОЙ ДЕЯТЕЛЬНОСТИ</w:t>
            </w:r>
          </w:p>
          <w:p w:rsidR="00965774" w:rsidRPr="00965774" w:rsidRDefault="00965774" w:rsidP="00965774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5774" w:rsidRPr="00C72213" w:rsidTr="0050613F">
        <w:trPr>
          <w:trHeight w:val="2893"/>
        </w:trPr>
        <w:tc>
          <w:tcPr>
            <w:tcW w:w="567" w:type="dxa"/>
          </w:tcPr>
          <w:p w:rsidR="00965774" w:rsidRDefault="00965774" w:rsidP="00965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3"/>
          </w:tcPr>
          <w:p w:rsidR="00965774" w:rsidRPr="007B4158" w:rsidRDefault="00965774" w:rsidP="0054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проект «Стань природе другом»</w:t>
            </w:r>
          </w:p>
        </w:tc>
        <w:tc>
          <w:tcPr>
            <w:tcW w:w="3539" w:type="dxa"/>
          </w:tcPr>
          <w:p w:rsidR="00965774" w:rsidRPr="00965774" w:rsidRDefault="00965774" w:rsidP="008860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</w:t>
            </w:r>
            <w:r w:rsidRPr="009657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ормирование экологической компетентности и природоохранной деятельности населения города  в улучшении качества окружающей среды и в деле воспитания детей.</w:t>
            </w:r>
          </w:p>
        </w:tc>
        <w:tc>
          <w:tcPr>
            <w:tcW w:w="2416" w:type="dxa"/>
            <w:gridSpan w:val="3"/>
          </w:tcPr>
          <w:p w:rsidR="00965774" w:rsidRPr="007B4158" w:rsidRDefault="008C111A" w:rsidP="008C111A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1843" w:type="dxa"/>
          </w:tcPr>
          <w:p w:rsidR="002654D1" w:rsidRDefault="002654D1" w:rsidP="008C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C111A" w:rsidRDefault="008C111A" w:rsidP="008C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C111A" w:rsidRDefault="008C111A" w:rsidP="008C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Л.Н.Шлянцева</w:t>
            </w:r>
            <w:proofErr w:type="spellEnd"/>
          </w:p>
          <w:p w:rsidR="008C111A" w:rsidRPr="00BE758C" w:rsidRDefault="008C111A" w:rsidP="008C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758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BE758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BE758C">
              <w:rPr>
                <w:rFonts w:ascii="Times New Roman" w:hAnsi="Times New Roman" w:cs="Times New Roman"/>
                <w:sz w:val="28"/>
                <w:szCs w:val="28"/>
              </w:rPr>
              <w:t>ос-ль</w:t>
            </w:r>
            <w:proofErr w:type="spellEnd"/>
          </w:p>
          <w:p w:rsidR="008C111A" w:rsidRDefault="008C111A" w:rsidP="008C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58C">
              <w:rPr>
                <w:rFonts w:ascii="Times New Roman" w:hAnsi="Times New Roman" w:cs="Times New Roman"/>
                <w:sz w:val="28"/>
                <w:szCs w:val="28"/>
              </w:rPr>
              <w:t>Ковалева Е.В.</w:t>
            </w:r>
          </w:p>
          <w:p w:rsidR="008C111A" w:rsidRDefault="008C111A" w:rsidP="008C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C111A" w:rsidRDefault="008C111A" w:rsidP="008C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8C111A" w:rsidRDefault="008C111A" w:rsidP="008C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2654D1" w:rsidRDefault="002654D1" w:rsidP="008C11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74" w:rsidRDefault="00965774" w:rsidP="00965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774" w:rsidRDefault="00965774" w:rsidP="00965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9F3" w:rsidRPr="00C72213" w:rsidTr="0050613F">
        <w:trPr>
          <w:trHeight w:val="881"/>
        </w:trPr>
        <w:tc>
          <w:tcPr>
            <w:tcW w:w="567" w:type="dxa"/>
          </w:tcPr>
          <w:p w:rsidR="009F09F3" w:rsidRPr="00C72213" w:rsidRDefault="009F0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3"/>
          </w:tcPr>
          <w:p w:rsidR="009F09F3" w:rsidRDefault="009F09F3" w:rsidP="0054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FD" w:rsidRDefault="00FB7AFD" w:rsidP="0054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AFD" w:rsidRPr="007B4158" w:rsidRDefault="00FB7AFD" w:rsidP="0054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gridSpan w:val="4"/>
          </w:tcPr>
          <w:p w:rsidR="009F09F3" w:rsidRPr="007B4158" w:rsidRDefault="00807F94" w:rsidP="00E269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</w:t>
            </w:r>
            <w:r w:rsidR="00E269B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9F09F3" w:rsidRPr="007B4158" w:rsidRDefault="009F09F3" w:rsidP="0098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AFD" w:rsidRPr="00C72213" w:rsidTr="0050613F">
        <w:trPr>
          <w:trHeight w:val="1626"/>
        </w:trPr>
        <w:tc>
          <w:tcPr>
            <w:tcW w:w="567" w:type="dxa"/>
          </w:tcPr>
          <w:p w:rsidR="00FB7AFD" w:rsidRPr="00C72213" w:rsidRDefault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4" w:type="dxa"/>
            <w:gridSpan w:val="3"/>
          </w:tcPr>
          <w:p w:rsidR="00395939" w:rsidRDefault="00FB7AFD" w:rsidP="0054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федеральной целевой программе «Вода России»</w:t>
            </w:r>
          </w:p>
          <w:p w:rsidR="00395939" w:rsidRDefault="00395939" w:rsidP="0054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FB7AFD" w:rsidRPr="00831DC9" w:rsidRDefault="00831DC9" w:rsidP="0083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1DC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8C111A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 w:rsidRPr="00831DC9">
              <w:rPr>
                <w:rFonts w:ascii="Times New Roman" w:hAnsi="Times New Roman" w:cs="Times New Roman"/>
                <w:sz w:val="28"/>
                <w:szCs w:val="28"/>
              </w:rPr>
              <w:t>ного отношения  к окружающей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6" w:type="dxa"/>
            <w:gridSpan w:val="3"/>
          </w:tcPr>
          <w:p w:rsidR="00FB7AFD" w:rsidRPr="00FB7AFD" w:rsidRDefault="00FB7AFD" w:rsidP="008F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AFD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</w:t>
            </w:r>
          </w:p>
        </w:tc>
        <w:tc>
          <w:tcPr>
            <w:tcW w:w="1843" w:type="dxa"/>
          </w:tcPr>
          <w:p w:rsidR="00FB7AFD" w:rsidRDefault="00FB7AFD" w:rsidP="0098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12993" w:rsidRPr="007B4158" w:rsidRDefault="00212993" w:rsidP="00981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="00BE758C" w:rsidRPr="00BE758C">
              <w:rPr>
                <w:rFonts w:ascii="Times New Roman" w:hAnsi="Times New Roman" w:cs="Times New Roman"/>
                <w:sz w:val="28"/>
                <w:szCs w:val="28"/>
              </w:rPr>
              <w:t xml:space="preserve"> Ковалева Е.В.</w:t>
            </w:r>
          </w:p>
        </w:tc>
      </w:tr>
      <w:tr w:rsidR="008C111A" w:rsidRPr="00C72213" w:rsidTr="0050613F">
        <w:trPr>
          <w:trHeight w:val="2121"/>
        </w:trPr>
        <w:tc>
          <w:tcPr>
            <w:tcW w:w="567" w:type="dxa"/>
          </w:tcPr>
          <w:p w:rsidR="008C111A" w:rsidRDefault="008C111A" w:rsidP="008C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4" w:type="dxa"/>
            <w:gridSpan w:val="3"/>
          </w:tcPr>
          <w:p w:rsidR="008C111A" w:rsidRPr="008C111A" w:rsidRDefault="008C111A" w:rsidP="0054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111A">
              <w:rPr>
                <w:rFonts w:ascii="Times New Roman" w:hAnsi="Times New Roman"/>
                <w:sz w:val="28"/>
                <w:szCs w:val="28"/>
              </w:rPr>
              <w:t>Спортивный праздник, посвященный Дню здоровья «Здоровым, быть здорово».</w:t>
            </w:r>
          </w:p>
        </w:tc>
        <w:tc>
          <w:tcPr>
            <w:tcW w:w="3539" w:type="dxa"/>
          </w:tcPr>
          <w:p w:rsidR="008C111A" w:rsidRPr="008C111A" w:rsidRDefault="008C111A" w:rsidP="0083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 </w:t>
            </w:r>
            <w:r w:rsidRPr="008C11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Закреплять культурно-гигиенические навыки у детей, приобщать детей к занятиям физкультурой и</w:t>
            </w:r>
            <w:proofErr w:type="gramStart"/>
            <w:r w:rsidRPr="008C11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8C11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здоровому образу жизни.</w:t>
            </w:r>
          </w:p>
          <w:p w:rsidR="008C111A" w:rsidRDefault="008C111A" w:rsidP="00831DC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6" w:type="dxa"/>
            <w:gridSpan w:val="3"/>
          </w:tcPr>
          <w:p w:rsidR="008C111A" w:rsidRDefault="008C111A" w:rsidP="008C1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эстафета</w:t>
            </w:r>
          </w:p>
        </w:tc>
        <w:tc>
          <w:tcPr>
            <w:tcW w:w="1843" w:type="dxa"/>
          </w:tcPr>
          <w:p w:rsidR="008C111A" w:rsidRDefault="008C111A" w:rsidP="008C1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Pr="00BE758C">
              <w:rPr>
                <w:rFonts w:ascii="Times New Roman" w:hAnsi="Times New Roman" w:cs="Times New Roman"/>
                <w:sz w:val="28"/>
                <w:szCs w:val="28"/>
              </w:rPr>
              <w:t xml:space="preserve"> Ковалева Е.В.</w:t>
            </w:r>
          </w:p>
          <w:p w:rsidR="008C111A" w:rsidRDefault="008C111A" w:rsidP="0098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F67" w:rsidRPr="00C72213" w:rsidTr="0050613F">
        <w:trPr>
          <w:trHeight w:val="1170"/>
        </w:trPr>
        <w:tc>
          <w:tcPr>
            <w:tcW w:w="567" w:type="dxa"/>
          </w:tcPr>
          <w:p w:rsidR="00E05F67" w:rsidRPr="00C72213" w:rsidRDefault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4" w:type="dxa"/>
            <w:gridSpan w:val="3"/>
          </w:tcPr>
          <w:p w:rsidR="00E05F67" w:rsidRDefault="00E05F67" w:rsidP="00543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 проекте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Эко-Школа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«Зеленый флаг»</w:t>
            </w:r>
          </w:p>
          <w:p w:rsidR="00E05F67" w:rsidRDefault="00E05F67" w:rsidP="0054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F67" w:rsidRDefault="00E05F67" w:rsidP="005436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E05F67" w:rsidRPr="00831DC9" w:rsidRDefault="00E05F67" w:rsidP="0083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экологической культуры</w:t>
            </w:r>
          </w:p>
        </w:tc>
        <w:tc>
          <w:tcPr>
            <w:tcW w:w="2416" w:type="dxa"/>
            <w:gridSpan w:val="3"/>
          </w:tcPr>
          <w:p w:rsidR="00E05F67" w:rsidRPr="00FB7AFD" w:rsidRDefault="009814AE" w:rsidP="008F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="0017634E">
              <w:rPr>
                <w:rFonts w:ascii="Times New Roman" w:hAnsi="Times New Roman" w:cs="Times New Roman"/>
                <w:sz w:val="28"/>
                <w:szCs w:val="28"/>
              </w:rPr>
              <w:t>роприятия по плану работы «</w:t>
            </w:r>
            <w:proofErr w:type="spellStart"/>
            <w:r w:rsidR="0017634E">
              <w:rPr>
                <w:rFonts w:ascii="Times New Roman" w:hAnsi="Times New Roman" w:cs="Times New Roman"/>
                <w:sz w:val="28"/>
                <w:szCs w:val="28"/>
              </w:rPr>
              <w:t>Эко-Ш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05F67" w:rsidRDefault="009814AE" w:rsidP="0098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E758C" w:rsidRDefault="00BE758C" w:rsidP="0098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проекта </w:t>
            </w:r>
          </w:p>
          <w:p w:rsidR="00EA7FC2" w:rsidRDefault="00BE758C" w:rsidP="0098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A7FC2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BE758C" w:rsidRDefault="00BE758C" w:rsidP="0098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Л.Н.Шлянцева</w:t>
            </w:r>
            <w:proofErr w:type="spellEnd"/>
          </w:p>
        </w:tc>
      </w:tr>
      <w:tr w:rsidR="002654D1" w:rsidRPr="00C72213" w:rsidTr="0050613F">
        <w:trPr>
          <w:trHeight w:val="1102"/>
        </w:trPr>
        <w:tc>
          <w:tcPr>
            <w:tcW w:w="567" w:type="dxa"/>
          </w:tcPr>
          <w:p w:rsidR="002654D1" w:rsidRPr="00C72213" w:rsidRDefault="002654D1" w:rsidP="00AA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4" w:type="dxa"/>
            <w:gridSpan w:val="3"/>
          </w:tcPr>
          <w:p w:rsidR="002654D1" w:rsidRDefault="002654D1" w:rsidP="00AA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  «Умники и умницы»</w:t>
            </w:r>
          </w:p>
          <w:p w:rsidR="002654D1" w:rsidRDefault="002654D1" w:rsidP="00AA5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4D1" w:rsidRDefault="002654D1" w:rsidP="00AA5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4D1" w:rsidRDefault="002654D1" w:rsidP="00AA55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2654D1" w:rsidRPr="008C111A" w:rsidRDefault="002654D1" w:rsidP="00AA55C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Pr="008C111A">
              <w:rPr>
                <w:color w:val="000000"/>
                <w:sz w:val="28"/>
                <w:szCs w:val="28"/>
              </w:rPr>
              <w:t>Развитие творческих способностей, логического мышления детей;</w:t>
            </w:r>
          </w:p>
          <w:p w:rsidR="002654D1" w:rsidRPr="002654D1" w:rsidRDefault="002654D1" w:rsidP="00AA55C1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C111A">
              <w:rPr>
                <w:color w:val="000000"/>
                <w:sz w:val="28"/>
                <w:szCs w:val="28"/>
              </w:rPr>
              <w:t>Повышение интеллектуального и культурного уровня, расширение кругозора</w:t>
            </w:r>
          </w:p>
        </w:tc>
        <w:tc>
          <w:tcPr>
            <w:tcW w:w="2416" w:type="dxa"/>
            <w:gridSpan w:val="3"/>
          </w:tcPr>
          <w:p w:rsidR="002654D1" w:rsidRPr="00FB7AFD" w:rsidRDefault="002654D1" w:rsidP="00AA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</w:t>
            </w:r>
          </w:p>
        </w:tc>
        <w:tc>
          <w:tcPr>
            <w:tcW w:w="1843" w:type="dxa"/>
          </w:tcPr>
          <w:p w:rsidR="002654D1" w:rsidRDefault="002654D1" w:rsidP="00AA5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654D1" w:rsidRDefault="002654D1" w:rsidP="00AA5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Pr="00BE758C">
              <w:rPr>
                <w:rFonts w:ascii="Times New Roman" w:hAnsi="Times New Roman" w:cs="Times New Roman"/>
                <w:sz w:val="28"/>
                <w:szCs w:val="28"/>
              </w:rPr>
              <w:t xml:space="preserve"> Ковалева Е.В.</w:t>
            </w:r>
          </w:p>
          <w:p w:rsidR="002654D1" w:rsidRDefault="002654D1" w:rsidP="00AA55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2654D1" w:rsidRPr="00C72213" w:rsidTr="0050613F">
        <w:tc>
          <w:tcPr>
            <w:tcW w:w="567" w:type="dxa"/>
          </w:tcPr>
          <w:p w:rsidR="002654D1" w:rsidRPr="00C72213" w:rsidRDefault="0026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4" w:type="dxa"/>
            <w:gridSpan w:val="3"/>
          </w:tcPr>
          <w:p w:rsidR="002654D1" w:rsidRPr="00E23AF1" w:rsidRDefault="002654D1" w:rsidP="005D0B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 xml:space="preserve">Коррекционно-развивающая работа с привлечением педагога-психолога центра ППМСП. </w:t>
            </w:r>
          </w:p>
          <w:p w:rsidR="002654D1" w:rsidRPr="007B4158" w:rsidRDefault="002654D1" w:rsidP="009814AE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2654D1" w:rsidRPr="007B4158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Снятие психологического напряжения. Социализация.</w:t>
            </w:r>
          </w:p>
        </w:tc>
        <w:tc>
          <w:tcPr>
            <w:tcW w:w="2416" w:type="dxa"/>
            <w:gridSpan w:val="3"/>
          </w:tcPr>
          <w:p w:rsidR="002654D1" w:rsidRPr="007B4158" w:rsidRDefault="002654D1" w:rsidP="005D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психологом</w:t>
            </w:r>
          </w:p>
        </w:tc>
        <w:tc>
          <w:tcPr>
            <w:tcW w:w="1843" w:type="dxa"/>
          </w:tcPr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654D1" w:rsidRDefault="002654D1" w:rsidP="009814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  <w:p w:rsidR="002654D1" w:rsidRDefault="002654D1" w:rsidP="009814AE">
            <w:pPr>
              <w:rPr>
                <w:rFonts w:ascii="Times New Roman" w:hAnsi="Times New Roman"/>
                <w:sz w:val="28"/>
                <w:szCs w:val="28"/>
              </w:rPr>
            </w:pPr>
            <w:r w:rsidRPr="00E23AF1">
              <w:rPr>
                <w:rFonts w:ascii="Times New Roman" w:hAnsi="Times New Roman"/>
                <w:sz w:val="28"/>
                <w:szCs w:val="28"/>
              </w:rPr>
              <w:t>центра ППМСП.</w:t>
            </w:r>
          </w:p>
          <w:p w:rsidR="002654D1" w:rsidRPr="007B4158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Гришина Е.Н.</w:t>
            </w:r>
          </w:p>
        </w:tc>
      </w:tr>
      <w:tr w:rsidR="002654D1" w:rsidRPr="00C72213" w:rsidTr="0050613F">
        <w:tc>
          <w:tcPr>
            <w:tcW w:w="567" w:type="dxa"/>
          </w:tcPr>
          <w:p w:rsidR="002654D1" w:rsidRPr="00C72213" w:rsidRDefault="0026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4" w:type="dxa"/>
            <w:gridSpan w:val="3"/>
          </w:tcPr>
          <w:p w:rsidR="002654D1" w:rsidRPr="007B4158" w:rsidRDefault="002654D1" w:rsidP="005D0B19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между детскими садами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Посткроссинг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детскими садами»</w:t>
            </w:r>
          </w:p>
        </w:tc>
        <w:tc>
          <w:tcPr>
            <w:tcW w:w="3539" w:type="dxa"/>
          </w:tcPr>
          <w:p w:rsidR="002654D1" w:rsidRPr="007B4158" w:rsidRDefault="002654D1" w:rsidP="00175B2D">
            <w:pPr>
              <w:shd w:val="clear" w:color="auto" w:fill="FFFFFF"/>
              <w:spacing w:before="45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Знакомить детей с городами страны, в которой они живут. Находить</w:t>
            </w:r>
            <w:r w:rsidRPr="00175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друзей по переписке в других городах. </w:t>
            </w:r>
          </w:p>
        </w:tc>
        <w:tc>
          <w:tcPr>
            <w:tcW w:w="2416" w:type="dxa"/>
            <w:gridSpan w:val="3"/>
          </w:tcPr>
          <w:p w:rsidR="002654D1" w:rsidRPr="007B4158" w:rsidRDefault="002654D1" w:rsidP="005D0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почтовыми открытками и презентациями о своем городе.</w:t>
            </w:r>
          </w:p>
        </w:tc>
        <w:tc>
          <w:tcPr>
            <w:tcW w:w="1843" w:type="dxa"/>
          </w:tcPr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654D1" w:rsidRPr="007B4158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Pr="00BE758C">
              <w:rPr>
                <w:rFonts w:ascii="Times New Roman" w:hAnsi="Times New Roman" w:cs="Times New Roman"/>
                <w:sz w:val="28"/>
                <w:szCs w:val="28"/>
              </w:rPr>
              <w:t xml:space="preserve"> Ковалева Е.В.</w:t>
            </w:r>
          </w:p>
        </w:tc>
      </w:tr>
      <w:tr w:rsidR="002654D1" w:rsidRPr="00C72213" w:rsidTr="0050613F">
        <w:tc>
          <w:tcPr>
            <w:tcW w:w="567" w:type="dxa"/>
          </w:tcPr>
          <w:p w:rsidR="002654D1" w:rsidRPr="00C72213" w:rsidRDefault="0026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4" w:type="dxa"/>
            <w:gridSpan w:val="3"/>
          </w:tcPr>
          <w:p w:rsidR="002654D1" w:rsidRPr="00395939" w:rsidRDefault="002654D1" w:rsidP="008F208C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5939">
              <w:rPr>
                <w:rFonts w:ascii="Times New Roman" w:hAnsi="Times New Roman"/>
                <w:sz w:val="28"/>
                <w:szCs w:val="28"/>
              </w:rPr>
              <w:t>Квест-игра</w:t>
            </w:r>
            <w:proofErr w:type="spellEnd"/>
            <w:r w:rsidRPr="00395939">
              <w:rPr>
                <w:rFonts w:ascii="Times New Roman" w:hAnsi="Times New Roman"/>
                <w:sz w:val="28"/>
                <w:szCs w:val="28"/>
              </w:rPr>
              <w:t xml:space="preserve"> «Азбука безопасности»</w:t>
            </w:r>
          </w:p>
        </w:tc>
        <w:tc>
          <w:tcPr>
            <w:tcW w:w="3539" w:type="dxa"/>
          </w:tcPr>
          <w:p w:rsidR="002654D1" w:rsidRPr="00395939" w:rsidRDefault="002654D1" w:rsidP="00395939">
            <w:pPr>
              <w:pStyle w:val="a9"/>
              <w:spacing w:before="102" w:beforeAutospacing="0" w:after="102" w:afterAutospacing="0"/>
              <w:rPr>
                <w:sz w:val="28"/>
                <w:szCs w:val="28"/>
              </w:rPr>
            </w:pPr>
            <w:r w:rsidRPr="00395939">
              <w:rPr>
                <w:sz w:val="28"/>
                <w:szCs w:val="28"/>
              </w:rPr>
              <w:t>Формирование у детей дошкольного возраста первоначальных знаний о правилах безопасного поведения.</w:t>
            </w:r>
            <w:r w:rsidRPr="00395939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416" w:type="dxa"/>
            <w:gridSpan w:val="3"/>
          </w:tcPr>
          <w:p w:rsidR="002654D1" w:rsidRPr="007B4158" w:rsidRDefault="002654D1" w:rsidP="00DF4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</w:p>
        </w:tc>
        <w:tc>
          <w:tcPr>
            <w:tcW w:w="1843" w:type="dxa"/>
          </w:tcPr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2654D1" w:rsidRPr="007B4158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Pr="00BE758C">
              <w:rPr>
                <w:rFonts w:ascii="Times New Roman" w:hAnsi="Times New Roman" w:cs="Times New Roman"/>
                <w:sz w:val="28"/>
                <w:szCs w:val="28"/>
              </w:rPr>
              <w:t xml:space="preserve"> Ковалева Е.В.</w:t>
            </w:r>
          </w:p>
        </w:tc>
      </w:tr>
      <w:tr w:rsidR="002654D1" w:rsidRPr="00C72213" w:rsidTr="0050613F">
        <w:tc>
          <w:tcPr>
            <w:tcW w:w="567" w:type="dxa"/>
          </w:tcPr>
          <w:p w:rsidR="002654D1" w:rsidRPr="00C72213" w:rsidRDefault="0026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4" w:type="dxa"/>
            <w:gridSpan w:val="3"/>
          </w:tcPr>
          <w:p w:rsidR="002654D1" w:rsidRPr="00395939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939">
              <w:rPr>
                <w:rFonts w:ascii="Times New Roman" w:hAnsi="Times New Roman"/>
                <w:sz w:val="28"/>
                <w:szCs w:val="28"/>
              </w:rPr>
              <w:t>Фестиваль национальных культур «Дружба народов»</w:t>
            </w:r>
          </w:p>
        </w:tc>
        <w:tc>
          <w:tcPr>
            <w:tcW w:w="3539" w:type="dxa"/>
          </w:tcPr>
          <w:p w:rsidR="002654D1" w:rsidRPr="00395939" w:rsidRDefault="002654D1" w:rsidP="009814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Формировать у детей </w:t>
            </w:r>
            <w:r w:rsidRPr="003959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интерес  и толерантное отношение к истории и культуре разных народов, живущих в России.</w:t>
            </w:r>
          </w:p>
        </w:tc>
        <w:tc>
          <w:tcPr>
            <w:tcW w:w="2416" w:type="dxa"/>
            <w:gridSpan w:val="3"/>
          </w:tcPr>
          <w:p w:rsidR="002654D1" w:rsidRPr="00395939" w:rsidRDefault="002654D1" w:rsidP="000E1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939">
              <w:rPr>
                <w:rFonts w:ascii="Times New Roman" w:hAnsi="Times New Roman"/>
                <w:sz w:val="28"/>
                <w:szCs w:val="28"/>
              </w:rPr>
              <w:t>Фестиваль</w:t>
            </w:r>
          </w:p>
        </w:tc>
        <w:tc>
          <w:tcPr>
            <w:tcW w:w="1843" w:type="dxa"/>
          </w:tcPr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Pr="00BE758C">
              <w:rPr>
                <w:rFonts w:ascii="Times New Roman" w:hAnsi="Times New Roman" w:cs="Times New Roman"/>
                <w:sz w:val="28"/>
                <w:szCs w:val="28"/>
              </w:rPr>
              <w:t xml:space="preserve"> Ковалева Е.В.</w:t>
            </w:r>
          </w:p>
          <w:p w:rsidR="002654D1" w:rsidRDefault="002654D1" w:rsidP="00395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654D1" w:rsidRPr="007B4158" w:rsidRDefault="002654D1" w:rsidP="00395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2654D1" w:rsidRPr="00C72213" w:rsidTr="0050613F">
        <w:trPr>
          <w:trHeight w:val="712"/>
        </w:trPr>
        <w:tc>
          <w:tcPr>
            <w:tcW w:w="567" w:type="dxa"/>
          </w:tcPr>
          <w:p w:rsidR="002654D1" w:rsidRPr="00C72213" w:rsidRDefault="0026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834" w:type="dxa"/>
            <w:gridSpan w:val="3"/>
          </w:tcPr>
          <w:p w:rsidR="002654D1" w:rsidRPr="005F6E63" w:rsidRDefault="002654D1" w:rsidP="005F6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6E63">
              <w:rPr>
                <w:rFonts w:ascii="Times New Roman" w:hAnsi="Times New Roman"/>
                <w:sz w:val="28"/>
                <w:szCs w:val="28"/>
              </w:rPr>
              <w:t>Экологическая акция «Только вместе, только дружно помогать природе нужно!»</w:t>
            </w:r>
          </w:p>
        </w:tc>
        <w:tc>
          <w:tcPr>
            <w:tcW w:w="3539" w:type="dxa"/>
          </w:tcPr>
          <w:p w:rsidR="002654D1" w:rsidRPr="007B4158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гуманистическое отношение к природе.</w:t>
            </w:r>
          </w:p>
        </w:tc>
        <w:tc>
          <w:tcPr>
            <w:tcW w:w="2416" w:type="dxa"/>
            <w:gridSpan w:val="3"/>
          </w:tcPr>
          <w:p w:rsidR="002654D1" w:rsidRPr="007B4158" w:rsidRDefault="002654D1" w:rsidP="000C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843" w:type="dxa"/>
          </w:tcPr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654D1" w:rsidRPr="007B4158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654D1" w:rsidRPr="00C72213" w:rsidTr="0050613F">
        <w:trPr>
          <w:trHeight w:val="881"/>
        </w:trPr>
        <w:tc>
          <w:tcPr>
            <w:tcW w:w="567" w:type="dxa"/>
          </w:tcPr>
          <w:p w:rsidR="002654D1" w:rsidRDefault="002654D1" w:rsidP="00E0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4" w:type="dxa"/>
            <w:gridSpan w:val="3"/>
          </w:tcPr>
          <w:p w:rsidR="002654D1" w:rsidRPr="005F6E63" w:rsidRDefault="002654D1" w:rsidP="005F6E63">
            <w:pPr>
              <w:rPr>
                <w:rFonts w:ascii="Times New Roman" w:hAnsi="Times New Roman"/>
                <w:sz w:val="28"/>
                <w:szCs w:val="28"/>
              </w:rPr>
            </w:pPr>
            <w:r w:rsidRPr="005F6E63">
              <w:rPr>
                <w:rFonts w:ascii="Times New Roman" w:hAnsi="Times New Roman"/>
                <w:sz w:val="28"/>
                <w:szCs w:val="28"/>
              </w:rPr>
              <w:t>Экологическая акция «Чистая весна!»</w:t>
            </w:r>
          </w:p>
          <w:p w:rsidR="002654D1" w:rsidRPr="007D5D0A" w:rsidRDefault="002654D1" w:rsidP="007D5D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2654D1" w:rsidRPr="007B4158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потенциала воспитанников. Выявление талантов.</w:t>
            </w:r>
          </w:p>
        </w:tc>
        <w:tc>
          <w:tcPr>
            <w:tcW w:w="2416" w:type="dxa"/>
            <w:gridSpan w:val="3"/>
          </w:tcPr>
          <w:p w:rsidR="002654D1" w:rsidRDefault="002654D1" w:rsidP="000C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843" w:type="dxa"/>
          </w:tcPr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654D1" w:rsidRPr="00C72213" w:rsidTr="0050613F">
        <w:trPr>
          <w:trHeight w:val="1046"/>
        </w:trPr>
        <w:tc>
          <w:tcPr>
            <w:tcW w:w="567" w:type="dxa"/>
          </w:tcPr>
          <w:p w:rsidR="002654D1" w:rsidRDefault="002654D1" w:rsidP="00E05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4" w:type="dxa"/>
            <w:gridSpan w:val="3"/>
          </w:tcPr>
          <w:p w:rsidR="002654D1" w:rsidRPr="005F6E63" w:rsidRDefault="002654D1" w:rsidP="005C4DB8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r w:rsidRPr="005F6E63">
              <w:rPr>
                <w:rFonts w:ascii="Times New Roman" w:hAnsi="Times New Roman"/>
                <w:sz w:val="28"/>
                <w:szCs w:val="28"/>
              </w:rPr>
              <w:t>Малые олимпийские игры</w:t>
            </w:r>
          </w:p>
          <w:p w:rsidR="002654D1" w:rsidRPr="007D5D0A" w:rsidRDefault="002654D1" w:rsidP="005C4DB8">
            <w:pPr>
              <w:ind w:right="-1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2654D1" w:rsidRPr="007B4158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детей к спорту.</w:t>
            </w:r>
          </w:p>
        </w:tc>
        <w:tc>
          <w:tcPr>
            <w:tcW w:w="2416" w:type="dxa"/>
            <w:gridSpan w:val="3"/>
          </w:tcPr>
          <w:p w:rsidR="002654D1" w:rsidRDefault="002654D1" w:rsidP="000C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</w:t>
            </w:r>
          </w:p>
        </w:tc>
        <w:tc>
          <w:tcPr>
            <w:tcW w:w="1843" w:type="dxa"/>
          </w:tcPr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спорта</w:t>
            </w:r>
          </w:p>
        </w:tc>
      </w:tr>
      <w:tr w:rsidR="002654D1" w:rsidRPr="00C72213" w:rsidTr="0050613F">
        <w:tc>
          <w:tcPr>
            <w:tcW w:w="567" w:type="dxa"/>
          </w:tcPr>
          <w:p w:rsidR="002654D1" w:rsidRPr="00C72213" w:rsidRDefault="0026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34" w:type="dxa"/>
            <w:gridSpan w:val="3"/>
          </w:tcPr>
          <w:p w:rsidR="002654D1" w:rsidRPr="007B4158" w:rsidRDefault="002654D1" w:rsidP="000D1B61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 «Иван Купала»</w:t>
            </w:r>
          </w:p>
          <w:p w:rsidR="002654D1" w:rsidRPr="007B4158" w:rsidRDefault="002654D1" w:rsidP="0008767C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2654D1" w:rsidRPr="007B4158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инновационных технологий. Обучение ориентировки в пространстве.</w:t>
            </w:r>
          </w:p>
        </w:tc>
        <w:tc>
          <w:tcPr>
            <w:tcW w:w="2416" w:type="dxa"/>
            <w:gridSpan w:val="3"/>
          </w:tcPr>
          <w:p w:rsidR="002654D1" w:rsidRPr="007B4158" w:rsidRDefault="002654D1" w:rsidP="000C7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</w:t>
            </w:r>
          </w:p>
        </w:tc>
        <w:tc>
          <w:tcPr>
            <w:tcW w:w="1843" w:type="dxa"/>
          </w:tcPr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2654D1" w:rsidRPr="007B4158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Pr="00BE758C">
              <w:rPr>
                <w:rFonts w:ascii="Times New Roman" w:hAnsi="Times New Roman" w:cs="Times New Roman"/>
                <w:sz w:val="28"/>
                <w:szCs w:val="28"/>
              </w:rPr>
              <w:t xml:space="preserve"> Ковалева Е.В.</w:t>
            </w:r>
          </w:p>
        </w:tc>
      </w:tr>
      <w:tr w:rsidR="002654D1" w:rsidRPr="00C72213" w:rsidTr="0050613F">
        <w:tc>
          <w:tcPr>
            <w:tcW w:w="567" w:type="dxa"/>
          </w:tcPr>
          <w:p w:rsidR="002654D1" w:rsidRPr="00C72213" w:rsidRDefault="0026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4" w:type="dxa"/>
            <w:gridSpan w:val="3"/>
          </w:tcPr>
          <w:p w:rsidR="002654D1" w:rsidRPr="007B4158" w:rsidRDefault="002654D1" w:rsidP="00C71AB3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Терренкур «Вместе весело шагать»</w:t>
            </w:r>
          </w:p>
        </w:tc>
        <w:tc>
          <w:tcPr>
            <w:tcW w:w="3539" w:type="dxa"/>
          </w:tcPr>
          <w:p w:rsidR="002654D1" w:rsidRPr="007D5D0A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D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Оздоровление и укрепление организма воспитанников, повышение уровня двигательной активности, познавательно-исследовательской деятельности детей.</w:t>
            </w:r>
          </w:p>
        </w:tc>
        <w:tc>
          <w:tcPr>
            <w:tcW w:w="2416" w:type="dxa"/>
            <w:gridSpan w:val="3"/>
          </w:tcPr>
          <w:p w:rsidR="002654D1" w:rsidRPr="007B4158" w:rsidRDefault="002654D1" w:rsidP="007D5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Терренкур</w:t>
            </w:r>
          </w:p>
        </w:tc>
        <w:tc>
          <w:tcPr>
            <w:tcW w:w="1843" w:type="dxa"/>
          </w:tcPr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2654D1" w:rsidRPr="007B4158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Ковалева </w:t>
            </w:r>
            <w:r w:rsidRPr="00BE758C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</w:tc>
      </w:tr>
      <w:tr w:rsidR="002654D1" w:rsidRPr="00C72213" w:rsidTr="0050613F">
        <w:trPr>
          <w:trHeight w:val="626"/>
        </w:trPr>
        <w:tc>
          <w:tcPr>
            <w:tcW w:w="567" w:type="dxa"/>
          </w:tcPr>
          <w:p w:rsidR="002654D1" w:rsidRPr="00C72213" w:rsidRDefault="0026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4" w:type="dxa"/>
            <w:gridSpan w:val="3"/>
          </w:tcPr>
          <w:p w:rsidR="002654D1" w:rsidRDefault="002654D1" w:rsidP="0008767C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тропе здоровья»</w:t>
            </w:r>
          </w:p>
          <w:p w:rsidR="002654D1" w:rsidRPr="007B4158" w:rsidRDefault="002654D1" w:rsidP="0008767C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2654D1" w:rsidRPr="007B4158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>Формирование семейных традиций</w:t>
            </w:r>
          </w:p>
        </w:tc>
        <w:tc>
          <w:tcPr>
            <w:tcW w:w="2416" w:type="dxa"/>
            <w:gridSpan w:val="3"/>
          </w:tcPr>
          <w:p w:rsidR="002654D1" w:rsidRPr="007B4158" w:rsidRDefault="0026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sz w:val="28"/>
                <w:szCs w:val="28"/>
              </w:rPr>
              <w:t xml:space="preserve">Семейные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пешие прогулки</w:t>
            </w:r>
          </w:p>
        </w:tc>
        <w:tc>
          <w:tcPr>
            <w:tcW w:w="1843" w:type="dxa"/>
          </w:tcPr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2654D1" w:rsidRPr="007B4158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654D1" w:rsidRPr="00C72213" w:rsidTr="0050613F">
        <w:trPr>
          <w:trHeight w:val="1051"/>
        </w:trPr>
        <w:tc>
          <w:tcPr>
            <w:tcW w:w="567" w:type="dxa"/>
          </w:tcPr>
          <w:p w:rsidR="002654D1" w:rsidRDefault="002654D1" w:rsidP="009A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4" w:type="dxa"/>
            <w:gridSpan w:val="3"/>
          </w:tcPr>
          <w:p w:rsidR="002654D1" w:rsidRDefault="002654D1" w:rsidP="00C71A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рисунков детского творчества: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«Безопасность»</w:t>
            </w:r>
          </w:p>
          <w:p w:rsidR="002654D1" w:rsidRDefault="002654D1" w:rsidP="00C71A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«Береги природу»</w:t>
            </w:r>
          </w:p>
          <w:p w:rsidR="002654D1" w:rsidRPr="009A4CA6" w:rsidRDefault="002654D1" w:rsidP="00C71A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«Родина наша, нет ее краше»</w:t>
            </w:r>
          </w:p>
          <w:p w:rsidR="002654D1" w:rsidRPr="009A4CA6" w:rsidRDefault="002654D1" w:rsidP="009A4C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2654D1" w:rsidRPr="007B4158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потенциала воспитанников.</w:t>
            </w:r>
          </w:p>
        </w:tc>
        <w:tc>
          <w:tcPr>
            <w:tcW w:w="2416" w:type="dxa"/>
            <w:gridSpan w:val="3"/>
          </w:tcPr>
          <w:p w:rsidR="002654D1" w:rsidRPr="007B4158" w:rsidRDefault="002654D1" w:rsidP="009A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1843" w:type="dxa"/>
          </w:tcPr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654D1" w:rsidRPr="00C72213" w:rsidTr="0050613F">
        <w:trPr>
          <w:trHeight w:val="949"/>
        </w:trPr>
        <w:tc>
          <w:tcPr>
            <w:tcW w:w="567" w:type="dxa"/>
          </w:tcPr>
          <w:p w:rsidR="002654D1" w:rsidRDefault="002654D1" w:rsidP="009A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34" w:type="dxa"/>
            <w:gridSpan w:val="3"/>
          </w:tcPr>
          <w:p w:rsidR="002654D1" w:rsidRDefault="002654D1" w:rsidP="0008767C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кружков дополнительного образования:</w:t>
            </w:r>
          </w:p>
          <w:p w:rsidR="002654D1" w:rsidRDefault="002654D1" w:rsidP="0008767C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1.кружок ОБЖ «Юные спасатели»</w:t>
            </w:r>
          </w:p>
          <w:p w:rsidR="002654D1" w:rsidRDefault="002654D1" w:rsidP="0008767C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2.кружок «Радуга»</w:t>
            </w:r>
          </w:p>
          <w:p w:rsidR="002654D1" w:rsidRDefault="002654D1" w:rsidP="0008767C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3.кружок вокальной песни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До-ми-соль-ка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54D1" w:rsidRDefault="002654D1" w:rsidP="0008767C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4.кружок «Юный эколог»</w:t>
            </w:r>
          </w:p>
          <w:p w:rsidR="002654D1" w:rsidRDefault="002654D1" w:rsidP="0008767C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5.кружок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Чудо-ритмики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54D1" w:rsidRDefault="002654D1" w:rsidP="0008767C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6.кружок «Крепыш»</w:t>
            </w:r>
          </w:p>
          <w:p w:rsidR="002654D1" w:rsidRDefault="002654D1" w:rsidP="0008767C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7.кружок «Занимательная математика»</w:t>
            </w:r>
          </w:p>
        </w:tc>
        <w:tc>
          <w:tcPr>
            <w:tcW w:w="3539" w:type="dxa"/>
          </w:tcPr>
          <w:p w:rsidR="002654D1" w:rsidRPr="007B4158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единого воспитательно-образовательного пространства для разностороннего развития личности ребенка.</w:t>
            </w:r>
          </w:p>
        </w:tc>
        <w:tc>
          <w:tcPr>
            <w:tcW w:w="2416" w:type="dxa"/>
            <w:gridSpan w:val="3"/>
          </w:tcPr>
          <w:p w:rsidR="002654D1" w:rsidRPr="007B4158" w:rsidRDefault="002654D1" w:rsidP="009A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Кружковая работа</w:t>
            </w:r>
          </w:p>
        </w:tc>
        <w:tc>
          <w:tcPr>
            <w:tcW w:w="1843" w:type="dxa"/>
          </w:tcPr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кружков </w:t>
            </w:r>
          </w:p>
        </w:tc>
      </w:tr>
      <w:tr w:rsidR="002654D1" w:rsidRPr="00C72213" w:rsidTr="0050613F">
        <w:trPr>
          <w:trHeight w:val="1288"/>
        </w:trPr>
        <w:tc>
          <w:tcPr>
            <w:tcW w:w="567" w:type="dxa"/>
          </w:tcPr>
          <w:p w:rsidR="002654D1" w:rsidRDefault="002654D1" w:rsidP="009A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834" w:type="dxa"/>
            <w:gridSpan w:val="3"/>
          </w:tcPr>
          <w:p w:rsidR="002654D1" w:rsidRDefault="002654D1" w:rsidP="0008767C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социумом: посещение библиотеки, школы,</w:t>
            </w:r>
          </w:p>
          <w:p w:rsidR="002654D1" w:rsidRDefault="002654D1" w:rsidP="0008767C">
            <w:pPr>
              <w:ind w:right="-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пожарной части, музея школы №1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ельцо.</w:t>
            </w:r>
          </w:p>
        </w:tc>
        <w:tc>
          <w:tcPr>
            <w:tcW w:w="3539" w:type="dxa"/>
          </w:tcPr>
          <w:p w:rsidR="002654D1" w:rsidRPr="007B4158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дошкольного образования.</w:t>
            </w:r>
          </w:p>
        </w:tc>
        <w:tc>
          <w:tcPr>
            <w:tcW w:w="2416" w:type="dxa"/>
            <w:gridSpan w:val="3"/>
          </w:tcPr>
          <w:p w:rsidR="002654D1" w:rsidRPr="007B4158" w:rsidRDefault="002654D1" w:rsidP="009A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843" w:type="dxa"/>
          </w:tcPr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Pr="00BE758C">
              <w:rPr>
                <w:rFonts w:ascii="Times New Roman" w:hAnsi="Times New Roman" w:cs="Times New Roman"/>
                <w:sz w:val="28"/>
                <w:szCs w:val="28"/>
              </w:rPr>
              <w:t xml:space="preserve"> Ковалева Е.В.</w:t>
            </w:r>
          </w:p>
        </w:tc>
      </w:tr>
      <w:tr w:rsidR="002654D1" w:rsidRPr="00C72213" w:rsidTr="0050613F">
        <w:tc>
          <w:tcPr>
            <w:tcW w:w="567" w:type="dxa"/>
          </w:tcPr>
          <w:p w:rsidR="002654D1" w:rsidRDefault="00265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4D1" w:rsidRPr="00C72213" w:rsidRDefault="002654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2" w:type="dxa"/>
            <w:gridSpan w:val="8"/>
          </w:tcPr>
          <w:p w:rsidR="002654D1" w:rsidRPr="007B4158" w:rsidRDefault="00265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54D1" w:rsidRPr="007B4158" w:rsidRDefault="002654D1" w:rsidP="007A6C6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4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родителями</w:t>
            </w:r>
          </w:p>
          <w:p w:rsidR="002654D1" w:rsidRPr="007B4158" w:rsidRDefault="002654D1" w:rsidP="00DA66E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654D1" w:rsidRPr="00C72213" w:rsidTr="0050613F">
        <w:trPr>
          <w:trHeight w:val="1592"/>
        </w:trPr>
        <w:tc>
          <w:tcPr>
            <w:tcW w:w="567" w:type="dxa"/>
          </w:tcPr>
          <w:p w:rsidR="002654D1" w:rsidRPr="00C72213" w:rsidRDefault="0026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2" w:type="dxa"/>
            <w:gridSpan w:val="2"/>
          </w:tcPr>
          <w:p w:rsidR="002654D1" w:rsidRDefault="002654D1" w:rsidP="00807F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Арт-мастерская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родителей</w:t>
            </w:r>
          </w:p>
          <w:p w:rsidR="002654D1" w:rsidRPr="007B4158" w:rsidRDefault="002654D1" w:rsidP="00807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Мастерилочка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077" w:type="dxa"/>
            <w:gridSpan w:val="3"/>
          </w:tcPr>
          <w:p w:rsidR="002654D1" w:rsidRPr="007B4158" w:rsidRDefault="002654D1" w:rsidP="00807F94">
            <w:pPr>
              <w:shd w:val="clear" w:color="auto" w:fill="FFFFFF"/>
              <w:spacing w:before="45"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07F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родителей активными участниками педагогического процесса, оказав им помощь в реализации творческих способностей и воображения.</w:t>
            </w:r>
          </w:p>
        </w:tc>
        <w:tc>
          <w:tcPr>
            <w:tcW w:w="1841" w:type="dxa"/>
          </w:tcPr>
          <w:p w:rsidR="002654D1" w:rsidRPr="007B4158" w:rsidRDefault="0026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</w:tc>
        <w:tc>
          <w:tcPr>
            <w:tcW w:w="2272" w:type="dxa"/>
            <w:gridSpan w:val="2"/>
          </w:tcPr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2654D1" w:rsidRPr="007B4158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Иосович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2654D1" w:rsidRPr="00C72213" w:rsidTr="0050613F">
        <w:trPr>
          <w:trHeight w:val="1147"/>
        </w:trPr>
        <w:tc>
          <w:tcPr>
            <w:tcW w:w="567" w:type="dxa"/>
          </w:tcPr>
          <w:p w:rsidR="002654D1" w:rsidRDefault="002654D1" w:rsidP="005E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2" w:type="dxa"/>
            <w:gridSpan w:val="2"/>
          </w:tcPr>
          <w:p w:rsidR="002654D1" w:rsidRDefault="002654D1" w:rsidP="00807F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 гостиная</w:t>
            </w:r>
          </w:p>
        </w:tc>
        <w:tc>
          <w:tcPr>
            <w:tcW w:w="4077" w:type="dxa"/>
            <w:gridSpan w:val="3"/>
          </w:tcPr>
          <w:p w:rsidR="002654D1" w:rsidRPr="002654D1" w:rsidRDefault="002654D1" w:rsidP="002654D1">
            <w:pPr>
              <w:shd w:val="clear" w:color="auto" w:fill="FFFFFF" w:themeFill="background1"/>
              <w:spacing w:before="45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40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Приобщать родителей и детей старшего дошкольного возраста к музыкальному  искусству</w:t>
            </w:r>
            <w:proofErr w:type="gramStart"/>
            <w:r w:rsidRPr="00A3402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841" w:type="dxa"/>
          </w:tcPr>
          <w:p w:rsidR="002654D1" w:rsidRDefault="002654D1" w:rsidP="005E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</w:tc>
        <w:tc>
          <w:tcPr>
            <w:tcW w:w="2272" w:type="dxa"/>
            <w:gridSpan w:val="2"/>
          </w:tcPr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Шадрина Е.Д.</w:t>
            </w:r>
          </w:p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2654D1" w:rsidRPr="00C72213" w:rsidTr="0050613F">
        <w:trPr>
          <w:trHeight w:val="1378"/>
        </w:trPr>
        <w:tc>
          <w:tcPr>
            <w:tcW w:w="567" w:type="dxa"/>
          </w:tcPr>
          <w:p w:rsidR="002654D1" w:rsidRDefault="002654D1" w:rsidP="005E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2" w:type="dxa"/>
            <w:gridSpan w:val="2"/>
            <w:shd w:val="clear" w:color="auto" w:fill="auto"/>
          </w:tcPr>
          <w:p w:rsidR="002654D1" w:rsidRPr="005E74A4" w:rsidRDefault="002654D1" w:rsidP="00807F9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шляп «Осенняя фантазия»</w:t>
            </w:r>
          </w:p>
        </w:tc>
        <w:tc>
          <w:tcPr>
            <w:tcW w:w="4077" w:type="dxa"/>
            <w:gridSpan w:val="3"/>
          </w:tcPr>
          <w:p w:rsidR="002654D1" w:rsidRPr="00807F94" w:rsidRDefault="002654D1" w:rsidP="00807F94">
            <w:pPr>
              <w:shd w:val="clear" w:color="auto" w:fill="FFFFFF"/>
              <w:spacing w:before="45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Привлекать родителей к участию в совместной деятельности с детьми.</w:t>
            </w:r>
          </w:p>
        </w:tc>
        <w:tc>
          <w:tcPr>
            <w:tcW w:w="1841" w:type="dxa"/>
          </w:tcPr>
          <w:p w:rsidR="002654D1" w:rsidRDefault="002654D1" w:rsidP="005E7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272" w:type="dxa"/>
            <w:gridSpan w:val="2"/>
          </w:tcPr>
          <w:p w:rsidR="002654D1" w:rsidRDefault="002654D1" w:rsidP="005E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Pr="00BE758C">
              <w:rPr>
                <w:rFonts w:ascii="Times New Roman" w:hAnsi="Times New Roman" w:cs="Times New Roman"/>
                <w:sz w:val="28"/>
                <w:szCs w:val="28"/>
              </w:rPr>
              <w:t xml:space="preserve"> Ковалева Е.В.</w:t>
            </w:r>
          </w:p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2654D1" w:rsidRPr="00C72213" w:rsidTr="0050613F">
        <w:trPr>
          <w:trHeight w:val="1643"/>
        </w:trPr>
        <w:tc>
          <w:tcPr>
            <w:tcW w:w="567" w:type="dxa"/>
          </w:tcPr>
          <w:p w:rsidR="002654D1" w:rsidRDefault="002654D1" w:rsidP="00C7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2" w:type="dxa"/>
            <w:gridSpan w:val="2"/>
          </w:tcPr>
          <w:p w:rsidR="002654D1" w:rsidRDefault="002654D1" w:rsidP="00C7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ГТО.</w:t>
            </w:r>
          </w:p>
          <w:p w:rsidR="002654D1" w:rsidRDefault="002654D1" w:rsidP="00807F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Семейные соревнования для детей с родителями дошкольных учреждений.</w:t>
            </w:r>
          </w:p>
        </w:tc>
        <w:tc>
          <w:tcPr>
            <w:tcW w:w="4077" w:type="dxa"/>
            <w:gridSpan w:val="3"/>
          </w:tcPr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Привлечение родительской общественности к участию в городских соревнованиях.</w:t>
            </w:r>
          </w:p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4D1" w:rsidRPr="00807F94" w:rsidRDefault="002654D1" w:rsidP="009814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</w:tcPr>
          <w:p w:rsidR="002654D1" w:rsidRDefault="002654D1" w:rsidP="00C71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</w:tc>
        <w:tc>
          <w:tcPr>
            <w:tcW w:w="2272" w:type="dxa"/>
            <w:gridSpan w:val="2"/>
          </w:tcPr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2654D1" w:rsidRPr="00C72213" w:rsidTr="0050613F">
        <w:trPr>
          <w:trHeight w:val="2287"/>
        </w:trPr>
        <w:tc>
          <w:tcPr>
            <w:tcW w:w="567" w:type="dxa"/>
          </w:tcPr>
          <w:p w:rsidR="002654D1" w:rsidRPr="00C72213" w:rsidRDefault="0026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42" w:type="dxa"/>
            <w:gridSpan w:val="2"/>
          </w:tcPr>
          <w:p w:rsidR="002654D1" w:rsidRDefault="002654D1" w:rsidP="0021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B2D">
              <w:rPr>
                <w:rFonts w:ascii="Times New Roman" w:hAnsi="Times New Roman" w:cs="Times New Roman"/>
                <w:sz w:val="28"/>
                <w:szCs w:val="28"/>
              </w:rPr>
              <w:t>Спортивно-патриотические соревнования «Зарница»</w:t>
            </w:r>
          </w:p>
          <w:p w:rsidR="002654D1" w:rsidRDefault="002654D1" w:rsidP="00212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4D1" w:rsidRDefault="002654D1" w:rsidP="00212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4D1" w:rsidRPr="00175B2D" w:rsidRDefault="002654D1" w:rsidP="00212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3"/>
          </w:tcPr>
          <w:p w:rsidR="002654D1" w:rsidRPr="00175B2D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интереса к здоровому образу жизни, развитие физической подготовки и патриотическое воспитание детей.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75B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Вовлечение родителей в педагогический процесс.</w:t>
            </w:r>
          </w:p>
        </w:tc>
        <w:tc>
          <w:tcPr>
            <w:tcW w:w="1841" w:type="dxa"/>
          </w:tcPr>
          <w:p w:rsidR="002654D1" w:rsidRPr="007B4158" w:rsidRDefault="0026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</w:p>
        </w:tc>
        <w:tc>
          <w:tcPr>
            <w:tcW w:w="2272" w:type="dxa"/>
            <w:gridSpan w:val="2"/>
          </w:tcPr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Pr="00BE758C">
              <w:rPr>
                <w:rFonts w:ascii="Times New Roman" w:hAnsi="Times New Roman" w:cs="Times New Roman"/>
                <w:sz w:val="28"/>
                <w:szCs w:val="28"/>
              </w:rPr>
              <w:t xml:space="preserve"> Ковалева Е.В.</w:t>
            </w:r>
          </w:p>
          <w:p w:rsidR="002654D1" w:rsidRPr="007B4158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 родительской общественности</w:t>
            </w:r>
          </w:p>
        </w:tc>
      </w:tr>
      <w:tr w:rsidR="002654D1" w:rsidRPr="00C72213" w:rsidTr="0050613F">
        <w:trPr>
          <w:trHeight w:val="983"/>
        </w:trPr>
        <w:tc>
          <w:tcPr>
            <w:tcW w:w="567" w:type="dxa"/>
          </w:tcPr>
          <w:p w:rsidR="002654D1" w:rsidRDefault="002654D1" w:rsidP="000D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42" w:type="dxa"/>
            <w:gridSpan w:val="2"/>
          </w:tcPr>
          <w:p w:rsidR="002654D1" w:rsidRDefault="002654D1" w:rsidP="0021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ярмарка «Дары осени»</w:t>
            </w:r>
          </w:p>
          <w:p w:rsidR="002654D1" w:rsidRPr="00175B2D" w:rsidRDefault="002654D1" w:rsidP="00212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3"/>
          </w:tcPr>
          <w:p w:rsidR="002654D1" w:rsidRPr="00175B2D" w:rsidRDefault="002654D1" w:rsidP="009814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Благоустройство и пополнение предметно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ространственной среды ДОУ.</w:t>
            </w:r>
          </w:p>
        </w:tc>
        <w:tc>
          <w:tcPr>
            <w:tcW w:w="1841" w:type="dxa"/>
          </w:tcPr>
          <w:p w:rsidR="002654D1" w:rsidRDefault="002654D1" w:rsidP="000D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</w:t>
            </w:r>
          </w:p>
        </w:tc>
        <w:tc>
          <w:tcPr>
            <w:tcW w:w="2272" w:type="dxa"/>
            <w:gridSpan w:val="2"/>
          </w:tcPr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654D1" w:rsidRDefault="002654D1" w:rsidP="00E26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2654D1" w:rsidRDefault="002654D1" w:rsidP="0069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Л.Н.Шлянцева</w:t>
            </w:r>
            <w:proofErr w:type="spellEnd"/>
          </w:p>
          <w:p w:rsidR="002654D1" w:rsidRDefault="002654D1" w:rsidP="0069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2654D1" w:rsidRPr="00C72213" w:rsidTr="0050613F">
        <w:trPr>
          <w:trHeight w:val="1603"/>
        </w:trPr>
        <w:tc>
          <w:tcPr>
            <w:tcW w:w="567" w:type="dxa"/>
          </w:tcPr>
          <w:p w:rsidR="002654D1" w:rsidRDefault="002654D1" w:rsidP="000D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442" w:type="dxa"/>
            <w:gridSpan w:val="2"/>
          </w:tcPr>
          <w:p w:rsidR="002654D1" w:rsidRDefault="002654D1" w:rsidP="0021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ГТО.</w:t>
            </w:r>
          </w:p>
          <w:p w:rsidR="002654D1" w:rsidRDefault="002654D1" w:rsidP="00212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Лыжню!!!</w:t>
            </w:r>
          </w:p>
        </w:tc>
        <w:tc>
          <w:tcPr>
            <w:tcW w:w="4077" w:type="dxa"/>
            <w:gridSpan w:val="3"/>
          </w:tcPr>
          <w:p w:rsidR="002654D1" w:rsidRPr="00175B2D" w:rsidRDefault="002654D1" w:rsidP="009814A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Привлечение родительской общественности к участию в городских соревнованиях.</w:t>
            </w:r>
          </w:p>
        </w:tc>
        <w:tc>
          <w:tcPr>
            <w:tcW w:w="1841" w:type="dxa"/>
          </w:tcPr>
          <w:p w:rsidR="002654D1" w:rsidRDefault="002654D1" w:rsidP="000D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</w:t>
            </w:r>
          </w:p>
        </w:tc>
        <w:tc>
          <w:tcPr>
            <w:tcW w:w="2272" w:type="dxa"/>
            <w:gridSpan w:val="2"/>
          </w:tcPr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 родительской общественности</w:t>
            </w:r>
          </w:p>
        </w:tc>
      </w:tr>
      <w:tr w:rsidR="002654D1" w:rsidRPr="00C72213" w:rsidTr="0050613F">
        <w:trPr>
          <w:trHeight w:val="1547"/>
        </w:trPr>
        <w:tc>
          <w:tcPr>
            <w:tcW w:w="567" w:type="dxa"/>
          </w:tcPr>
          <w:p w:rsidR="002654D1" w:rsidRPr="00C72213" w:rsidRDefault="00265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42" w:type="dxa"/>
            <w:gridSpan w:val="2"/>
          </w:tcPr>
          <w:p w:rsidR="002654D1" w:rsidRPr="00175B2D" w:rsidRDefault="002654D1" w:rsidP="0096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«Дед Мороз спешит к вам в дом…..»</w:t>
            </w:r>
          </w:p>
        </w:tc>
        <w:tc>
          <w:tcPr>
            <w:tcW w:w="4077" w:type="dxa"/>
            <w:gridSpan w:val="3"/>
          </w:tcPr>
          <w:p w:rsidR="002654D1" w:rsidRPr="00D80BF5" w:rsidRDefault="002654D1" w:rsidP="005C4D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80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Поздравление с Новым годом детей с ОВЗ,</w:t>
            </w:r>
            <w:r w:rsidR="00D80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80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детей из семей «</w:t>
            </w:r>
            <w:r w:rsidR="00D80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группы </w:t>
            </w:r>
            <w:r w:rsidRPr="00D80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риска»</w:t>
            </w:r>
            <w:proofErr w:type="gramStart"/>
            <w:r w:rsidR="00D80BF5" w:rsidRPr="00D80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proofErr w:type="spellStart"/>
            <w:r w:rsidR="00D80BF5" w:rsidRPr="00D80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proofErr w:type="gramEnd"/>
            <w:r w:rsidR="00D80BF5" w:rsidRPr="00D80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ногодетных,</w:t>
            </w:r>
            <w:r w:rsidRPr="00D80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неполных</w:t>
            </w:r>
            <w:proofErr w:type="spellEnd"/>
            <w:r w:rsidRPr="00D80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80BF5" w:rsidRPr="00D80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замещающих </w:t>
            </w:r>
            <w:r w:rsidRPr="00D80B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семей</w:t>
            </w:r>
          </w:p>
        </w:tc>
        <w:tc>
          <w:tcPr>
            <w:tcW w:w="1841" w:type="dxa"/>
          </w:tcPr>
          <w:p w:rsidR="002654D1" w:rsidRPr="007B4158" w:rsidRDefault="002654D1" w:rsidP="000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</w:t>
            </w:r>
          </w:p>
        </w:tc>
        <w:tc>
          <w:tcPr>
            <w:tcW w:w="2272" w:type="dxa"/>
            <w:gridSpan w:val="2"/>
          </w:tcPr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654D1" w:rsidRPr="007B4158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 родительской общественности</w:t>
            </w:r>
          </w:p>
        </w:tc>
      </w:tr>
      <w:tr w:rsidR="002654D1" w:rsidRPr="00C72213" w:rsidTr="0050613F">
        <w:trPr>
          <w:trHeight w:val="1283"/>
        </w:trPr>
        <w:tc>
          <w:tcPr>
            <w:tcW w:w="567" w:type="dxa"/>
          </w:tcPr>
          <w:p w:rsidR="002654D1" w:rsidRDefault="002654D1" w:rsidP="0096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42" w:type="dxa"/>
            <w:gridSpan w:val="2"/>
          </w:tcPr>
          <w:p w:rsidR="002654D1" w:rsidRPr="0096366D" w:rsidRDefault="002654D1" w:rsidP="0096366D">
            <w:pPr>
              <w:pStyle w:val="1"/>
              <w:shd w:val="clear" w:color="auto" w:fill="FFFFFF"/>
              <w:spacing w:before="180" w:beforeAutospacing="0" w:after="120" w:afterAutospacing="0" w:line="270" w:lineRule="atLeast"/>
              <w:outlineLvl w:val="0"/>
              <w:rPr>
                <w:b w:val="0"/>
                <w:sz w:val="28"/>
                <w:szCs w:val="28"/>
                <w:lang w:eastAsia="en-US"/>
              </w:rPr>
            </w:pPr>
            <w:r w:rsidRPr="0096366D">
              <w:rPr>
                <w:b w:val="0"/>
                <w:sz w:val="28"/>
                <w:szCs w:val="28"/>
                <w:lang w:eastAsia="en-US"/>
              </w:rPr>
              <w:t xml:space="preserve">Масленица </w:t>
            </w:r>
          </w:p>
          <w:p w:rsidR="002654D1" w:rsidRPr="00175B2D" w:rsidRDefault="002654D1" w:rsidP="0096366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636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636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Масленичные забавы</w:t>
            </w:r>
            <w:r w:rsidRPr="009636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77" w:type="dxa"/>
            <w:gridSpan w:val="3"/>
          </w:tcPr>
          <w:p w:rsidR="002654D1" w:rsidRPr="0096366D" w:rsidRDefault="002654D1" w:rsidP="005C4D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Приобщение родителей и детей к истокам культуры.</w:t>
            </w:r>
          </w:p>
        </w:tc>
        <w:tc>
          <w:tcPr>
            <w:tcW w:w="1841" w:type="dxa"/>
          </w:tcPr>
          <w:p w:rsidR="002654D1" w:rsidRDefault="002654D1" w:rsidP="000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2272" w:type="dxa"/>
            <w:gridSpan w:val="2"/>
          </w:tcPr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2654D1" w:rsidRPr="00C72213" w:rsidTr="0050613F">
        <w:trPr>
          <w:trHeight w:val="1711"/>
        </w:trPr>
        <w:tc>
          <w:tcPr>
            <w:tcW w:w="567" w:type="dxa"/>
          </w:tcPr>
          <w:p w:rsidR="002654D1" w:rsidRDefault="0050613F" w:rsidP="0096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65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2" w:type="dxa"/>
            <w:gridSpan w:val="2"/>
          </w:tcPr>
          <w:p w:rsidR="002654D1" w:rsidRPr="005E54FC" w:rsidRDefault="002654D1" w:rsidP="005E54F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54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кукол в национальных костюмах «Хоровод дружбы»</w:t>
            </w:r>
          </w:p>
        </w:tc>
        <w:tc>
          <w:tcPr>
            <w:tcW w:w="4077" w:type="dxa"/>
            <w:gridSpan w:val="3"/>
          </w:tcPr>
          <w:p w:rsidR="002654D1" w:rsidRPr="00D80BF5" w:rsidRDefault="00D80BF5" w:rsidP="005C4DB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80BF5">
              <w:rPr>
                <w:rFonts w:ascii="Times New Roman" w:hAnsi="Times New Roman" w:cs="Times New Roman"/>
                <w:color w:val="303F50"/>
                <w:sz w:val="28"/>
                <w:szCs w:val="28"/>
                <w:shd w:val="clear" w:color="auto" w:fill="FFFFFF"/>
              </w:rPr>
              <w:t>Привлечение родителей к активному участию в совместном с детьми творчестве.</w:t>
            </w:r>
          </w:p>
        </w:tc>
        <w:tc>
          <w:tcPr>
            <w:tcW w:w="1841" w:type="dxa"/>
          </w:tcPr>
          <w:p w:rsidR="002654D1" w:rsidRDefault="002654D1" w:rsidP="000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4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</w:t>
            </w:r>
          </w:p>
        </w:tc>
        <w:tc>
          <w:tcPr>
            <w:tcW w:w="2272" w:type="dxa"/>
            <w:gridSpan w:val="2"/>
          </w:tcPr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654D1" w:rsidRDefault="002654D1" w:rsidP="005E5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</w:tr>
      <w:tr w:rsidR="002654D1" w:rsidRPr="00C72213" w:rsidTr="0050613F">
        <w:trPr>
          <w:trHeight w:val="1492"/>
        </w:trPr>
        <w:tc>
          <w:tcPr>
            <w:tcW w:w="567" w:type="dxa"/>
          </w:tcPr>
          <w:p w:rsidR="002654D1" w:rsidRDefault="0050613F" w:rsidP="0096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65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2" w:type="dxa"/>
            <w:gridSpan w:val="2"/>
          </w:tcPr>
          <w:p w:rsidR="002654D1" w:rsidRPr="00A34023" w:rsidRDefault="002654D1" w:rsidP="0096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023">
              <w:rPr>
                <w:rFonts w:ascii="Times New Roman" w:hAnsi="Times New Roman" w:cs="Times New Roman"/>
                <w:sz w:val="28"/>
                <w:szCs w:val="28"/>
              </w:rPr>
              <w:t xml:space="preserve">Игра-конкурс </w:t>
            </w:r>
          </w:p>
          <w:p w:rsidR="002654D1" w:rsidRPr="00DA517C" w:rsidRDefault="002654D1" w:rsidP="0096366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023">
              <w:rPr>
                <w:rFonts w:ascii="Times New Roman" w:hAnsi="Times New Roman" w:cs="Times New Roman"/>
                <w:sz w:val="28"/>
                <w:szCs w:val="28"/>
              </w:rPr>
              <w:t>«Устами младенцев»</w:t>
            </w:r>
          </w:p>
        </w:tc>
        <w:tc>
          <w:tcPr>
            <w:tcW w:w="4077" w:type="dxa"/>
            <w:gridSpan w:val="3"/>
            <w:tcBorders>
              <w:bottom w:val="single" w:sz="4" w:space="0" w:color="auto"/>
            </w:tcBorders>
          </w:tcPr>
          <w:p w:rsidR="002654D1" w:rsidRPr="00A34023" w:rsidRDefault="002654D1" w:rsidP="005C4D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340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Развитие сплочённости, совместного культурного досуга учащихся и родителей.</w:t>
            </w:r>
          </w:p>
        </w:tc>
        <w:tc>
          <w:tcPr>
            <w:tcW w:w="1841" w:type="dxa"/>
          </w:tcPr>
          <w:p w:rsidR="002654D1" w:rsidRDefault="002654D1" w:rsidP="000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Игра-конкурс</w:t>
            </w:r>
          </w:p>
        </w:tc>
        <w:tc>
          <w:tcPr>
            <w:tcW w:w="2272" w:type="dxa"/>
            <w:gridSpan w:val="2"/>
          </w:tcPr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Е.В.</w:t>
            </w:r>
          </w:p>
          <w:p w:rsidR="002654D1" w:rsidRDefault="002654D1" w:rsidP="0069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 родительской общественности</w:t>
            </w:r>
          </w:p>
        </w:tc>
      </w:tr>
      <w:tr w:rsidR="002654D1" w:rsidRPr="00C72213" w:rsidTr="0050613F">
        <w:trPr>
          <w:trHeight w:val="966"/>
        </w:trPr>
        <w:tc>
          <w:tcPr>
            <w:tcW w:w="567" w:type="dxa"/>
          </w:tcPr>
          <w:p w:rsidR="002654D1" w:rsidRDefault="0050613F" w:rsidP="0096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654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2" w:type="dxa"/>
            <w:gridSpan w:val="2"/>
          </w:tcPr>
          <w:p w:rsidR="002654D1" w:rsidRPr="0096366D" w:rsidRDefault="002654D1" w:rsidP="00963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тропа  детского сада</w:t>
            </w:r>
          </w:p>
        </w:tc>
        <w:tc>
          <w:tcPr>
            <w:tcW w:w="4077" w:type="dxa"/>
            <w:gridSpan w:val="3"/>
            <w:tcBorders>
              <w:top w:val="nil"/>
            </w:tcBorders>
            <w:shd w:val="clear" w:color="auto" w:fill="FFFFFF" w:themeFill="background1"/>
          </w:tcPr>
          <w:p w:rsidR="002654D1" w:rsidRPr="0096366D" w:rsidRDefault="002654D1" w:rsidP="00A3402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4F4F4"/>
              </w:rPr>
              <w:t>Приобщать родителей к благоустройству экологической тропы детского сада.</w:t>
            </w:r>
          </w:p>
        </w:tc>
        <w:tc>
          <w:tcPr>
            <w:tcW w:w="1841" w:type="dxa"/>
          </w:tcPr>
          <w:p w:rsidR="002654D1" w:rsidRDefault="002654D1" w:rsidP="00087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gridSpan w:val="2"/>
          </w:tcPr>
          <w:p w:rsidR="002654D1" w:rsidRDefault="002654D1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654D1" w:rsidRDefault="002654D1" w:rsidP="0069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 родительской общественности</w:t>
            </w:r>
          </w:p>
        </w:tc>
      </w:tr>
      <w:tr w:rsidR="00CB3CDC" w:rsidRPr="00C72213" w:rsidTr="0050613F">
        <w:trPr>
          <w:trHeight w:val="1716"/>
        </w:trPr>
        <w:tc>
          <w:tcPr>
            <w:tcW w:w="567" w:type="dxa"/>
          </w:tcPr>
          <w:p w:rsidR="00CB3CDC" w:rsidRDefault="0050613F" w:rsidP="00AA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B3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2" w:type="dxa"/>
            <w:gridSpan w:val="2"/>
          </w:tcPr>
          <w:p w:rsidR="00CB3CDC" w:rsidRPr="005A7E80" w:rsidRDefault="00CB3CDC" w:rsidP="00AA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E80">
              <w:rPr>
                <w:rFonts w:ascii="Times New Roman" w:hAnsi="Times New Roman" w:cs="Times New Roman"/>
                <w:sz w:val="28"/>
                <w:szCs w:val="28"/>
              </w:rPr>
              <w:t>Родительский субботник «Зеленый патруль»</w:t>
            </w:r>
          </w:p>
          <w:p w:rsidR="00CB3CDC" w:rsidRDefault="00CB3CDC" w:rsidP="00AA55C1"/>
          <w:p w:rsidR="00CB3CDC" w:rsidRDefault="00CB3CDC" w:rsidP="00AA55C1"/>
        </w:tc>
        <w:tc>
          <w:tcPr>
            <w:tcW w:w="4077" w:type="dxa"/>
            <w:gridSpan w:val="3"/>
            <w:shd w:val="clear" w:color="auto" w:fill="auto"/>
          </w:tcPr>
          <w:p w:rsidR="00CB3CDC" w:rsidRPr="005A7E80" w:rsidRDefault="00CB3CDC" w:rsidP="00AA55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7E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Вызвать интерес у родителей и детей к совместным работам по озеленению территории детского сада.</w:t>
            </w:r>
          </w:p>
        </w:tc>
        <w:tc>
          <w:tcPr>
            <w:tcW w:w="1841" w:type="dxa"/>
          </w:tcPr>
          <w:p w:rsidR="00CB3CDC" w:rsidRDefault="00CB3CDC" w:rsidP="00AA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</w:t>
            </w:r>
          </w:p>
        </w:tc>
        <w:tc>
          <w:tcPr>
            <w:tcW w:w="2272" w:type="dxa"/>
            <w:gridSpan w:val="2"/>
          </w:tcPr>
          <w:p w:rsidR="00CB3CDC" w:rsidRDefault="00CB3CDC" w:rsidP="00AA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B3CDC" w:rsidRDefault="00CB3CDC" w:rsidP="00AA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 родительской общественности</w:t>
            </w:r>
          </w:p>
        </w:tc>
      </w:tr>
      <w:tr w:rsidR="00CB3CDC" w:rsidRPr="00C72213" w:rsidTr="0050613F">
        <w:trPr>
          <w:trHeight w:val="557"/>
        </w:trPr>
        <w:tc>
          <w:tcPr>
            <w:tcW w:w="567" w:type="dxa"/>
          </w:tcPr>
          <w:p w:rsidR="00CB3CDC" w:rsidRDefault="0050613F" w:rsidP="0096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B3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2" w:type="dxa"/>
            <w:gridSpan w:val="2"/>
          </w:tcPr>
          <w:p w:rsidR="00CB3CDC" w:rsidRPr="00A34023" w:rsidRDefault="00CB3CDC" w:rsidP="00A3402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34023">
              <w:rPr>
                <w:rFonts w:ascii="Times New Roman" w:hAnsi="Times New Roman"/>
                <w:sz w:val="28"/>
                <w:szCs w:val="28"/>
              </w:rPr>
              <w:t>Патриотическая акция «Уроки памяти»</w:t>
            </w:r>
          </w:p>
          <w:p w:rsidR="00CB3CDC" w:rsidRPr="00AE578A" w:rsidRDefault="00CB3CDC" w:rsidP="00AE578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3CDC" w:rsidRDefault="00CB3CDC" w:rsidP="009636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3"/>
            <w:shd w:val="clear" w:color="auto" w:fill="auto"/>
          </w:tcPr>
          <w:p w:rsidR="00CB3CDC" w:rsidRPr="000D1B61" w:rsidRDefault="00CB3CDC" w:rsidP="005C4D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Verdana" w:hAnsi="Verdana"/>
                <w:color w:val="303F50"/>
                <w:sz w:val="20"/>
                <w:szCs w:val="20"/>
                <w:shd w:val="clear" w:color="auto" w:fill="FFFFFF"/>
              </w:rPr>
              <w:t> </w:t>
            </w:r>
            <w:r w:rsidRPr="00AE57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Нравственно-патриотическое просвещение  родителей детей посредством приобщения к истории и культуре родного края.</w:t>
            </w:r>
          </w:p>
        </w:tc>
        <w:tc>
          <w:tcPr>
            <w:tcW w:w="1841" w:type="dxa"/>
          </w:tcPr>
          <w:p w:rsidR="00CB3CDC" w:rsidRDefault="00CB3CDC" w:rsidP="000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памятников ВОВ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города.</w:t>
            </w:r>
          </w:p>
        </w:tc>
        <w:tc>
          <w:tcPr>
            <w:tcW w:w="2272" w:type="dxa"/>
            <w:gridSpan w:val="2"/>
          </w:tcPr>
          <w:p w:rsidR="00CB3CDC" w:rsidRDefault="00CB3CDC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B3CDC" w:rsidRDefault="00CB3CDC" w:rsidP="0069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 родительской общественности</w:t>
            </w:r>
          </w:p>
        </w:tc>
      </w:tr>
      <w:tr w:rsidR="00CB3CDC" w:rsidRPr="00C72213" w:rsidTr="0050613F">
        <w:trPr>
          <w:trHeight w:val="2204"/>
        </w:trPr>
        <w:tc>
          <w:tcPr>
            <w:tcW w:w="567" w:type="dxa"/>
          </w:tcPr>
          <w:p w:rsidR="00CB3CDC" w:rsidRDefault="0050613F" w:rsidP="0096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CB3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2" w:type="dxa"/>
            <w:gridSpan w:val="2"/>
          </w:tcPr>
          <w:p w:rsidR="00CB3CDC" w:rsidRDefault="00CB3CDC" w:rsidP="00963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совместных утренних зарядок.</w:t>
            </w:r>
          </w:p>
          <w:p w:rsidR="00CB3CDC" w:rsidRDefault="00CB3CDC" w:rsidP="009636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3CDC" w:rsidRDefault="00CB3CDC" w:rsidP="009636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3CDC" w:rsidRPr="00AE578A" w:rsidRDefault="00CB3CDC" w:rsidP="009636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3"/>
            <w:shd w:val="clear" w:color="auto" w:fill="auto"/>
          </w:tcPr>
          <w:p w:rsidR="00CB3CDC" w:rsidRPr="005A7E80" w:rsidRDefault="00CB3CDC" w:rsidP="005C4DB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A7E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Содействие развитию семейного интереса к здоровому образу жизни.</w:t>
            </w:r>
          </w:p>
        </w:tc>
        <w:tc>
          <w:tcPr>
            <w:tcW w:w="1841" w:type="dxa"/>
          </w:tcPr>
          <w:p w:rsidR="00CB3CDC" w:rsidRDefault="00CB3CDC" w:rsidP="000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 на территории МБДОУ.</w:t>
            </w:r>
          </w:p>
        </w:tc>
        <w:tc>
          <w:tcPr>
            <w:tcW w:w="2272" w:type="dxa"/>
            <w:gridSpan w:val="2"/>
          </w:tcPr>
          <w:p w:rsidR="00CB3CDC" w:rsidRDefault="00CB3CDC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летнего периода.</w:t>
            </w:r>
          </w:p>
          <w:p w:rsidR="00CB3CDC" w:rsidRDefault="00CB3CDC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  <w:p w:rsidR="0050613F" w:rsidRDefault="00CB3CDC" w:rsidP="0069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 родительской общественности</w:t>
            </w:r>
          </w:p>
        </w:tc>
      </w:tr>
      <w:tr w:rsidR="0050613F" w:rsidRPr="00C72213" w:rsidTr="0050613F">
        <w:trPr>
          <w:trHeight w:val="2549"/>
        </w:trPr>
        <w:tc>
          <w:tcPr>
            <w:tcW w:w="567" w:type="dxa"/>
          </w:tcPr>
          <w:p w:rsidR="0050613F" w:rsidRDefault="0050613F" w:rsidP="0096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42" w:type="dxa"/>
            <w:gridSpan w:val="2"/>
          </w:tcPr>
          <w:p w:rsidR="0050613F" w:rsidRDefault="0050613F" w:rsidP="009636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Благотворительная акция «Прими тепло моей души….»</w:t>
            </w:r>
          </w:p>
        </w:tc>
        <w:tc>
          <w:tcPr>
            <w:tcW w:w="4077" w:type="dxa"/>
            <w:gridSpan w:val="3"/>
            <w:shd w:val="clear" w:color="auto" w:fill="auto"/>
          </w:tcPr>
          <w:p w:rsidR="0050613F" w:rsidRPr="005A7E80" w:rsidRDefault="0050613F" w:rsidP="005C4DB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Изготовить и подарить подарки в преддверии «Дня защиты детей»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детям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ривлечь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внимание к детям с ОВЗ.</w:t>
            </w:r>
          </w:p>
        </w:tc>
        <w:tc>
          <w:tcPr>
            <w:tcW w:w="1841" w:type="dxa"/>
          </w:tcPr>
          <w:p w:rsidR="0050613F" w:rsidRDefault="0050613F" w:rsidP="000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2272" w:type="dxa"/>
            <w:gridSpan w:val="2"/>
          </w:tcPr>
          <w:p w:rsidR="0050613F" w:rsidRDefault="0050613F" w:rsidP="0050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Pr="00BE758C">
              <w:rPr>
                <w:rFonts w:ascii="Times New Roman" w:hAnsi="Times New Roman" w:cs="Times New Roman"/>
                <w:sz w:val="28"/>
                <w:szCs w:val="28"/>
              </w:rPr>
              <w:t xml:space="preserve"> Ковалева Е.В.</w:t>
            </w:r>
          </w:p>
          <w:p w:rsidR="0050613F" w:rsidRDefault="0050613F" w:rsidP="0050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 родительской общественности</w:t>
            </w:r>
          </w:p>
          <w:p w:rsidR="0050613F" w:rsidRDefault="0050613F" w:rsidP="0069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:rsidR="0050613F" w:rsidRDefault="0050613F" w:rsidP="00696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13F" w:rsidRPr="00C72213" w:rsidTr="0050613F">
        <w:trPr>
          <w:trHeight w:val="1109"/>
        </w:trPr>
        <w:tc>
          <w:tcPr>
            <w:tcW w:w="567" w:type="dxa"/>
          </w:tcPr>
          <w:p w:rsidR="0050613F" w:rsidRDefault="0050613F" w:rsidP="00AA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42" w:type="dxa"/>
            <w:gridSpan w:val="2"/>
          </w:tcPr>
          <w:p w:rsidR="0050613F" w:rsidRDefault="0050613F" w:rsidP="00AA5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Семья–бесценный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дар»</w:t>
            </w:r>
          </w:p>
          <w:p w:rsidR="0050613F" w:rsidRDefault="0050613F" w:rsidP="00AA5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13F" w:rsidRPr="00BD084B" w:rsidRDefault="0050613F" w:rsidP="00AA5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3"/>
            <w:shd w:val="clear" w:color="auto" w:fill="auto"/>
          </w:tcPr>
          <w:p w:rsidR="0050613F" w:rsidRPr="005A7E80" w:rsidRDefault="0050613F" w:rsidP="00AA55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08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Воспитание ответственного и радушного отношения к семье</w:t>
            </w: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.</w:t>
            </w:r>
          </w:p>
        </w:tc>
        <w:tc>
          <w:tcPr>
            <w:tcW w:w="1841" w:type="dxa"/>
          </w:tcPr>
          <w:p w:rsidR="0050613F" w:rsidRDefault="0050613F" w:rsidP="00AA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Семейная гостиная</w:t>
            </w:r>
          </w:p>
        </w:tc>
        <w:tc>
          <w:tcPr>
            <w:tcW w:w="2272" w:type="dxa"/>
            <w:gridSpan w:val="2"/>
          </w:tcPr>
          <w:p w:rsidR="0050613F" w:rsidRDefault="0050613F" w:rsidP="00AA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50613F" w:rsidRDefault="0050613F" w:rsidP="00AA5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50613F" w:rsidRPr="00C72213" w:rsidTr="0050613F">
        <w:trPr>
          <w:trHeight w:val="983"/>
        </w:trPr>
        <w:tc>
          <w:tcPr>
            <w:tcW w:w="567" w:type="dxa"/>
          </w:tcPr>
          <w:p w:rsidR="0050613F" w:rsidRDefault="0050613F" w:rsidP="0096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42" w:type="dxa"/>
            <w:gridSpan w:val="2"/>
          </w:tcPr>
          <w:p w:rsidR="0050613F" w:rsidRPr="00BD084B" w:rsidRDefault="0050613F" w:rsidP="00BD08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proofErr w:type="gramStart"/>
            <w:r w:rsidRPr="00BD08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D08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D084B">
              <w:rPr>
                <w:rFonts w:ascii="Times New Roman" w:hAnsi="Times New Roman" w:cs="Times New Roman"/>
                <w:sz w:val="28"/>
                <w:szCs w:val="28"/>
              </w:rPr>
              <w:t>одители,дорога</w:t>
            </w:r>
            <w:proofErr w:type="spellEnd"/>
            <w:r w:rsidRPr="00BD084B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4077" w:type="dxa"/>
            <w:gridSpan w:val="3"/>
            <w:shd w:val="clear" w:color="auto" w:fill="auto"/>
          </w:tcPr>
          <w:p w:rsidR="0050613F" w:rsidRPr="0050613F" w:rsidRDefault="0050613F" w:rsidP="00BD084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</w:t>
            </w:r>
            <w:r w:rsidRPr="0050613F">
              <w:rPr>
                <w:rStyle w:val="c1"/>
                <w:color w:val="000000"/>
                <w:sz w:val="28"/>
                <w:szCs w:val="28"/>
              </w:rPr>
              <w:t>ропаганда правил дорожного движения среди детей и населения;</w:t>
            </w:r>
          </w:p>
          <w:p w:rsidR="0050613F" w:rsidRPr="0050613F" w:rsidRDefault="0050613F" w:rsidP="00BD084B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П</w:t>
            </w:r>
            <w:r w:rsidRPr="0050613F">
              <w:rPr>
                <w:rStyle w:val="c1"/>
                <w:color w:val="000000"/>
                <w:sz w:val="28"/>
                <w:szCs w:val="28"/>
              </w:rPr>
              <w:t>редупреждение дорожно-транспортного травматизма;</w:t>
            </w:r>
          </w:p>
          <w:p w:rsidR="0050613F" w:rsidRPr="0050613F" w:rsidRDefault="0050613F" w:rsidP="0050613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О</w:t>
            </w:r>
            <w:r w:rsidRPr="0050613F">
              <w:rPr>
                <w:rStyle w:val="c1"/>
                <w:color w:val="000000"/>
                <w:sz w:val="28"/>
                <w:szCs w:val="28"/>
              </w:rPr>
              <w:t>беспечение безопасности детей.</w:t>
            </w:r>
          </w:p>
        </w:tc>
        <w:tc>
          <w:tcPr>
            <w:tcW w:w="1841" w:type="dxa"/>
          </w:tcPr>
          <w:p w:rsidR="0050613F" w:rsidRDefault="0050613F" w:rsidP="000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2272" w:type="dxa"/>
            <w:gridSpan w:val="2"/>
          </w:tcPr>
          <w:p w:rsidR="0050613F" w:rsidRDefault="0050613F" w:rsidP="0050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Pr="00BE758C">
              <w:rPr>
                <w:rFonts w:ascii="Times New Roman" w:hAnsi="Times New Roman" w:cs="Times New Roman"/>
                <w:sz w:val="28"/>
                <w:szCs w:val="28"/>
              </w:rPr>
              <w:t xml:space="preserve"> Ковалева Е.В.</w:t>
            </w:r>
          </w:p>
          <w:p w:rsidR="0050613F" w:rsidRDefault="0050613F" w:rsidP="00506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 родительской общественности</w:t>
            </w:r>
          </w:p>
        </w:tc>
      </w:tr>
      <w:tr w:rsidR="0050613F" w:rsidRPr="00C72213" w:rsidTr="0050613F">
        <w:trPr>
          <w:trHeight w:val="1205"/>
        </w:trPr>
        <w:tc>
          <w:tcPr>
            <w:tcW w:w="567" w:type="dxa"/>
          </w:tcPr>
          <w:p w:rsidR="0050613F" w:rsidRDefault="0050613F" w:rsidP="00963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42" w:type="dxa"/>
            <w:gridSpan w:val="2"/>
          </w:tcPr>
          <w:p w:rsidR="0050613F" w:rsidRPr="00676BEE" w:rsidRDefault="0050613F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BEE">
              <w:rPr>
                <w:rFonts w:ascii="Times New Roman" w:hAnsi="Times New Roman" w:cs="Times New Roman"/>
                <w:sz w:val="28"/>
                <w:szCs w:val="28"/>
              </w:rPr>
              <w:t>«Родительская почта»</w:t>
            </w:r>
          </w:p>
          <w:p w:rsidR="0050613F" w:rsidRDefault="0050613F" w:rsidP="009814AE"/>
          <w:p w:rsidR="0050613F" w:rsidRDefault="0050613F" w:rsidP="009814AE"/>
          <w:p w:rsidR="0050613F" w:rsidRPr="005A7E80" w:rsidRDefault="0050613F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gridSpan w:val="3"/>
            <w:shd w:val="clear" w:color="auto" w:fill="auto"/>
          </w:tcPr>
          <w:p w:rsidR="0050613F" w:rsidRPr="005A7E80" w:rsidRDefault="0050613F" w:rsidP="005C4DB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Почтовый ящик для обращений и писем от родителей педагогам и специалистам МБДОУ.</w:t>
            </w:r>
          </w:p>
        </w:tc>
        <w:tc>
          <w:tcPr>
            <w:tcW w:w="1841" w:type="dxa"/>
          </w:tcPr>
          <w:p w:rsidR="0050613F" w:rsidRDefault="0050613F" w:rsidP="000876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ящик</w:t>
            </w:r>
          </w:p>
        </w:tc>
        <w:tc>
          <w:tcPr>
            <w:tcW w:w="2272" w:type="dxa"/>
            <w:gridSpan w:val="2"/>
          </w:tcPr>
          <w:p w:rsidR="0050613F" w:rsidRDefault="0050613F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0613F" w:rsidRDefault="0050613F" w:rsidP="00696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 w:rsidRPr="00BE758C">
              <w:rPr>
                <w:rFonts w:ascii="Times New Roman" w:hAnsi="Times New Roman" w:cs="Times New Roman"/>
                <w:sz w:val="28"/>
                <w:szCs w:val="28"/>
              </w:rPr>
              <w:t xml:space="preserve"> Ковалева Е.В.</w:t>
            </w:r>
          </w:p>
          <w:p w:rsidR="0050613F" w:rsidRDefault="0050613F" w:rsidP="00981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11A" w:rsidRDefault="008C111A" w:rsidP="001F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774" w:rsidRDefault="00965774" w:rsidP="001F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F5C" w:rsidRDefault="00932F5C" w:rsidP="001F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297" w:rsidRDefault="00913297" w:rsidP="001F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B61" w:rsidRDefault="000D1B61" w:rsidP="001F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B61" w:rsidRDefault="000D1B61" w:rsidP="001F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B61" w:rsidRDefault="000D1B61" w:rsidP="001F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58" w:rsidRDefault="007B4158" w:rsidP="001F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158" w:rsidRDefault="007B4158" w:rsidP="001F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34A" w:rsidRDefault="00676BEE" w:rsidP="001F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№4 «Сказка</w:t>
      </w:r>
      <w:r w:rsidR="0093734A">
        <w:rPr>
          <w:rFonts w:ascii="Times New Roman" w:hAnsi="Times New Roman" w:cs="Times New Roman"/>
          <w:sz w:val="28"/>
          <w:szCs w:val="28"/>
        </w:rPr>
        <w:t xml:space="preserve">»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Л.Н.Шлянцева</w:t>
      </w:r>
      <w:proofErr w:type="spellEnd"/>
    </w:p>
    <w:p w:rsidR="0093734A" w:rsidRDefault="0093734A" w:rsidP="001F65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                               </w:t>
      </w:r>
      <w:r w:rsidR="00676BEE">
        <w:rPr>
          <w:rFonts w:ascii="Times New Roman" w:hAnsi="Times New Roman" w:cs="Times New Roman"/>
          <w:sz w:val="28"/>
          <w:szCs w:val="28"/>
        </w:rPr>
        <w:t xml:space="preserve">                               Е.В.Ковалева</w:t>
      </w:r>
    </w:p>
    <w:p w:rsidR="007B4158" w:rsidRDefault="007B4158" w:rsidP="00E641C8">
      <w:pPr>
        <w:spacing w:after="0" w:line="240" w:lineRule="auto"/>
        <w:jc w:val="center"/>
      </w:pPr>
    </w:p>
    <w:p w:rsidR="007B4158" w:rsidRDefault="007B4158" w:rsidP="00E641C8">
      <w:pPr>
        <w:spacing w:after="0" w:line="240" w:lineRule="auto"/>
        <w:jc w:val="center"/>
      </w:pPr>
    </w:p>
    <w:p w:rsidR="007B4158" w:rsidRDefault="007B4158" w:rsidP="00E641C8">
      <w:pPr>
        <w:spacing w:after="0" w:line="240" w:lineRule="auto"/>
        <w:jc w:val="center"/>
      </w:pPr>
    </w:p>
    <w:p w:rsidR="007B4158" w:rsidRDefault="007B4158" w:rsidP="00E641C8">
      <w:pPr>
        <w:spacing w:after="0" w:line="240" w:lineRule="auto"/>
        <w:jc w:val="center"/>
      </w:pPr>
    </w:p>
    <w:p w:rsidR="007B4158" w:rsidRDefault="007B4158" w:rsidP="00E641C8">
      <w:pPr>
        <w:spacing w:after="0" w:line="240" w:lineRule="auto"/>
        <w:jc w:val="center"/>
      </w:pPr>
    </w:p>
    <w:p w:rsidR="007B4158" w:rsidRDefault="007B4158" w:rsidP="00E641C8">
      <w:pPr>
        <w:spacing w:after="0" w:line="240" w:lineRule="auto"/>
        <w:jc w:val="center"/>
      </w:pPr>
    </w:p>
    <w:p w:rsidR="007B4158" w:rsidRDefault="007B4158" w:rsidP="00E641C8">
      <w:pPr>
        <w:spacing w:after="0" w:line="240" w:lineRule="auto"/>
        <w:jc w:val="center"/>
      </w:pPr>
    </w:p>
    <w:p w:rsidR="007B4158" w:rsidRDefault="007B4158" w:rsidP="00E641C8">
      <w:pPr>
        <w:spacing w:after="0" w:line="240" w:lineRule="auto"/>
        <w:jc w:val="center"/>
      </w:pPr>
    </w:p>
    <w:p w:rsidR="007B4158" w:rsidRDefault="007B4158" w:rsidP="00E641C8">
      <w:pPr>
        <w:spacing w:after="0" w:line="240" w:lineRule="auto"/>
        <w:jc w:val="center"/>
      </w:pPr>
    </w:p>
    <w:p w:rsidR="007B4158" w:rsidRDefault="007B4158" w:rsidP="00E641C8">
      <w:pPr>
        <w:spacing w:after="0" w:line="240" w:lineRule="auto"/>
        <w:jc w:val="center"/>
      </w:pPr>
    </w:p>
    <w:p w:rsidR="007B4158" w:rsidRDefault="007B4158" w:rsidP="00E641C8">
      <w:pPr>
        <w:spacing w:after="0" w:line="240" w:lineRule="auto"/>
        <w:jc w:val="center"/>
      </w:pPr>
    </w:p>
    <w:p w:rsidR="007B4158" w:rsidRDefault="007B4158" w:rsidP="00E641C8">
      <w:pPr>
        <w:spacing w:after="0" w:line="240" w:lineRule="auto"/>
        <w:jc w:val="center"/>
      </w:pPr>
      <w:bookmarkStart w:id="0" w:name="_GoBack"/>
      <w:bookmarkEnd w:id="0"/>
    </w:p>
    <w:sectPr w:rsidR="007B4158" w:rsidSect="00CF5CE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399"/>
    <w:multiLevelType w:val="hybridMultilevel"/>
    <w:tmpl w:val="F746BC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960AF"/>
    <w:multiLevelType w:val="hybridMultilevel"/>
    <w:tmpl w:val="C3C4E3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276D07"/>
    <w:multiLevelType w:val="multilevel"/>
    <w:tmpl w:val="4C549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FB83C85"/>
    <w:multiLevelType w:val="multilevel"/>
    <w:tmpl w:val="FD86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0F63E1"/>
    <w:multiLevelType w:val="hybridMultilevel"/>
    <w:tmpl w:val="FB242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997D65"/>
    <w:multiLevelType w:val="multilevel"/>
    <w:tmpl w:val="A7B0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E94C71"/>
    <w:multiLevelType w:val="hybridMultilevel"/>
    <w:tmpl w:val="926CA64C"/>
    <w:lvl w:ilvl="0" w:tplc="EC9CA6C4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B738AB"/>
    <w:multiLevelType w:val="multilevel"/>
    <w:tmpl w:val="8546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6B1D9F"/>
    <w:multiLevelType w:val="multilevel"/>
    <w:tmpl w:val="30BE7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ED3838"/>
    <w:multiLevelType w:val="hybridMultilevel"/>
    <w:tmpl w:val="105856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05A4B"/>
    <w:rsid w:val="00005A4B"/>
    <w:rsid w:val="00006C07"/>
    <w:rsid w:val="000104A3"/>
    <w:rsid w:val="000138F1"/>
    <w:rsid w:val="000306D9"/>
    <w:rsid w:val="00045977"/>
    <w:rsid w:val="000501A2"/>
    <w:rsid w:val="0006323A"/>
    <w:rsid w:val="000667E6"/>
    <w:rsid w:val="0008767C"/>
    <w:rsid w:val="00096CEB"/>
    <w:rsid w:val="000B3FE2"/>
    <w:rsid w:val="000C7CE9"/>
    <w:rsid w:val="000D1B61"/>
    <w:rsid w:val="000D3DF5"/>
    <w:rsid w:val="000E1CCD"/>
    <w:rsid w:val="000E6129"/>
    <w:rsid w:val="000F5250"/>
    <w:rsid w:val="001113C4"/>
    <w:rsid w:val="00153110"/>
    <w:rsid w:val="00157A7A"/>
    <w:rsid w:val="00175B2D"/>
    <w:rsid w:val="0017634E"/>
    <w:rsid w:val="001B450D"/>
    <w:rsid w:val="001B5B86"/>
    <w:rsid w:val="001B702D"/>
    <w:rsid w:val="001D63A6"/>
    <w:rsid w:val="001F11F7"/>
    <w:rsid w:val="001F65D6"/>
    <w:rsid w:val="00212630"/>
    <w:rsid w:val="00212993"/>
    <w:rsid w:val="00217919"/>
    <w:rsid w:val="00241705"/>
    <w:rsid w:val="00261EC6"/>
    <w:rsid w:val="002654D1"/>
    <w:rsid w:val="002704E5"/>
    <w:rsid w:val="0029521B"/>
    <w:rsid w:val="002B0A4C"/>
    <w:rsid w:val="002B44D3"/>
    <w:rsid w:val="002B7992"/>
    <w:rsid w:val="002D728D"/>
    <w:rsid w:val="002F42C7"/>
    <w:rsid w:val="002F4333"/>
    <w:rsid w:val="00312711"/>
    <w:rsid w:val="0032641C"/>
    <w:rsid w:val="003271E8"/>
    <w:rsid w:val="00341A0E"/>
    <w:rsid w:val="00341A8B"/>
    <w:rsid w:val="00351986"/>
    <w:rsid w:val="00364B32"/>
    <w:rsid w:val="00383414"/>
    <w:rsid w:val="0039256B"/>
    <w:rsid w:val="003942B9"/>
    <w:rsid w:val="00395939"/>
    <w:rsid w:val="003B0222"/>
    <w:rsid w:val="003D066F"/>
    <w:rsid w:val="003D3746"/>
    <w:rsid w:val="004220C6"/>
    <w:rsid w:val="00437E45"/>
    <w:rsid w:val="00472E14"/>
    <w:rsid w:val="0047696F"/>
    <w:rsid w:val="00480806"/>
    <w:rsid w:val="004B101A"/>
    <w:rsid w:val="004B4A7C"/>
    <w:rsid w:val="004F344F"/>
    <w:rsid w:val="0050202A"/>
    <w:rsid w:val="0050613F"/>
    <w:rsid w:val="005436AD"/>
    <w:rsid w:val="0056277F"/>
    <w:rsid w:val="005A18A7"/>
    <w:rsid w:val="005A7E80"/>
    <w:rsid w:val="005C4595"/>
    <w:rsid w:val="005C4DB8"/>
    <w:rsid w:val="005D0B19"/>
    <w:rsid w:val="005E54FC"/>
    <w:rsid w:val="005E74A4"/>
    <w:rsid w:val="005F6E63"/>
    <w:rsid w:val="00605516"/>
    <w:rsid w:val="006265C5"/>
    <w:rsid w:val="00657531"/>
    <w:rsid w:val="006763B1"/>
    <w:rsid w:val="00676BEE"/>
    <w:rsid w:val="0069679C"/>
    <w:rsid w:val="006977D7"/>
    <w:rsid w:val="006D13CD"/>
    <w:rsid w:val="006E36A7"/>
    <w:rsid w:val="00716997"/>
    <w:rsid w:val="00741697"/>
    <w:rsid w:val="007439F3"/>
    <w:rsid w:val="00757594"/>
    <w:rsid w:val="0076030B"/>
    <w:rsid w:val="007800AF"/>
    <w:rsid w:val="00782F74"/>
    <w:rsid w:val="007A6C60"/>
    <w:rsid w:val="007B4158"/>
    <w:rsid w:val="007D5971"/>
    <w:rsid w:val="007D5D0A"/>
    <w:rsid w:val="007E7301"/>
    <w:rsid w:val="007F22CA"/>
    <w:rsid w:val="00801EDA"/>
    <w:rsid w:val="008033F2"/>
    <w:rsid w:val="00807F94"/>
    <w:rsid w:val="008259E1"/>
    <w:rsid w:val="00831DC9"/>
    <w:rsid w:val="0084516A"/>
    <w:rsid w:val="008502B9"/>
    <w:rsid w:val="00872218"/>
    <w:rsid w:val="00877E8E"/>
    <w:rsid w:val="008823DB"/>
    <w:rsid w:val="008860DD"/>
    <w:rsid w:val="00891AA3"/>
    <w:rsid w:val="008C111A"/>
    <w:rsid w:val="008D2390"/>
    <w:rsid w:val="008D42D3"/>
    <w:rsid w:val="008F208C"/>
    <w:rsid w:val="00901242"/>
    <w:rsid w:val="00913297"/>
    <w:rsid w:val="0092106C"/>
    <w:rsid w:val="00932C5F"/>
    <w:rsid w:val="00932F5C"/>
    <w:rsid w:val="00936CEF"/>
    <w:rsid w:val="0093734A"/>
    <w:rsid w:val="00950860"/>
    <w:rsid w:val="009543B3"/>
    <w:rsid w:val="0096366D"/>
    <w:rsid w:val="00965774"/>
    <w:rsid w:val="009814AE"/>
    <w:rsid w:val="00984D3E"/>
    <w:rsid w:val="009963F3"/>
    <w:rsid w:val="009A4CA6"/>
    <w:rsid w:val="009B2223"/>
    <w:rsid w:val="009B2248"/>
    <w:rsid w:val="009D4D9C"/>
    <w:rsid w:val="009F09F3"/>
    <w:rsid w:val="00A1159E"/>
    <w:rsid w:val="00A20EC2"/>
    <w:rsid w:val="00A34023"/>
    <w:rsid w:val="00A45A03"/>
    <w:rsid w:val="00A560B4"/>
    <w:rsid w:val="00A81E2B"/>
    <w:rsid w:val="00A92E11"/>
    <w:rsid w:val="00AE578A"/>
    <w:rsid w:val="00AF5D4B"/>
    <w:rsid w:val="00B10A9B"/>
    <w:rsid w:val="00B21F9E"/>
    <w:rsid w:val="00B254BF"/>
    <w:rsid w:val="00B25CE0"/>
    <w:rsid w:val="00B339C8"/>
    <w:rsid w:val="00B60319"/>
    <w:rsid w:val="00B6294C"/>
    <w:rsid w:val="00B76934"/>
    <w:rsid w:val="00B77A0D"/>
    <w:rsid w:val="00BB5476"/>
    <w:rsid w:val="00BB6AE7"/>
    <w:rsid w:val="00BC221B"/>
    <w:rsid w:val="00BC63C2"/>
    <w:rsid w:val="00BD084B"/>
    <w:rsid w:val="00BE758C"/>
    <w:rsid w:val="00BF7905"/>
    <w:rsid w:val="00C23E71"/>
    <w:rsid w:val="00C66971"/>
    <w:rsid w:val="00C71AB3"/>
    <w:rsid w:val="00C71C25"/>
    <w:rsid w:val="00C72213"/>
    <w:rsid w:val="00C76235"/>
    <w:rsid w:val="00C80685"/>
    <w:rsid w:val="00CA6F7E"/>
    <w:rsid w:val="00CB3CDC"/>
    <w:rsid w:val="00CC7D28"/>
    <w:rsid w:val="00CE791E"/>
    <w:rsid w:val="00CE7EEB"/>
    <w:rsid w:val="00CF5CEF"/>
    <w:rsid w:val="00D119B1"/>
    <w:rsid w:val="00D21588"/>
    <w:rsid w:val="00D37C04"/>
    <w:rsid w:val="00D574F6"/>
    <w:rsid w:val="00D615CE"/>
    <w:rsid w:val="00D6688C"/>
    <w:rsid w:val="00D80BF5"/>
    <w:rsid w:val="00D872AC"/>
    <w:rsid w:val="00DA517C"/>
    <w:rsid w:val="00DA66E1"/>
    <w:rsid w:val="00DA7CE8"/>
    <w:rsid w:val="00DF4254"/>
    <w:rsid w:val="00E05F67"/>
    <w:rsid w:val="00E14DE5"/>
    <w:rsid w:val="00E269BF"/>
    <w:rsid w:val="00E51C2D"/>
    <w:rsid w:val="00E641C8"/>
    <w:rsid w:val="00E952C0"/>
    <w:rsid w:val="00E9741C"/>
    <w:rsid w:val="00EA7FC2"/>
    <w:rsid w:val="00EB0327"/>
    <w:rsid w:val="00F249F9"/>
    <w:rsid w:val="00F31B34"/>
    <w:rsid w:val="00F34C0F"/>
    <w:rsid w:val="00F42DB5"/>
    <w:rsid w:val="00F577C4"/>
    <w:rsid w:val="00F62CF0"/>
    <w:rsid w:val="00F67F97"/>
    <w:rsid w:val="00FA335D"/>
    <w:rsid w:val="00FA4F33"/>
    <w:rsid w:val="00FB7AFD"/>
    <w:rsid w:val="00FC2C13"/>
    <w:rsid w:val="00FC4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6A"/>
  </w:style>
  <w:style w:type="paragraph" w:styleId="1">
    <w:name w:val="heading 1"/>
    <w:basedOn w:val="a"/>
    <w:link w:val="10"/>
    <w:uiPriority w:val="99"/>
    <w:qFormat/>
    <w:rsid w:val="00963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1A8B"/>
    <w:pPr>
      <w:ind w:left="720"/>
      <w:contextualSpacing/>
    </w:pPr>
  </w:style>
  <w:style w:type="character" w:customStyle="1" w:styleId="apple-converted-space">
    <w:name w:val="apple-converted-space"/>
    <w:basedOn w:val="a0"/>
    <w:rsid w:val="002F4333"/>
  </w:style>
  <w:style w:type="character" w:styleId="a5">
    <w:name w:val="Hyperlink"/>
    <w:basedOn w:val="a0"/>
    <w:uiPriority w:val="99"/>
    <w:semiHidden/>
    <w:unhideWhenUsed/>
    <w:rsid w:val="002F433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DB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B4158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60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636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383414"/>
    <w:rPr>
      <w:b/>
      <w:bCs/>
    </w:rPr>
  </w:style>
  <w:style w:type="paragraph" w:customStyle="1" w:styleId="c3">
    <w:name w:val="c3"/>
    <w:basedOn w:val="a"/>
    <w:rsid w:val="00BD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0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F68A0-AE17-4C7F-AC19-CE2203C4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1</Pages>
  <Words>2648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</cp:revision>
  <cp:lastPrinted>2016-10-14T09:30:00Z</cp:lastPrinted>
  <dcterms:created xsi:type="dcterms:W3CDTF">2016-10-12T11:29:00Z</dcterms:created>
  <dcterms:modified xsi:type="dcterms:W3CDTF">2018-11-19T18:11:00Z</dcterms:modified>
</cp:coreProperties>
</file>